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D1" w:rsidRDefault="00EB4ED1" w:rsidP="007B65E0">
      <w:pPr>
        <w:pStyle w:val="3"/>
        <w:spacing w:before="0" w:line="0" w:lineRule="atLeast"/>
        <w:jc w:val="center"/>
        <w:rPr>
          <w:rFonts w:ascii="Times New Roman" w:eastAsia="Times New Roman" w:hAnsi="Times New Roman" w:cs="Times New Roman"/>
          <w:bCs w:val="0"/>
          <w:color w:val="auto"/>
          <w:sz w:val="24"/>
          <w:szCs w:val="24"/>
          <w:lang w:val="en-US"/>
        </w:rPr>
      </w:pPr>
    </w:p>
    <w:p w:rsidR="008C74E8" w:rsidRPr="00CC2E55" w:rsidRDefault="008C74E8" w:rsidP="007B65E0">
      <w:pPr>
        <w:pStyle w:val="3"/>
        <w:spacing w:before="0" w:line="0" w:lineRule="atLeast"/>
        <w:jc w:val="center"/>
        <w:rPr>
          <w:rFonts w:ascii="Times New Roman" w:eastAsia="Times New Roman" w:hAnsi="Times New Roman" w:cs="Times New Roman"/>
          <w:bCs w:val="0"/>
          <w:i/>
          <w:iCs/>
          <w:color w:val="auto"/>
          <w:sz w:val="24"/>
          <w:szCs w:val="24"/>
        </w:rPr>
      </w:pPr>
      <w:r w:rsidRPr="00CC2E55">
        <w:rPr>
          <w:rFonts w:ascii="Times New Roman" w:eastAsia="Times New Roman" w:hAnsi="Times New Roman" w:cs="Times New Roman"/>
          <w:bCs w:val="0"/>
          <w:color w:val="auto"/>
          <w:sz w:val="24"/>
          <w:szCs w:val="24"/>
        </w:rPr>
        <w:t>Внутренний конкурс среди государственных служащих Министерства финансов Республики Казахстан</w:t>
      </w:r>
      <w:r w:rsidR="00BB5572" w:rsidRPr="00CC2E55">
        <w:rPr>
          <w:rFonts w:ascii="Times New Roman" w:eastAsia="Times New Roman" w:hAnsi="Times New Roman" w:cs="Times New Roman"/>
          <w:bCs w:val="0"/>
          <w:color w:val="auto"/>
          <w:sz w:val="24"/>
          <w:szCs w:val="24"/>
          <w:lang w:val="kk-KZ"/>
        </w:rPr>
        <w:t xml:space="preserve">, его ведомств и территориальных подразделений </w:t>
      </w:r>
      <w:r w:rsidRPr="00CC2E55">
        <w:rPr>
          <w:rFonts w:ascii="Times New Roman" w:eastAsia="Times New Roman" w:hAnsi="Times New Roman" w:cs="Times New Roman"/>
          <w:bCs w:val="0"/>
          <w:color w:val="auto"/>
          <w:sz w:val="24"/>
          <w:szCs w:val="24"/>
        </w:rPr>
        <w:t xml:space="preserve"> для занятия вакантной административной государственной должности корпуса «Б»</w:t>
      </w:r>
    </w:p>
    <w:p w:rsidR="008C74E8" w:rsidRPr="00CC2E55" w:rsidRDefault="008C74E8" w:rsidP="007B65E0">
      <w:pPr>
        <w:pStyle w:val="BodyText1"/>
        <w:keepNext/>
        <w:keepLines/>
        <w:spacing w:line="0" w:lineRule="atLeast"/>
        <w:jc w:val="center"/>
        <w:rPr>
          <w:rFonts w:ascii="Times New Roman" w:hAnsi="Times New Roman" w:cs="Times New Roman"/>
          <w:b/>
          <w:bCs/>
          <w:sz w:val="24"/>
          <w:szCs w:val="24"/>
        </w:rPr>
      </w:pPr>
      <w:r w:rsidRPr="00CC2E55">
        <w:rPr>
          <w:rFonts w:ascii="Times New Roman" w:hAnsi="Times New Roman" w:cs="Times New Roman"/>
          <w:b/>
          <w:bCs/>
          <w:sz w:val="24"/>
          <w:szCs w:val="24"/>
        </w:rPr>
        <w:t>Общие квалификационные требования ко всем участникам конкурсов:</w:t>
      </w:r>
    </w:p>
    <w:p w:rsidR="00AE27E0" w:rsidRPr="00CC2E55" w:rsidRDefault="00AE27E0" w:rsidP="00BF4EF9">
      <w:pPr>
        <w:spacing w:after="0" w:line="0" w:lineRule="atLeast"/>
        <w:jc w:val="both"/>
        <w:rPr>
          <w:rFonts w:ascii="Times New Roman" w:hAnsi="Times New Roman" w:cs="Times New Roman"/>
          <w:b/>
          <w:sz w:val="24"/>
          <w:szCs w:val="24"/>
        </w:rPr>
      </w:pPr>
      <w:bookmarkStart w:id="0" w:name="z268"/>
    </w:p>
    <w:p w:rsidR="00547892" w:rsidRPr="00CC2E55" w:rsidRDefault="00432294" w:rsidP="00547892">
      <w:pPr>
        <w:pStyle w:val="Default"/>
        <w:jc w:val="both"/>
      </w:pPr>
      <w:r w:rsidRPr="00CC2E55">
        <w:rPr>
          <w:b/>
        </w:rPr>
        <w:t xml:space="preserve">   </w:t>
      </w:r>
      <w:r w:rsidR="000B7F21" w:rsidRPr="00CC2E55">
        <w:rPr>
          <w:b/>
        </w:rPr>
        <w:t xml:space="preserve"> </w:t>
      </w:r>
      <w:r w:rsidR="000437B0" w:rsidRPr="00CC2E55">
        <w:t xml:space="preserve"> </w:t>
      </w:r>
      <w:r w:rsidR="00547892" w:rsidRPr="00CC2E55">
        <w:rPr>
          <w:lang w:val="kk-KZ"/>
        </w:rPr>
        <w:t xml:space="preserve">      </w:t>
      </w:r>
      <w:r w:rsidR="00547892" w:rsidRPr="00CC2E55">
        <w:rPr>
          <w:b/>
        </w:rPr>
        <w:t>для категории C-О-5:</w:t>
      </w:r>
      <w:r w:rsidR="00547892" w:rsidRPr="00CC2E55">
        <w:t xml:space="preserve"> послевузовское или высшее образование; </w:t>
      </w:r>
    </w:p>
    <w:p w:rsidR="00547892" w:rsidRPr="00CC2E55" w:rsidRDefault="00547892" w:rsidP="00547892">
      <w:pPr>
        <w:pStyle w:val="Default"/>
        <w:spacing w:line="0" w:lineRule="atLeast"/>
        <w:jc w:val="both"/>
      </w:pPr>
      <w:r w:rsidRPr="00CC2E55">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547892" w:rsidRPr="00CC2E55" w:rsidRDefault="0063271F" w:rsidP="00547892">
      <w:pPr>
        <w:pStyle w:val="Default"/>
        <w:spacing w:line="0" w:lineRule="atLeast"/>
        <w:jc w:val="both"/>
      </w:pPr>
      <w:r w:rsidRPr="00CC2E55">
        <w:t xml:space="preserve"> </w:t>
      </w:r>
      <w:r w:rsidR="00547892" w:rsidRPr="00CC2E55">
        <w:t xml:space="preserve">    </w:t>
      </w:r>
      <w:r w:rsidRPr="00CC2E55">
        <w:t xml:space="preserve">      </w:t>
      </w:r>
      <w:r w:rsidR="00547892" w:rsidRPr="00CC2E55">
        <w:t>опыт работы не требуется.</w:t>
      </w:r>
    </w:p>
    <w:p w:rsidR="00CC2E55" w:rsidRPr="00CC2E55" w:rsidRDefault="00547892" w:rsidP="00CC2E55">
      <w:pPr>
        <w:pStyle w:val="Default"/>
        <w:jc w:val="both"/>
      </w:pPr>
      <w:r w:rsidRPr="00CC2E55">
        <w:rPr>
          <w:b/>
          <w:lang w:val="kk-KZ"/>
        </w:rPr>
        <w:t xml:space="preserve">           </w:t>
      </w:r>
      <w:r w:rsidR="0023220B" w:rsidRPr="00CC2E55">
        <w:rPr>
          <w:b/>
        </w:rPr>
        <w:t>для категории C-</w:t>
      </w:r>
      <w:r w:rsidR="0023220B" w:rsidRPr="00CC2E55">
        <w:rPr>
          <w:b/>
          <w:lang w:val="en-US"/>
        </w:rPr>
        <w:t>R</w:t>
      </w:r>
      <w:r w:rsidR="0023220B" w:rsidRPr="00CC2E55">
        <w:rPr>
          <w:b/>
        </w:rPr>
        <w:t xml:space="preserve">-2: </w:t>
      </w:r>
      <w:r w:rsidR="00CC2E55" w:rsidRPr="00CC2E55">
        <w:t xml:space="preserve">послевузовское или высшее образование; </w:t>
      </w:r>
    </w:p>
    <w:p w:rsidR="00CC2E55" w:rsidRPr="00CC2E55" w:rsidRDefault="00CC2E55" w:rsidP="00CC2E55">
      <w:pPr>
        <w:autoSpaceDE w:val="0"/>
        <w:autoSpaceDN w:val="0"/>
        <w:adjustRightInd w:val="0"/>
        <w:spacing w:after="0"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w:t>
      </w:r>
    </w:p>
    <w:p w:rsidR="00CC2E55" w:rsidRPr="00CC2E55" w:rsidRDefault="00CC2E55" w:rsidP="00CC2E55">
      <w:pPr>
        <w:autoSpaceDE w:val="0"/>
        <w:autoSpaceDN w:val="0"/>
        <w:adjustRightInd w:val="0"/>
        <w:spacing w:after="0"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опыт работы должен соответствовать одному из следующих требований: </w:t>
      </w:r>
    </w:p>
    <w:p w:rsidR="00CC2E55" w:rsidRPr="00CC2E55" w:rsidRDefault="00CC2E55" w:rsidP="00CC2E55">
      <w:pPr>
        <w:autoSpaceDE w:val="0"/>
        <w:autoSpaceDN w:val="0"/>
        <w:adjustRightInd w:val="0"/>
        <w:spacing w:after="38" w:line="240" w:lineRule="auto"/>
        <w:jc w:val="both"/>
        <w:rPr>
          <w:rFonts w:ascii="Times New Roman" w:hAnsi="Times New Roman" w:cs="Times New Roman"/>
          <w:color w:val="000000"/>
          <w:sz w:val="24"/>
          <w:szCs w:val="24"/>
        </w:rPr>
      </w:pPr>
      <w:proofErr w:type="gramStart"/>
      <w:r w:rsidRPr="00CC2E55">
        <w:rPr>
          <w:rFonts w:ascii="Times New Roman" w:hAnsi="Times New Roman" w:cs="Times New Roman"/>
          <w:color w:val="000000"/>
          <w:sz w:val="24"/>
          <w:szCs w:val="24"/>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w:t>
      </w:r>
      <w:proofErr w:type="gramEnd"/>
    </w:p>
    <w:p w:rsidR="00CC2E55" w:rsidRPr="00CC2E55" w:rsidRDefault="00CC2E55" w:rsidP="00CC2E55">
      <w:pPr>
        <w:autoSpaceDE w:val="0"/>
        <w:autoSpaceDN w:val="0"/>
        <w:adjustRightInd w:val="0"/>
        <w:spacing w:after="0"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w:t>
      </w:r>
    </w:p>
    <w:p w:rsidR="00CC2E55" w:rsidRPr="00CC2E55" w:rsidRDefault="00836F41" w:rsidP="00CC2E55">
      <w:pPr>
        <w:pStyle w:val="Default"/>
        <w:jc w:val="both"/>
      </w:pPr>
      <w:r w:rsidRPr="00CC2E55">
        <w:rPr>
          <w:b/>
        </w:rPr>
        <w:t xml:space="preserve"> </w:t>
      </w:r>
    </w:p>
    <w:p w:rsidR="00CC2E55" w:rsidRPr="00CC2E55" w:rsidRDefault="00CC2E55" w:rsidP="00CC2E55">
      <w:pPr>
        <w:autoSpaceDE w:val="0"/>
        <w:autoSpaceDN w:val="0"/>
        <w:adjustRightInd w:val="0"/>
        <w:spacing w:after="36"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w:t>
      </w:r>
    </w:p>
    <w:p w:rsidR="00CC2E55" w:rsidRPr="00CC2E55" w:rsidRDefault="00CC2E55" w:rsidP="00CC2E55">
      <w:pPr>
        <w:autoSpaceDE w:val="0"/>
        <w:autoSpaceDN w:val="0"/>
        <w:adjustRightInd w:val="0"/>
        <w:spacing w:after="36" w:line="240" w:lineRule="auto"/>
        <w:jc w:val="both"/>
        <w:rPr>
          <w:rFonts w:ascii="Times New Roman" w:hAnsi="Times New Roman" w:cs="Times New Roman"/>
          <w:color w:val="000000"/>
          <w:sz w:val="24"/>
          <w:szCs w:val="24"/>
        </w:rPr>
      </w:pPr>
      <w:proofErr w:type="gramStart"/>
      <w:r w:rsidRPr="00CC2E55">
        <w:rPr>
          <w:rFonts w:ascii="Times New Roman" w:hAnsi="Times New Roman" w:cs="Times New Roman"/>
          <w:color w:val="000000"/>
          <w:sz w:val="24"/>
          <w:szCs w:val="24"/>
        </w:rPr>
        <w:t xml:space="preserve">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CC2E55">
        <w:rPr>
          <w:rFonts w:ascii="Times New Roman" w:hAnsi="Times New Roman" w:cs="Times New Roman"/>
          <w:color w:val="000000"/>
          <w:sz w:val="24"/>
          <w:szCs w:val="24"/>
        </w:rPr>
        <w:t>маслихата</w:t>
      </w:r>
      <w:proofErr w:type="spellEnd"/>
      <w:r w:rsidRPr="00CC2E55">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w:t>
      </w:r>
      <w:proofErr w:type="gramEnd"/>
      <w:r w:rsidRPr="00CC2E55">
        <w:rPr>
          <w:rFonts w:ascii="Times New Roman" w:hAnsi="Times New Roman" w:cs="Times New Roman"/>
          <w:color w:val="000000"/>
          <w:sz w:val="24"/>
          <w:szCs w:val="24"/>
        </w:rPr>
        <w:t xml:space="preserve"> основе, или в статусе международного служащего; </w:t>
      </w:r>
    </w:p>
    <w:p w:rsidR="00CC2E55" w:rsidRPr="00CC2E55" w:rsidRDefault="00CC2E55" w:rsidP="00CC2E55">
      <w:pPr>
        <w:autoSpaceDE w:val="0"/>
        <w:autoSpaceDN w:val="0"/>
        <w:adjustRightInd w:val="0"/>
        <w:spacing w:after="36"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CC2E55" w:rsidRPr="00CC2E55" w:rsidRDefault="00CC2E55" w:rsidP="00CC2E55">
      <w:pPr>
        <w:autoSpaceDE w:val="0"/>
        <w:autoSpaceDN w:val="0"/>
        <w:adjustRightInd w:val="0"/>
        <w:spacing w:after="36"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 </w:t>
      </w:r>
    </w:p>
    <w:p w:rsidR="00CC2E55" w:rsidRPr="00CC2E55" w:rsidRDefault="00CC2E55" w:rsidP="00CC2E55">
      <w:pPr>
        <w:autoSpaceDE w:val="0"/>
        <w:autoSpaceDN w:val="0"/>
        <w:adjustRightInd w:val="0"/>
        <w:spacing w:after="36"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6) завершение </w:t>
      </w:r>
      <w:proofErr w:type="gramStart"/>
      <w:r w:rsidRPr="00CC2E55">
        <w:rPr>
          <w:rFonts w:ascii="Times New Roman" w:hAnsi="Times New Roman" w:cs="Times New Roman"/>
          <w:color w:val="000000"/>
          <w:sz w:val="24"/>
          <w:szCs w:val="24"/>
        </w:rPr>
        <w:t>обучения по программам</w:t>
      </w:r>
      <w:proofErr w:type="gramEnd"/>
      <w:r w:rsidRPr="00CC2E55">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0F6A18" w:rsidRDefault="00CC2E55" w:rsidP="00CC2E55">
      <w:pPr>
        <w:autoSpaceDE w:val="0"/>
        <w:autoSpaceDN w:val="0"/>
        <w:adjustRightInd w:val="0"/>
        <w:spacing w:after="0" w:line="240" w:lineRule="auto"/>
        <w:jc w:val="both"/>
        <w:rPr>
          <w:rFonts w:ascii="Times New Roman" w:hAnsi="Times New Roman" w:cs="Times New Roman"/>
          <w:color w:val="000000"/>
          <w:sz w:val="24"/>
          <w:szCs w:val="24"/>
        </w:rPr>
      </w:pPr>
      <w:r w:rsidRPr="00CC2E55">
        <w:rPr>
          <w:rFonts w:ascii="Times New Roman" w:hAnsi="Times New Roman" w:cs="Times New Roman"/>
          <w:color w:val="000000"/>
          <w:sz w:val="24"/>
          <w:szCs w:val="24"/>
        </w:rPr>
        <w:t xml:space="preserve">7) наличие ученой степени. </w:t>
      </w:r>
    </w:p>
    <w:p w:rsidR="00DC45A0" w:rsidRPr="00CC2E55" w:rsidRDefault="00DC45A0" w:rsidP="00CC2E55">
      <w:pPr>
        <w:autoSpaceDE w:val="0"/>
        <w:autoSpaceDN w:val="0"/>
        <w:adjustRightInd w:val="0"/>
        <w:spacing w:after="0" w:line="240" w:lineRule="auto"/>
        <w:jc w:val="both"/>
        <w:rPr>
          <w:rFonts w:ascii="Times New Roman" w:hAnsi="Times New Roman" w:cs="Times New Roman"/>
          <w:b/>
          <w:sz w:val="24"/>
          <w:szCs w:val="24"/>
        </w:rPr>
      </w:pPr>
    </w:p>
    <w:p w:rsidR="00A76690" w:rsidRPr="00AA2FA5" w:rsidRDefault="00F76BE3" w:rsidP="00692B5E">
      <w:pPr>
        <w:tabs>
          <w:tab w:val="left" w:pos="1012"/>
        </w:tabs>
        <w:spacing w:after="0" w:line="0" w:lineRule="atLeast"/>
        <w:jc w:val="both"/>
        <w:rPr>
          <w:rFonts w:ascii="Times New Roman" w:eastAsia="Calibri" w:hAnsi="Times New Roman" w:cs="Times New Roman"/>
          <w:b/>
          <w:sz w:val="24"/>
          <w:szCs w:val="24"/>
        </w:rPr>
      </w:pPr>
      <w:r w:rsidRPr="00AA2FA5">
        <w:rPr>
          <w:rFonts w:ascii="Times New Roman" w:eastAsia="Calibri" w:hAnsi="Times New Roman" w:cs="Times New Roman"/>
          <w:b/>
          <w:sz w:val="24"/>
          <w:szCs w:val="24"/>
        </w:rPr>
        <w:t>Должностные оклады административных государственных служащих:</w:t>
      </w:r>
    </w:p>
    <w:p w:rsidR="0023220B" w:rsidRPr="00AA2FA5" w:rsidRDefault="0023220B" w:rsidP="00C551F5">
      <w:pPr>
        <w:tabs>
          <w:tab w:val="left" w:pos="1012"/>
        </w:tabs>
        <w:spacing w:after="0" w:line="240" w:lineRule="auto"/>
        <w:jc w:val="center"/>
        <w:rPr>
          <w:rFonts w:ascii="Times New Roman" w:eastAsia="Calibri" w:hAnsi="Times New Roman" w:cs="Times New Roman"/>
          <w:b/>
          <w:sz w:val="24"/>
          <w:szCs w:val="24"/>
          <w:lang w:val="kk-KZ"/>
        </w:rPr>
      </w:pPr>
    </w:p>
    <w:tbl>
      <w:tblPr>
        <w:tblW w:w="6717" w:type="dxa"/>
        <w:jc w:val="center"/>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E2777B" w:rsidRPr="00AA2FA5" w:rsidTr="00C551F5">
        <w:trPr>
          <w:cantSplit/>
          <w:trHeight w:val="233"/>
          <w:jc w:val="center"/>
        </w:trPr>
        <w:tc>
          <w:tcPr>
            <w:tcW w:w="1898" w:type="dxa"/>
            <w:vMerge w:val="restart"/>
            <w:tcBorders>
              <w:top w:val="single" w:sz="4" w:space="0" w:color="auto"/>
              <w:left w:val="single" w:sz="4" w:space="0" w:color="auto"/>
              <w:bottom w:val="single" w:sz="4" w:space="0" w:color="auto"/>
              <w:right w:val="single" w:sz="4" w:space="0" w:color="auto"/>
            </w:tcBorders>
          </w:tcPr>
          <w:bookmarkEnd w:id="0"/>
          <w:p w:rsidR="00E2777B" w:rsidRPr="00AA2FA5" w:rsidRDefault="00E2777B" w:rsidP="007466D5">
            <w:pPr>
              <w:keepNext/>
              <w:keepLines/>
              <w:tabs>
                <w:tab w:val="left" w:pos="132"/>
                <w:tab w:val="left" w:pos="6663"/>
              </w:tabs>
              <w:ind w:right="365"/>
              <w:jc w:val="center"/>
              <w:rPr>
                <w:rFonts w:ascii="Times New Roman" w:hAnsi="Times New Roman" w:cs="Times New Roman"/>
                <w:b/>
                <w:i/>
                <w:iCs/>
                <w:sz w:val="24"/>
                <w:szCs w:val="24"/>
              </w:rPr>
            </w:pPr>
            <w:r w:rsidRPr="00AA2FA5">
              <w:rPr>
                <w:rFonts w:ascii="Times New Roman" w:hAnsi="Times New Roman" w:cs="Times New Roman"/>
                <w:b/>
                <w:sz w:val="24"/>
                <w:szCs w:val="24"/>
              </w:rPr>
              <w:lastRenderedPageBreak/>
              <w:t>Категория</w:t>
            </w:r>
          </w:p>
        </w:tc>
        <w:tc>
          <w:tcPr>
            <w:tcW w:w="4819" w:type="dxa"/>
            <w:gridSpan w:val="2"/>
            <w:tcBorders>
              <w:top w:val="single" w:sz="4" w:space="0" w:color="auto"/>
              <w:left w:val="single" w:sz="4" w:space="0" w:color="auto"/>
              <w:bottom w:val="single" w:sz="4" w:space="0" w:color="auto"/>
              <w:right w:val="single" w:sz="4" w:space="0" w:color="auto"/>
            </w:tcBorders>
          </w:tcPr>
          <w:p w:rsidR="00E2777B" w:rsidRPr="00AA2FA5" w:rsidRDefault="00E2777B" w:rsidP="007466D5">
            <w:pPr>
              <w:keepNext/>
              <w:keepLines/>
              <w:tabs>
                <w:tab w:val="left" w:pos="132"/>
                <w:tab w:val="left" w:pos="6663"/>
              </w:tabs>
              <w:ind w:right="311"/>
              <w:jc w:val="center"/>
              <w:rPr>
                <w:rFonts w:ascii="Times New Roman" w:hAnsi="Times New Roman" w:cs="Times New Roman"/>
                <w:b/>
                <w:i/>
                <w:iCs/>
                <w:sz w:val="24"/>
                <w:szCs w:val="24"/>
              </w:rPr>
            </w:pPr>
            <w:r w:rsidRPr="00AA2FA5">
              <w:rPr>
                <w:rFonts w:ascii="Times New Roman" w:hAnsi="Times New Roman" w:cs="Times New Roman"/>
                <w:b/>
                <w:sz w:val="24"/>
                <w:szCs w:val="24"/>
              </w:rPr>
              <w:t>В зависимости от выслуги лет</w:t>
            </w:r>
          </w:p>
        </w:tc>
      </w:tr>
      <w:tr w:rsidR="00E2777B" w:rsidRPr="00AA2FA5" w:rsidTr="00C551F5">
        <w:trPr>
          <w:cantSplit/>
          <w:trHeight w:val="259"/>
          <w:jc w:val="center"/>
        </w:trPr>
        <w:tc>
          <w:tcPr>
            <w:tcW w:w="1898" w:type="dxa"/>
            <w:vMerge/>
            <w:tcBorders>
              <w:top w:val="single" w:sz="4" w:space="0" w:color="auto"/>
              <w:left w:val="single" w:sz="4" w:space="0" w:color="auto"/>
              <w:bottom w:val="single" w:sz="4" w:space="0" w:color="auto"/>
              <w:right w:val="single" w:sz="4" w:space="0" w:color="auto"/>
            </w:tcBorders>
          </w:tcPr>
          <w:p w:rsidR="00E2777B" w:rsidRPr="00AA2FA5" w:rsidRDefault="00E2777B" w:rsidP="007466D5">
            <w:pPr>
              <w:keepNext/>
              <w:keepLines/>
              <w:tabs>
                <w:tab w:val="left" w:pos="132"/>
                <w:tab w:val="left" w:pos="6663"/>
              </w:tabs>
              <w:ind w:right="99"/>
              <w:jc w:val="center"/>
              <w:rPr>
                <w:rFonts w:ascii="Times New Roman" w:hAnsi="Times New Roman" w:cs="Times New Roman"/>
                <w:b/>
                <w:i/>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2777B" w:rsidRPr="00AA2FA5" w:rsidRDefault="00E2777B" w:rsidP="007466D5">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proofErr w:type="spellStart"/>
            <w:r w:rsidRPr="00AA2FA5">
              <w:rPr>
                <w:rFonts w:ascii="Times New Roman" w:hAnsi="Times New Roman" w:cs="Times New Roman"/>
                <w:b/>
                <w:bCs/>
                <w:sz w:val="24"/>
                <w:szCs w:val="24"/>
              </w:rPr>
              <w:t>min</w:t>
            </w:r>
            <w:proofErr w:type="spellEnd"/>
          </w:p>
        </w:tc>
        <w:tc>
          <w:tcPr>
            <w:tcW w:w="2268" w:type="dxa"/>
            <w:tcBorders>
              <w:top w:val="single" w:sz="4" w:space="0" w:color="auto"/>
              <w:left w:val="single" w:sz="4" w:space="0" w:color="auto"/>
              <w:bottom w:val="single" w:sz="4" w:space="0" w:color="auto"/>
              <w:right w:val="single" w:sz="4" w:space="0" w:color="auto"/>
            </w:tcBorders>
          </w:tcPr>
          <w:p w:rsidR="00E2777B" w:rsidRPr="00AA2FA5" w:rsidRDefault="00E2777B" w:rsidP="007466D5">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proofErr w:type="spellStart"/>
            <w:r w:rsidRPr="00AA2FA5">
              <w:rPr>
                <w:rFonts w:ascii="Times New Roman" w:hAnsi="Times New Roman" w:cs="Times New Roman"/>
                <w:b/>
                <w:bCs/>
                <w:sz w:val="24"/>
                <w:szCs w:val="24"/>
              </w:rPr>
              <w:t>max</w:t>
            </w:r>
            <w:proofErr w:type="spellEnd"/>
          </w:p>
        </w:tc>
      </w:tr>
      <w:tr w:rsidR="00547892" w:rsidRPr="00AA2FA5"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547892" w:rsidRPr="00AA2FA5" w:rsidRDefault="00547892" w:rsidP="0088297C">
            <w:pPr>
              <w:keepNext/>
              <w:keepLines/>
              <w:tabs>
                <w:tab w:val="left" w:pos="132"/>
                <w:tab w:val="left" w:pos="6663"/>
              </w:tabs>
              <w:ind w:right="99"/>
              <w:jc w:val="center"/>
              <w:rPr>
                <w:rFonts w:ascii="Times New Roman" w:hAnsi="Times New Roman" w:cs="Times New Roman"/>
                <w:b/>
                <w:sz w:val="24"/>
                <w:szCs w:val="24"/>
              </w:rPr>
            </w:pPr>
            <w:r w:rsidRPr="00AA2FA5">
              <w:rPr>
                <w:rFonts w:ascii="Times New Roman" w:hAnsi="Times New Roman" w:cs="Times New Roman"/>
                <w:b/>
                <w:sz w:val="24"/>
                <w:szCs w:val="24"/>
              </w:rPr>
              <w:t>С-О-5</w:t>
            </w:r>
          </w:p>
        </w:tc>
        <w:tc>
          <w:tcPr>
            <w:tcW w:w="2551" w:type="dxa"/>
            <w:tcBorders>
              <w:top w:val="single" w:sz="4" w:space="0" w:color="auto"/>
              <w:left w:val="single" w:sz="4" w:space="0" w:color="auto"/>
              <w:bottom w:val="single" w:sz="4" w:space="0" w:color="auto"/>
              <w:right w:val="single" w:sz="4" w:space="0" w:color="auto"/>
            </w:tcBorders>
          </w:tcPr>
          <w:p w:rsidR="00547892" w:rsidRPr="00AA2FA5" w:rsidRDefault="00547892" w:rsidP="0088297C">
            <w:pPr>
              <w:pStyle w:val="ae"/>
              <w:keepNext/>
              <w:keepLines/>
              <w:widowControl/>
              <w:tabs>
                <w:tab w:val="clear" w:pos="0"/>
                <w:tab w:val="left" w:pos="132"/>
                <w:tab w:val="left" w:pos="1276"/>
              </w:tabs>
              <w:jc w:val="center"/>
              <w:rPr>
                <w:rFonts w:ascii="Times New Roman" w:hAnsi="Times New Roman" w:cs="Times New Roman"/>
                <w:b/>
                <w:bCs/>
                <w:sz w:val="24"/>
                <w:szCs w:val="24"/>
              </w:rPr>
            </w:pPr>
            <w:r w:rsidRPr="00AA2FA5">
              <w:rPr>
                <w:rFonts w:ascii="Times New Roman" w:hAnsi="Times New Roman" w:cs="Times New Roman"/>
                <w:b/>
                <w:bCs/>
                <w:sz w:val="24"/>
                <w:szCs w:val="24"/>
              </w:rPr>
              <w:t>108 306</w:t>
            </w:r>
          </w:p>
        </w:tc>
        <w:tc>
          <w:tcPr>
            <w:tcW w:w="2268" w:type="dxa"/>
            <w:tcBorders>
              <w:top w:val="single" w:sz="4" w:space="0" w:color="auto"/>
              <w:left w:val="single" w:sz="4" w:space="0" w:color="auto"/>
              <w:bottom w:val="single" w:sz="4" w:space="0" w:color="auto"/>
              <w:right w:val="single" w:sz="4" w:space="0" w:color="auto"/>
            </w:tcBorders>
          </w:tcPr>
          <w:p w:rsidR="00547892" w:rsidRPr="00AA2FA5" w:rsidRDefault="00547892" w:rsidP="0088297C">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sidRPr="00AA2FA5">
              <w:rPr>
                <w:rFonts w:ascii="Times New Roman" w:hAnsi="Times New Roman" w:cs="Times New Roman"/>
                <w:b/>
                <w:bCs/>
                <w:sz w:val="24"/>
                <w:szCs w:val="24"/>
              </w:rPr>
              <w:t>146 177</w:t>
            </w:r>
          </w:p>
        </w:tc>
      </w:tr>
      <w:tr w:rsidR="00547892" w:rsidRPr="00AA2FA5"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547892" w:rsidRPr="00AA2FA5" w:rsidRDefault="00547892" w:rsidP="00EE771A">
            <w:pPr>
              <w:keepNext/>
              <w:keepLines/>
              <w:tabs>
                <w:tab w:val="left" w:pos="132"/>
                <w:tab w:val="left" w:pos="6663"/>
              </w:tabs>
              <w:ind w:right="99"/>
              <w:rPr>
                <w:rFonts w:ascii="Times New Roman" w:hAnsi="Times New Roman" w:cs="Times New Roman"/>
                <w:b/>
                <w:i/>
                <w:iCs/>
                <w:sz w:val="24"/>
                <w:szCs w:val="24"/>
              </w:rPr>
            </w:pPr>
            <w:r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lang w:val="en-US"/>
              </w:rPr>
              <w:t>C-R-</w:t>
            </w:r>
            <w:r w:rsidRPr="00AA2FA5">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47892" w:rsidRPr="00AA2FA5" w:rsidRDefault="00547892" w:rsidP="00EE771A">
            <w:pPr>
              <w:pStyle w:val="ae"/>
              <w:keepNext/>
              <w:keepLines/>
              <w:widowControl/>
              <w:tabs>
                <w:tab w:val="clear" w:pos="0"/>
                <w:tab w:val="left" w:pos="132"/>
                <w:tab w:val="left" w:pos="1276"/>
              </w:tabs>
              <w:jc w:val="center"/>
              <w:rPr>
                <w:rFonts w:ascii="Times New Roman" w:hAnsi="Times New Roman" w:cs="Times New Roman"/>
                <w:b/>
                <w:bCs/>
                <w:sz w:val="24"/>
                <w:szCs w:val="24"/>
              </w:rPr>
            </w:pPr>
            <w:r w:rsidRPr="00AA2FA5">
              <w:rPr>
                <w:rFonts w:ascii="Times New Roman" w:hAnsi="Times New Roman" w:cs="Times New Roman"/>
                <w:b/>
                <w:sz w:val="24"/>
                <w:szCs w:val="24"/>
              </w:rPr>
              <w:t>127 418</w:t>
            </w:r>
          </w:p>
        </w:tc>
        <w:tc>
          <w:tcPr>
            <w:tcW w:w="2268" w:type="dxa"/>
            <w:tcBorders>
              <w:top w:val="single" w:sz="4" w:space="0" w:color="auto"/>
              <w:left w:val="single" w:sz="4" w:space="0" w:color="auto"/>
              <w:bottom w:val="single" w:sz="4" w:space="0" w:color="auto"/>
              <w:right w:val="single" w:sz="4" w:space="0" w:color="auto"/>
            </w:tcBorders>
          </w:tcPr>
          <w:p w:rsidR="00547892" w:rsidRPr="00AA2FA5" w:rsidRDefault="00547892" w:rsidP="00EE771A">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sidRPr="00AA2FA5">
              <w:rPr>
                <w:rFonts w:ascii="Times New Roman" w:hAnsi="Times New Roman" w:cs="Times New Roman"/>
                <w:b/>
                <w:sz w:val="24"/>
                <w:szCs w:val="24"/>
              </w:rPr>
              <w:t>172 369</w:t>
            </w:r>
          </w:p>
        </w:tc>
      </w:tr>
    </w:tbl>
    <w:p w:rsidR="00715578" w:rsidRPr="00AA2FA5" w:rsidRDefault="00715578" w:rsidP="004C5D5F">
      <w:pPr>
        <w:spacing w:after="0" w:line="0" w:lineRule="atLeast"/>
        <w:ind w:firstLine="426"/>
        <w:jc w:val="both"/>
        <w:rPr>
          <w:rFonts w:ascii="Times New Roman" w:hAnsi="Times New Roman" w:cs="Times New Roman"/>
          <w:sz w:val="24"/>
          <w:szCs w:val="24"/>
          <w:lang w:val="kk-KZ"/>
        </w:rPr>
      </w:pPr>
    </w:p>
    <w:p w:rsidR="00841B29" w:rsidRPr="00AA2FA5" w:rsidRDefault="00547892" w:rsidP="004C5D5F">
      <w:pPr>
        <w:spacing w:after="0" w:line="0" w:lineRule="atLeast"/>
        <w:ind w:firstLine="426"/>
        <w:jc w:val="both"/>
        <w:rPr>
          <w:rFonts w:ascii="Times New Roman" w:hAnsi="Times New Roman" w:cs="Times New Roman"/>
          <w:b/>
          <w:sz w:val="24"/>
          <w:szCs w:val="24"/>
        </w:rPr>
      </w:pPr>
      <w:r w:rsidRPr="00AA2FA5">
        <w:rPr>
          <w:rFonts w:ascii="Times New Roman" w:hAnsi="Times New Roman" w:cs="Times New Roman"/>
          <w:sz w:val="24"/>
          <w:szCs w:val="24"/>
          <w:lang w:val="kk-KZ"/>
        </w:rPr>
        <w:t xml:space="preserve">  </w:t>
      </w:r>
      <w:r w:rsidR="00841B29" w:rsidRPr="00AA2FA5">
        <w:rPr>
          <w:rFonts w:ascii="Times New Roman" w:hAnsi="Times New Roman" w:cs="Times New Roman"/>
          <w:sz w:val="24"/>
          <w:szCs w:val="24"/>
          <w:lang w:val="kk-KZ"/>
        </w:rPr>
        <w:t xml:space="preserve">Департамент государственных доходов </w:t>
      </w:r>
      <w:r w:rsidR="00841B29" w:rsidRPr="00AA2FA5">
        <w:rPr>
          <w:rFonts w:ascii="Times New Roman" w:hAnsi="Times New Roman" w:cs="Times New Roman"/>
          <w:sz w:val="24"/>
          <w:szCs w:val="24"/>
        </w:rPr>
        <w:t xml:space="preserve">по </w:t>
      </w:r>
      <w:r w:rsidR="00841B29" w:rsidRPr="00AA2FA5">
        <w:rPr>
          <w:rFonts w:ascii="Times New Roman" w:hAnsi="Times New Roman" w:cs="Times New Roman"/>
          <w:sz w:val="24"/>
          <w:szCs w:val="24"/>
          <w:lang w:val="kk-KZ"/>
        </w:rPr>
        <w:t xml:space="preserve">Северо-Казахстанской области </w:t>
      </w:r>
      <w:r w:rsidR="00841B29" w:rsidRPr="00AA2FA5">
        <w:rPr>
          <w:rFonts w:ascii="Times New Roman" w:hAnsi="Times New Roman" w:cs="Times New Roman"/>
          <w:sz w:val="24"/>
          <w:szCs w:val="24"/>
        </w:rPr>
        <w:t xml:space="preserve">Комитета </w:t>
      </w:r>
      <w:r w:rsidR="00841B29" w:rsidRPr="00AA2FA5">
        <w:rPr>
          <w:rFonts w:ascii="Times New Roman" w:hAnsi="Times New Roman" w:cs="Times New Roman"/>
          <w:sz w:val="24"/>
          <w:szCs w:val="24"/>
          <w:lang w:val="kk-KZ"/>
        </w:rPr>
        <w:t xml:space="preserve">государственных доходов </w:t>
      </w:r>
      <w:r w:rsidR="00841B29" w:rsidRPr="00AA2FA5">
        <w:rPr>
          <w:rFonts w:ascii="Times New Roman" w:hAnsi="Times New Roman" w:cs="Times New Roman"/>
          <w:sz w:val="24"/>
          <w:szCs w:val="24"/>
        </w:rPr>
        <w:t xml:space="preserve">Министерства финансов Республики Казахстан, </w:t>
      </w:r>
      <w:r w:rsidR="00841B29" w:rsidRPr="00AA2FA5">
        <w:rPr>
          <w:rFonts w:ascii="Times New Roman" w:hAnsi="Times New Roman" w:cs="Times New Roman"/>
          <w:sz w:val="24"/>
          <w:szCs w:val="24"/>
          <w:lang w:val="kk-KZ"/>
        </w:rPr>
        <w:t>15</w:t>
      </w:r>
      <w:r w:rsidR="00841B29" w:rsidRPr="00AA2FA5">
        <w:rPr>
          <w:rFonts w:ascii="Times New Roman" w:hAnsi="Times New Roman" w:cs="Times New Roman"/>
          <w:sz w:val="24"/>
          <w:szCs w:val="24"/>
        </w:rPr>
        <w:t xml:space="preserve">0000, город </w:t>
      </w:r>
      <w:r w:rsidR="00841B29" w:rsidRPr="00AA2FA5">
        <w:rPr>
          <w:rFonts w:ascii="Times New Roman" w:hAnsi="Times New Roman" w:cs="Times New Roman"/>
          <w:sz w:val="24"/>
          <w:szCs w:val="24"/>
          <w:lang w:val="kk-KZ"/>
        </w:rPr>
        <w:t>Петропавловск</w:t>
      </w:r>
      <w:r w:rsidR="00841B29" w:rsidRPr="00AA2FA5">
        <w:rPr>
          <w:rFonts w:ascii="Times New Roman" w:hAnsi="Times New Roman" w:cs="Times New Roman"/>
          <w:sz w:val="24"/>
          <w:szCs w:val="24"/>
        </w:rPr>
        <w:t xml:space="preserve">, </w:t>
      </w:r>
      <w:r w:rsidR="00841B29" w:rsidRPr="00AA2FA5">
        <w:rPr>
          <w:rFonts w:ascii="Times New Roman" w:hAnsi="Times New Roman" w:cs="Times New Roman"/>
          <w:sz w:val="24"/>
          <w:szCs w:val="24"/>
          <w:lang w:val="kk-KZ"/>
        </w:rPr>
        <w:t>ул.К.</w:t>
      </w:r>
      <w:r w:rsidR="00841B29" w:rsidRPr="00AA2FA5">
        <w:rPr>
          <w:rFonts w:ascii="Times New Roman" w:hAnsi="Times New Roman" w:cs="Times New Roman"/>
          <w:sz w:val="24"/>
          <w:szCs w:val="24"/>
        </w:rPr>
        <w:t>С</w:t>
      </w:r>
      <w:r w:rsidR="00841B29" w:rsidRPr="00AA2FA5">
        <w:rPr>
          <w:rFonts w:ascii="Times New Roman" w:hAnsi="Times New Roman" w:cs="Times New Roman"/>
          <w:sz w:val="24"/>
          <w:szCs w:val="24"/>
          <w:lang w:val="kk-KZ"/>
        </w:rPr>
        <w:t>утюшева</w:t>
      </w:r>
      <w:r w:rsidR="00841B29" w:rsidRPr="00AA2FA5">
        <w:rPr>
          <w:rFonts w:ascii="Times New Roman" w:hAnsi="Times New Roman" w:cs="Times New Roman"/>
          <w:sz w:val="24"/>
          <w:szCs w:val="24"/>
        </w:rPr>
        <w:t xml:space="preserve">, </w:t>
      </w:r>
      <w:r w:rsidR="00841B29" w:rsidRPr="00AA2FA5">
        <w:rPr>
          <w:rFonts w:ascii="Times New Roman" w:hAnsi="Times New Roman" w:cs="Times New Roman"/>
          <w:sz w:val="24"/>
          <w:szCs w:val="24"/>
          <w:lang w:val="kk-KZ"/>
        </w:rPr>
        <w:t>56</w:t>
      </w:r>
      <w:r w:rsidR="00841B29" w:rsidRPr="00AA2FA5">
        <w:rPr>
          <w:rFonts w:ascii="Times New Roman" w:hAnsi="Times New Roman" w:cs="Times New Roman"/>
          <w:sz w:val="24"/>
          <w:szCs w:val="24"/>
        </w:rPr>
        <w:t xml:space="preserve">, телефон для справок </w:t>
      </w:r>
      <w:r w:rsidR="008C1EC3">
        <w:rPr>
          <w:rFonts w:ascii="Times New Roman" w:hAnsi="Times New Roman" w:cs="Times New Roman"/>
          <w:sz w:val="24"/>
          <w:szCs w:val="24"/>
        </w:rPr>
        <w:t xml:space="preserve">                              </w:t>
      </w:r>
      <w:bookmarkStart w:id="1" w:name="_GoBack"/>
      <w:bookmarkEnd w:id="1"/>
      <w:r w:rsidR="00841B29" w:rsidRPr="00AA2FA5">
        <w:rPr>
          <w:rFonts w:ascii="Times New Roman" w:hAnsi="Times New Roman" w:cs="Times New Roman"/>
          <w:sz w:val="24"/>
          <w:szCs w:val="24"/>
        </w:rPr>
        <w:t>8(7</w:t>
      </w:r>
      <w:r w:rsidR="00841B29" w:rsidRPr="00AA2FA5">
        <w:rPr>
          <w:rFonts w:ascii="Times New Roman" w:hAnsi="Times New Roman" w:cs="Times New Roman"/>
          <w:sz w:val="24"/>
          <w:szCs w:val="24"/>
          <w:lang w:val="kk-KZ"/>
        </w:rPr>
        <w:t>152</w:t>
      </w:r>
      <w:r w:rsidR="00841B29" w:rsidRPr="00AA2FA5">
        <w:rPr>
          <w:rFonts w:ascii="Times New Roman" w:hAnsi="Times New Roman" w:cs="Times New Roman"/>
          <w:sz w:val="24"/>
          <w:szCs w:val="24"/>
        </w:rPr>
        <w:t xml:space="preserve">) </w:t>
      </w:r>
      <w:r w:rsidR="00841B29" w:rsidRPr="00AA2FA5">
        <w:rPr>
          <w:rFonts w:ascii="Times New Roman" w:hAnsi="Times New Roman" w:cs="Times New Roman"/>
          <w:sz w:val="24"/>
          <w:szCs w:val="24"/>
          <w:lang w:val="kk-KZ"/>
        </w:rPr>
        <w:t>50-00-51</w:t>
      </w:r>
      <w:r w:rsidR="00841B29" w:rsidRPr="00AA2FA5">
        <w:rPr>
          <w:rFonts w:ascii="Times New Roman" w:hAnsi="Times New Roman" w:cs="Times New Roman"/>
          <w:sz w:val="24"/>
          <w:szCs w:val="24"/>
        </w:rPr>
        <w:t xml:space="preserve">, факс </w:t>
      </w:r>
      <w:r w:rsidR="00841B29" w:rsidRPr="00AA2FA5">
        <w:rPr>
          <w:rFonts w:ascii="Times New Roman" w:hAnsi="Times New Roman" w:cs="Times New Roman"/>
          <w:sz w:val="24"/>
          <w:szCs w:val="24"/>
          <w:lang w:val="kk-KZ"/>
        </w:rPr>
        <w:t>46-45-07</w:t>
      </w:r>
      <w:r w:rsidR="00841B29" w:rsidRPr="00AA2FA5">
        <w:rPr>
          <w:rFonts w:ascii="Times New Roman" w:hAnsi="Times New Roman" w:cs="Times New Roman"/>
          <w:sz w:val="24"/>
          <w:szCs w:val="24"/>
        </w:rPr>
        <w:t xml:space="preserve">, электронный адрес: </w:t>
      </w:r>
      <w:hyperlink r:id="rId7" w:history="1">
        <w:r w:rsidR="009F3AFD" w:rsidRPr="00AA2FA5">
          <w:rPr>
            <w:rStyle w:val="a4"/>
            <w:rFonts w:ascii="Times New Roman" w:hAnsi="Times New Roman" w:cs="Times New Roman"/>
            <w:color w:val="auto"/>
            <w:sz w:val="24"/>
            <w:szCs w:val="24"/>
            <w:u w:val="none"/>
          </w:rPr>
          <w:t>aimambekova@taxsko.mgd.kz</w:t>
        </w:r>
      </w:hyperlink>
      <w:r w:rsidR="009F3AFD" w:rsidRPr="00AA2FA5">
        <w:rPr>
          <w:rFonts w:ascii="Times New Roman" w:hAnsi="Times New Roman" w:cs="Times New Roman"/>
          <w:sz w:val="24"/>
          <w:szCs w:val="24"/>
        </w:rPr>
        <w:t>, a.imambekova@kgd.gov.kz</w:t>
      </w:r>
      <w:r w:rsidR="00841B29" w:rsidRPr="00AA2FA5">
        <w:rPr>
          <w:rFonts w:ascii="Times New Roman" w:hAnsi="Times New Roman" w:cs="Times New Roman"/>
          <w:sz w:val="24"/>
          <w:szCs w:val="24"/>
        </w:rPr>
        <w:t xml:space="preserve"> объявляет </w:t>
      </w:r>
      <w:r w:rsidR="00841B29" w:rsidRPr="00AA2FA5">
        <w:rPr>
          <w:rFonts w:ascii="Times New Roman" w:hAnsi="Times New Roman" w:cs="Times New Roman"/>
          <w:b/>
          <w:sz w:val="24"/>
          <w:szCs w:val="24"/>
        </w:rPr>
        <w:t>ВНУТРЕННИЙ КОНКУРС.</w:t>
      </w:r>
    </w:p>
    <w:p w:rsidR="00E93E49" w:rsidRPr="00AA2FA5" w:rsidRDefault="00117D25" w:rsidP="003A5857">
      <w:pPr>
        <w:autoSpaceDE w:val="0"/>
        <w:autoSpaceDN w:val="0"/>
        <w:adjustRightInd w:val="0"/>
        <w:spacing w:after="0" w:line="0" w:lineRule="atLeast"/>
        <w:jc w:val="both"/>
        <w:rPr>
          <w:rFonts w:ascii="Times New Roman" w:hAnsi="Times New Roman" w:cs="Times New Roman"/>
          <w:b/>
          <w:sz w:val="24"/>
          <w:szCs w:val="24"/>
        </w:rPr>
      </w:pPr>
      <w:r w:rsidRPr="00AA2FA5">
        <w:rPr>
          <w:rFonts w:ascii="Times New Roman" w:hAnsi="Times New Roman" w:cs="Times New Roman"/>
          <w:b/>
          <w:sz w:val="24"/>
          <w:szCs w:val="24"/>
        </w:rPr>
        <w:t xml:space="preserve">     </w:t>
      </w:r>
      <w:r w:rsidR="00044985" w:rsidRPr="00AA2FA5">
        <w:rPr>
          <w:rFonts w:ascii="Times New Roman" w:hAnsi="Times New Roman" w:cs="Times New Roman"/>
          <w:b/>
          <w:sz w:val="24"/>
          <w:szCs w:val="24"/>
          <w:lang w:val="kk-KZ"/>
        </w:rPr>
        <w:t xml:space="preserve">    </w:t>
      </w:r>
      <w:r w:rsidR="003A5857">
        <w:rPr>
          <w:rFonts w:ascii="Times New Roman" w:hAnsi="Times New Roman" w:cs="Times New Roman"/>
          <w:b/>
          <w:sz w:val="24"/>
          <w:szCs w:val="24"/>
          <w:lang w:val="kk-KZ"/>
        </w:rPr>
        <w:t>1</w:t>
      </w:r>
      <w:r w:rsidR="00D33BA4"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Заместитель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руководителя</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 Управления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государственных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доходов</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по  </w:t>
      </w:r>
      <w:r w:rsidR="003A5857">
        <w:rPr>
          <w:rFonts w:ascii="Times New Roman" w:hAnsi="Times New Roman" w:cs="Times New Roman"/>
          <w:b/>
          <w:sz w:val="24"/>
          <w:szCs w:val="24"/>
        </w:rPr>
        <w:t>г. Петропавловск</w:t>
      </w:r>
      <w:r w:rsidR="00E93E49" w:rsidRPr="00AA2FA5">
        <w:rPr>
          <w:rFonts w:ascii="Times New Roman" w:hAnsi="Times New Roman" w:cs="Times New Roman"/>
          <w:b/>
          <w:sz w:val="24"/>
          <w:szCs w:val="24"/>
          <w:lang w:val="kk-KZ"/>
        </w:rPr>
        <w:t xml:space="preserve">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Департамента </w:t>
      </w:r>
      <w:r w:rsidR="00DD1976" w:rsidRPr="00AA2FA5">
        <w:rPr>
          <w:rFonts w:ascii="Times New Roman" w:hAnsi="Times New Roman" w:cs="Times New Roman"/>
          <w:b/>
          <w:sz w:val="24"/>
          <w:szCs w:val="24"/>
          <w:lang w:val="kk-KZ"/>
        </w:rPr>
        <w:t xml:space="preserve"> </w:t>
      </w:r>
      <w:r w:rsidR="00FE5B51" w:rsidRPr="00AA2FA5">
        <w:rPr>
          <w:rFonts w:ascii="Times New Roman" w:hAnsi="Times New Roman" w:cs="Times New Roman"/>
          <w:b/>
          <w:sz w:val="24"/>
          <w:szCs w:val="24"/>
        </w:rPr>
        <w:t xml:space="preserve">  </w:t>
      </w:r>
      <w:r w:rsidR="00E93E49" w:rsidRPr="00AA2FA5">
        <w:rPr>
          <w:rFonts w:ascii="Times New Roman" w:hAnsi="Times New Roman" w:cs="Times New Roman"/>
          <w:b/>
          <w:sz w:val="24"/>
          <w:szCs w:val="24"/>
        </w:rPr>
        <w:t xml:space="preserve">государственных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доходов</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 по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Северо-Казахстанской области, категория С-</w:t>
      </w:r>
      <w:r w:rsidR="00DD1976" w:rsidRPr="00AA2FA5">
        <w:rPr>
          <w:rFonts w:ascii="Times New Roman" w:hAnsi="Times New Roman" w:cs="Times New Roman"/>
          <w:b/>
          <w:sz w:val="24"/>
          <w:szCs w:val="24"/>
          <w:lang w:val="en-US"/>
        </w:rPr>
        <w:t>R</w:t>
      </w:r>
      <w:r w:rsidR="00E93E49" w:rsidRPr="00AA2FA5">
        <w:rPr>
          <w:rFonts w:ascii="Times New Roman" w:hAnsi="Times New Roman" w:cs="Times New Roman"/>
          <w:b/>
          <w:sz w:val="24"/>
          <w:szCs w:val="24"/>
        </w:rPr>
        <w:t>-</w:t>
      </w:r>
      <w:r w:rsidR="004B730B" w:rsidRPr="004B730B">
        <w:rPr>
          <w:rFonts w:ascii="Times New Roman" w:hAnsi="Times New Roman" w:cs="Times New Roman"/>
          <w:b/>
          <w:sz w:val="24"/>
          <w:szCs w:val="24"/>
        </w:rPr>
        <w:t>2</w:t>
      </w:r>
      <w:r w:rsidR="00E93E49" w:rsidRPr="00AA2FA5">
        <w:rPr>
          <w:rFonts w:ascii="Times New Roman" w:hAnsi="Times New Roman" w:cs="Times New Roman"/>
          <w:b/>
          <w:sz w:val="24"/>
          <w:szCs w:val="24"/>
        </w:rPr>
        <w:t>, 1 единица;</w:t>
      </w:r>
    </w:p>
    <w:p w:rsidR="00E93E49" w:rsidRPr="00AA2FA5" w:rsidRDefault="00DD1976" w:rsidP="00FC0746">
      <w:pPr>
        <w:spacing w:after="0" w:line="240" w:lineRule="auto"/>
        <w:jc w:val="both"/>
        <w:rPr>
          <w:rFonts w:ascii="Times New Roman" w:hAnsi="Times New Roman" w:cs="Times New Roman"/>
          <w:sz w:val="24"/>
          <w:szCs w:val="24"/>
        </w:rPr>
      </w:pPr>
      <w:r w:rsidRPr="00AA2FA5">
        <w:rPr>
          <w:rFonts w:ascii="Times New Roman" w:hAnsi="Times New Roman" w:cs="Times New Roman"/>
          <w:b/>
          <w:sz w:val="24"/>
          <w:szCs w:val="24"/>
        </w:rPr>
        <w:t xml:space="preserve">          Функциональные обязанности: </w:t>
      </w:r>
      <w:proofErr w:type="gramStart"/>
      <w:r w:rsidRPr="00AA2FA5">
        <w:rPr>
          <w:rFonts w:ascii="Times New Roman" w:hAnsi="Times New Roman" w:cs="Times New Roman"/>
          <w:sz w:val="24"/>
          <w:szCs w:val="24"/>
        </w:rPr>
        <w:t>Организует  работу по  обеспечению в пределах компетенции полноты поступления налогов и др. обязательных платежей в бюджет, полноты и своевременности перечисления обязательных пенсионных взносов в накопительные пенсионные фонды; организует  осуществление налогового контроля за исполнением  налогоплательщиком налоговых обязательств; организация обеспечения государственного контроля над оборотом и производством алкогольной продукции; организация учета налогоплательщиков, объектов налогообложения и объектов, связанных с налогообложением;</w:t>
      </w:r>
      <w:proofErr w:type="gramEnd"/>
      <w:r w:rsidRPr="00AA2FA5">
        <w:rPr>
          <w:rFonts w:ascii="Times New Roman" w:hAnsi="Times New Roman" w:cs="Times New Roman"/>
          <w:sz w:val="24"/>
          <w:szCs w:val="24"/>
        </w:rPr>
        <w:t xml:space="preserve"> участие в текущем прогнозировании доходной части бюджета; взаимодействие с местными государственными органами по осуществлению </w:t>
      </w:r>
      <w:proofErr w:type="gramStart"/>
      <w:r w:rsidRPr="00AA2FA5">
        <w:rPr>
          <w:rFonts w:ascii="Times New Roman" w:hAnsi="Times New Roman" w:cs="Times New Roman"/>
          <w:sz w:val="24"/>
          <w:szCs w:val="24"/>
        </w:rPr>
        <w:t>контроля за</w:t>
      </w:r>
      <w:proofErr w:type="gramEnd"/>
      <w:r w:rsidRPr="00AA2FA5">
        <w:rPr>
          <w:rFonts w:ascii="Times New Roman" w:hAnsi="Times New Roman" w:cs="Times New Roman"/>
          <w:sz w:val="24"/>
          <w:szCs w:val="24"/>
        </w:rPr>
        <w:t xml:space="preserve"> исполнением налогового законодательства; организует работу по принудительному взысканию налоговой задолженности; контроль и координация деятельности отделов управления, исполнение обязанностей руководителя управления в период его отсутствия.</w:t>
      </w:r>
    </w:p>
    <w:p w:rsidR="00E93E49" w:rsidRPr="00AA2FA5" w:rsidRDefault="00DD1976" w:rsidP="009F7450">
      <w:pPr>
        <w:tabs>
          <w:tab w:val="left" w:pos="567"/>
        </w:tabs>
        <w:spacing w:after="0" w:line="240" w:lineRule="auto"/>
        <w:jc w:val="both"/>
        <w:rPr>
          <w:rFonts w:ascii="Times New Roman" w:eastAsia="Times New Roman" w:hAnsi="Times New Roman" w:cs="Times New Roman"/>
          <w:sz w:val="24"/>
          <w:szCs w:val="24"/>
          <w:lang w:eastAsia="ko-KR"/>
        </w:rPr>
      </w:pPr>
      <w:r w:rsidRPr="00AA2FA5">
        <w:rPr>
          <w:rFonts w:ascii="Times New Roman" w:hAnsi="Times New Roman" w:cs="Times New Roman"/>
          <w:b/>
          <w:sz w:val="24"/>
          <w:szCs w:val="24"/>
        </w:rPr>
        <w:t xml:space="preserve">          Требования к участникам конкурса:</w:t>
      </w:r>
      <w:r w:rsidR="00FE5B51" w:rsidRPr="00AA2FA5">
        <w:rPr>
          <w:sz w:val="20"/>
          <w:szCs w:val="20"/>
          <w:lang w:eastAsia="ko-KR"/>
        </w:rPr>
        <w:t xml:space="preserve"> </w:t>
      </w:r>
      <w:r w:rsidR="00FE5B51" w:rsidRPr="00AA2FA5">
        <w:rPr>
          <w:rFonts w:ascii="Times New Roman" w:eastAsia="Times New Roman" w:hAnsi="Times New Roman" w:cs="Times New Roman"/>
          <w:sz w:val="24"/>
          <w:szCs w:val="24"/>
          <w:lang w:eastAsia="ko-KR"/>
        </w:rPr>
        <w:t>Послевузовское или высшее по профилям: «социальные науки, экономика и бизнес» (экономика, учет и аудит, финансы, государственное и местное управление) или «право»</w:t>
      </w:r>
    </w:p>
    <w:p w:rsidR="00FE5B51" w:rsidRPr="00AA2FA5" w:rsidRDefault="00FE5B51" w:rsidP="00FE5B51">
      <w:pPr>
        <w:spacing w:after="0" w:line="0" w:lineRule="atLeast"/>
        <w:jc w:val="both"/>
        <w:rPr>
          <w:rFonts w:ascii="Times New Roman" w:hAnsi="Times New Roman" w:cs="Times New Roman"/>
          <w:sz w:val="24"/>
          <w:szCs w:val="24"/>
          <w:lang w:val="kk-KZ"/>
        </w:rPr>
      </w:pPr>
      <w:r w:rsidRPr="00AA2FA5">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17F21" w:rsidRDefault="00F345C5" w:rsidP="00117F21">
      <w:pPr>
        <w:autoSpaceDE w:val="0"/>
        <w:autoSpaceDN w:val="0"/>
        <w:adjustRightInd w:val="0"/>
        <w:spacing w:after="0" w:line="0" w:lineRule="atLeast"/>
        <w:jc w:val="both"/>
        <w:rPr>
          <w:rFonts w:ascii="Times New Roman" w:eastAsia="Calibri" w:hAnsi="Times New Roman" w:cs="Times New Roman"/>
          <w:b/>
          <w:bCs/>
          <w:sz w:val="24"/>
          <w:szCs w:val="24"/>
          <w:lang w:val="kk-KZ" w:eastAsia="en-US"/>
        </w:rPr>
      </w:pPr>
      <w:r w:rsidRPr="00AA2FA5">
        <w:rPr>
          <w:rFonts w:ascii="Times New Roman" w:hAnsi="Times New Roman" w:cs="Times New Roman"/>
          <w:b/>
          <w:sz w:val="24"/>
          <w:szCs w:val="24"/>
          <w:lang w:val="kk-KZ"/>
        </w:rPr>
        <w:t xml:space="preserve">        </w:t>
      </w:r>
      <w:r w:rsidR="00117F21">
        <w:rPr>
          <w:rFonts w:ascii="Times New Roman" w:hAnsi="Times New Roman" w:cs="Times New Roman"/>
          <w:b/>
          <w:sz w:val="24"/>
          <w:szCs w:val="24"/>
          <w:lang w:val="kk-KZ"/>
        </w:rPr>
        <w:t>2.</w:t>
      </w:r>
      <w:r w:rsidRPr="00AA2FA5">
        <w:rPr>
          <w:rFonts w:ascii="Times New Roman" w:hAnsi="Times New Roman" w:cs="Times New Roman"/>
          <w:b/>
          <w:sz w:val="24"/>
          <w:szCs w:val="24"/>
          <w:lang w:val="kk-KZ"/>
        </w:rPr>
        <w:t xml:space="preserve">  </w:t>
      </w:r>
      <w:r w:rsidR="00117F21" w:rsidRPr="00117F21">
        <w:rPr>
          <w:rFonts w:ascii="Times New Roman" w:eastAsia="Calibri" w:hAnsi="Times New Roman" w:cs="Times New Roman"/>
          <w:b/>
          <w:bCs/>
          <w:sz w:val="24"/>
          <w:szCs w:val="24"/>
          <w:lang w:val="kk-KZ" w:eastAsia="en-US"/>
        </w:rPr>
        <w:t>Главный специалист таможенного поста «Жана Есиль» Департамента государственных доходов по Северо-Казахстанской области</w:t>
      </w:r>
      <w:r w:rsidR="00117F21" w:rsidRPr="00117F21">
        <w:rPr>
          <w:rFonts w:ascii="Times New Roman" w:eastAsia="Calibri" w:hAnsi="Times New Roman" w:cs="Times New Roman"/>
          <w:b/>
          <w:sz w:val="24"/>
          <w:szCs w:val="24"/>
          <w:lang w:val="kk-KZ" w:eastAsia="en-US"/>
        </w:rPr>
        <w:t>, (временно, на период отпуска по уходу за ребенком основного работника до 10.12.2021г.)  категория</w:t>
      </w:r>
      <w:r w:rsidR="00117F21" w:rsidRPr="00117F21">
        <w:rPr>
          <w:rFonts w:ascii="Times New Roman" w:eastAsia="Calibri" w:hAnsi="Times New Roman" w:cs="Times New Roman"/>
          <w:b/>
          <w:bCs/>
          <w:sz w:val="24"/>
          <w:szCs w:val="24"/>
          <w:lang w:eastAsia="en-US"/>
        </w:rPr>
        <w:t xml:space="preserve"> </w:t>
      </w:r>
      <w:r w:rsidR="00117F21">
        <w:rPr>
          <w:rFonts w:ascii="Times New Roman" w:eastAsia="Calibri" w:hAnsi="Times New Roman" w:cs="Times New Roman"/>
          <w:b/>
          <w:bCs/>
          <w:sz w:val="24"/>
          <w:szCs w:val="24"/>
          <w:lang w:eastAsia="en-US"/>
        </w:rPr>
        <w:t xml:space="preserve">           </w:t>
      </w:r>
      <w:r w:rsidR="00117F21" w:rsidRPr="00117F21">
        <w:rPr>
          <w:rFonts w:ascii="Times New Roman" w:eastAsia="Calibri" w:hAnsi="Times New Roman" w:cs="Times New Roman"/>
          <w:b/>
          <w:bCs/>
          <w:sz w:val="24"/>
          <w:szCs w:val="24"/>
          <w:lang w:eastAsia="en-US"/>
        </w:rPr>
        <w:t>С-О-5,  1 единица</w:t>
      </w:r>
      <w:r w:rsidR="00117F21" w:rsidRPr="00117F21">
        <w:rPr>
          <w:rFonts w:ascii="Times New Roman" w:eastAsia="Calibri" w:hAnsi="Times New Roman" w:cs="Times New Roman"/>
          <w:b/>
          <w:bCs/>
          <w:sz w:val="24"/>
          <w:szCs w:val="24"/>
          <w:lang w:val="kk-KZ" w:eastAsia="en-US"/>
        </w:rPr>
        <w:t>;</w:t>
      </w:r>
    </w:p>
    <w:p w:rsidR="00117F21" w:rsidRPr="00117F21" w:rsidRDefault="00117F21" w:rsidP="00117F21">
      <w:pPr>
        <w:autoSpaceDE w:val="0"/>
        <w:autoSpaceDN w:val="0"/>
        <w:adjustRightInd w:val="0"/>
        <w:spacing w:after="0" w:line="0" w:lineRule="atLeast"/>
        <w:jc w:val="both"/>
        <w:rPr>
          <w:rFonts w:ascii="Times New Roman" w:eastAsia="Calibri" w:hAnsi="Times New Roman" w:cs="Times New Roman"/>
          <w:spacing w:val="2"/>
          <w:sz w:val="24"/>
          <w:szCs w:val="24"/>
          <w:lang w:val="kk-KZ" w:eastAsia="en-US"/>
        </w:rPr>
      </w:pPr>
      <w:r w:rsidRPr="00117F21">
        <w:rPr>
          <w:rFonts w:ascii="Times New Roman" w:eastAsia="Calibri" w:hAnsi="Times New Roman" w:cs="Times New Roman"/>
          <w:b/>
          <w:sz w:val="24"/>
          <w:szCs w:val="24"/>
          <w:lang w:eastAsia="en-US"/>
        </w:rPr>
        <w:t xml:space="preserve">     Функциональные обязанности:</w:t>
      </w:r>
      <w:r w:rsidRPr="00117F21">
        <w:rPr>
          <w:rFonts w:ascii="Times New Roman" w:eastAsia="Calibri" w:hAnsi="Times New Roman" w:cs="Times New Roman"/>
          <w:sz w:val="24"/>
          <w:szCs w:val="24"/>
          <w:lang w:eastAsia="en-US"/>
        </w:rPr>
        <w:t xml:space="preserve"> </w:t>
      </w:r>
      <w:proofErr w:type="gramStart"/>
      <w:r w:rsidRPr="00117F21">
        <w:rPr>
          <w:rFonts w:ascii="Times New Roman" w:eastAsia="Calibri" w:hAnsi="Times New Roman" w:cs="Times New Roman"/>
          <w:sz w:val="24"/>
          <w:szCs w:val="24"/>
          <w:lang w:eastAsia="en-US"/>
        </w:rPr>
        <w:t xml:space="preserve">Совершение таможенных операций, связанных с таможенной очисткой и декларированием товаров,  в том числе с использованием информационных технологий; проведение таможенного контроля за соблюдением условий помещения товаров под таможенные процедуры и завершением их действия; </w:t>
      </w:r>
      <w:r w:rsidRPr="00117F21">
        <w:rPr>
          <w:rFonts w:ascii="Times New Roman" w:eastAsia="Calibri" w:hAnsi="Times New Roman" w:cs="Times New Roman"/>
          <w:sz w:val="24"/>
          <w:szCs w:val="24"/>
          <w:lang w:val="kk-KZ" w:eastAsia="en-US"/>
        </w:rPr>
        <w:t>проведение таможенного контроля с использованием системы управления рисками;  производить осмотр/досмотр товаров и транспортных средств в соответствии с установленным порядком;</w:t>
      </w:r>
      <w:proofErr w:type="gramEnd"/>
      <w:r w:rsidRPr="00117F21">
        <w:rPr>
          <w:rFonts w:ascii="Times New Roman" w:eastAsia="Calibri" w:hAnsi="Times New Roman" w:cs="Times New Roman"/>
          <w:sz w:val="24"/>
          <w:szCs w:val="24"/>
          <w:lang w:val="kk-KZ" w:eastAsia="en-US"/>
        </w:rPr>
        <w:t xml:space="preserve"> организация и осуществление контроля за товарами и транспортными средствами, перемещаемыми в соответствии с Таможенной конвенцией по международной перевозке грузов с применением книжки МДП, открытие и закрытие книжек МДП; оформление транзитных деклараций в ИС Астана-1;контроль уплаты таможенных платежей и налогов; осуществление проверки правильности исчисления таможенных платежей и налогов, ведение отчетности по вопросам, входящим в компетенцию таможенного поста,</w:t>
      </w:r>
      <w:r w:rsidRPr="00117F21">
        <w:rPr>
          <w:rFonts w:ascii="Times New Roman" w:eastAsia="Calibri" w:hAnsi="Times New Roman" w:cs="Times New Roman"/>
          <w:sz w:val="24"/>
          <w:szCs w:val="24"/>
          <w:lang w:eastAsia="en-US"/>
        </w:rPr>
        <w:t>осуществление иных функций, необходимых для реализации задач, возложенных на таможенный пост.</w:t>
      </w:r>
    </w:p>
    <w:p w:rsidR="00117F21" w:rsidRPr="00117F21" w:rsidRDefault="00117F21" w:rsidP="00117F21">
      <w:pPr>
        <w:autoSpaceDE w:val="0"/>
        <w:autoSpaceDN w:val="0"/>
        <w:adjustRightInd w:val="0"/>
        <w:spacing w:after="0" w:line="0" w:lineRule="atLeast"/>
        <w:jc w:val="both"/>
        <w:rPr>
          <w:rFonts w:ascii="Times New Roman" w:eastAsia="Calibri" w:hAnsi="Times New Roman" w:cs="Times New Roman"/>
          <w:color w:val="000000"/>
          <w:sz w:val="24"/>
          <w:szCs w:val="24"/>
          <w:lang w:eastAsia="en-US"/>
        </w:rPr>
      </w:pPr>
      <w:r w:rsidRPr="00117F21">
        <w:rPr>
          <w:rFonts w:ascii="Times New Roman" w:eastAsia="Calibri" w:hAnsi="Times New Roman" w:cs="Times New Roman"/>
          <w:b/>
          <w:sz w:val="24"/>
          <w:szCs w:val="24"/>
          <w:lang w:eastAsia="en-US"/>
        </w:rPr>
        <w:lastRenderedPageBreak/>
        <w:t xml:space="preserve">     Требования к участникам конкурса:</w:t>
      </w:r>
      <w:r w:rsidRPr="00117F21">
        <w:rPr>
          <w:rFonts w:ascii="Times New Roman" w:eastAsia="Times New Roman" w:hAnsi="Times New Roman" w:cs="Times New Roman"/>
          <w:sz w:val="24"/>
          <w:szCs w:val="24"/>
          <w:lang w:eastAsia="ko-KR"/>
        </w:rPr>
        <w:t xml:space="preserve"> Послевузовское или высшее по профилям</w:t>
      </w:r>
      <w:r w:rsidRPr="00117F21">
        <w:rPr>
          <w:rFonts w:ascii="Times New Roman" w:eastAsia="Calibri" w:hAnsi="Times New Roman" w:cs="Times New Roman"/>
          <w:sz w:val="24"/>
          <w:szCs w:val="24"/>
          <w:lang w:eastAsia="ko-KR"/>
        </w:rPr>
        <w:t>:</w:t>
      </w:r>
      <w:r w:rsidRPr="00117F21">
        <w:rPr>
          <w:rFonts w:ascii="Times New Roman" w:eastAsia="Calibri" w:hAnsi="Times New Roman" w:cs="Times New Roman"/>
          <w:b/>
          <w:sz w:val="24"/>
          <w:szCs w:val="24"/>
          <w:lang w:eastAsia="ko-KR"/>
        </w:rPr>
        <w:t xml:space="preserve"> </w:t>
      </w:r>
      <w:r w:rsidRPr="00117F21">
        <w:rPr>
          <w:rFonts w:ascii="Times New Roman" w:eastAsia="Calibri" w:hAnsi="Times New Roman" w:cs="Times New Roman"/>
          <w:color w:val="000000"/>
          <w:sz w:val="24"/>
          <w:szCs w:val="24"/>
          <w:lang w:eastAsia="en-US"/>
        </w:rPr>
        <w:t>«социальные науки, экономика и бизнес» (экономика, учет и аудит, финансы</w:t>
      </w:r>
      <w:r w:rsidRPr="00117F21">
        <w:rPr>
          <w:rFonts w:ascii="Times New Roman" w:eastAsia="Calibri" w:hAnsi="Times New Roman" w:cs="Times New Roman"/>
          <w:color w:val="000000"/>
          <w:sz w:val="24"/>
          <w:szCs w:val="24"/>
          <w:lang w:val="kk-KZ" w:eastAsia="en-US"/>
        </w:rPr>
        <w:t>,</w:t>
      </w:r>
      <w:r w:rsidRPr="00117F21">
        <w:rPr>
          <w:rFonts w:ascii="Times New Roman" w:eastAsia="Calibri" w:hAnsi="Times New Roman" w:cs="Times New Roman"/>
          <w:sz w:val="24"/>
          <w:szCs w:val="24"/>
          <w:lang w:eastAsia="en-US"/>
        </w:rPr>
        <w:t xml:space="preserve"> государственное и местное управление</w:t>
      </w:r>
      <w:r w:rsidRPr="00117F21">
        <w:rPr>
          <w:rFonts w:ascii="Times New Roman" w:eastAsia="Calibri" w:hAnsi="Times New Roman" w:cs="Times New Roman"/>
          <w:color w:val="000000"/>
          <w:sz w:val="24"/>
          <w:szCs w:val="24"/>
          <w:lang w:eastAsia="en-US"/>
        </w:rPr>
        <w:t xml:space="preserve">) </w:t>
      </w:r>
      <w:r w:rsidRPr="00117F21">
        <w:rPr>
          <w:rFonts w:ascii="Times New Roman" w:eastAsia="Calibri" w:hAnsi="Times New Roman" w:cs="Times New Roman"/>
          <w:color w:val="000000"/>
          <w:sz w:val="24"/>
          <w:szCs w:val="24"/>
          <w:lang w:val="kk-KZ" w:eastAsia="en-US"/>
        </w:rPr>
        <w:t xml:space="preserve">или </w:t>
      </w:r>
      <w:r w:rsidRPr="00117F21">
        <w:rPr>
          <w:rFonts w:ascii="Times New Roman" w:eastAsia="Calibri" w:hAnsi="Times New Roman" w:cs="Times New Roman"/>
          <w:color w:val="000000"/>
          <w:sz w:val="24"/>
          <w:szCs w:val="24"/>
          <w:lang w:eastAsia="en-US"/>
        </w:rPr>
        <w:t>«право»</w:t>
      </w:r>
      <w:r w:rsidRPr="00117F21">
        <w:rPr>
          <w:rFonts w:ascii="Times New Roman" w:eastAsia="Calibri" w:hAnsi="Times New Roman" w:cs="Times New Roman"/>
          <w:sz w:val="24"/>
          <w:szCs w:val="24"/>
          <w:lang w:eastAsia="ko-KR"/>
        </w:rPr>
        <w:t>.</w:t>
      </w:r>
    </w:p>
    <w:p w:rsidR="00117F21" w:rsidRPr="00117F21" w:rsidRDefault="00117F21" w:rsidP="00117F21">
      <w:pPr>
        <w:autoSpaceDE w:val="0"/>
        <w:autoSpaceDN w:val="0"/>
        <w:adjustRightInd w:val="0"/>
        <w:spacing w:after="0" w:line="0" w:lineRule="atLeast"/>
        <w:jc w:val="both"/>
        <w:rPr>
          <w:rFonts w:ascii="Times New Roman" w:eastAsia="Calibri" w:hAnsi="Times New Roman" w:cs="Times New Roman"/>
          <w:color w:val="000000"/>
          <w:sz w:val="24"/>
          <w:szCs w:val="24"/>
          <w:lang w:eastAsia="en-US"/>
        </w:rPr>
      </w:pPr>
      <w:r w:rsidRPr="00117F21">
        <w:rPr>
          <w:rFonts w:ascii="Times New Roman" w:eastAsia="Calibri" w:hAnsi="Times New Roman" w:cs="Times New Roman"/>
          <w:color w:val="000000"/>
          <w:sz w:val="24"/>
          <w:szCs w:val="24"/>
          <w:lang w:eastAsia="en-US"/>
        </w:rPr>
        <w:t xml:space="preserve">     </w:t>
      </w:r>
      <w:r w:rsidRPr="00117F21">
        <w:rPr>
          <w:rFonts w:ascii="Times New Roman" w:eastAsia="Calibri" w:hAnsi="Times New Roman" w:cs="Times New Roman"/>
          <w:spacing w:val="4"/>
          <w:sz w:val="24"/>
          <w:szCs w:val="24"/>
          <w:lang w:eastAsia="en-US"/>
        </w:rPr>
        <w:t xml:space="preserve">Знание законодательства Республики Казахстан, предусмотренного </w:t>
      </w:r>
      <w:r w:rsidRPr="00117F21">
        <w:rPr>
          <w:rFonts w:ascii="Times New Roman" w:eastAsia="Calibri" w:hAnsi="Times New Roman" w:cs="Times New Roman"/>
          <w:spacing w:val="1"/>
          <w:sz w:val="24"/>
          <w:szCs w:val="24"/>
          <w:lang w:eastAsia="en-US"/>
        </w:rPr>
        <w:t xml:space="preserve">программой тестирования кандидатов на занятие административных </w:t>
      </w:r>
      <w:r w:rsidRPr="00117F21">
        <w:rPr>
          <w:rFonts w:ascii="Times New Roman" w:eastAsia="Calibri" w:hAnsi="Times New Roman" w:cs="Times New Roman"/>
          <w:spacing w:val="3"/>
          <w:sz w:val="24"/>
          <w:szCs w:val="24"/>
          <w:lang w:eastAsia="en-US"/>
        </w:rPr>
        <w:t xml:space="preserve">государственных должностей для соответствующей категории; </w:t>
      </w:r>
      <w:r w:rsidRPr="00117F21">
        <w:rPr>
          <w:rFonts w:ascii="Times New Roman" w:eastAsia="Calibri" w:hAnsi="Times New Roman" w:cs="Times New Roman"/>
          <w:spacing w:val="8"/>
          <w:sz w:val="24"/>
          <w:szCs w:val="24"/>
          <w:lang w:eastAsia="en-US"/>
        </w:rPr>
        <w:t xml:space="preserve">Стратегии «Казахстан-2050»: новый политический курс </w:t>
      </w:r>
      <w:r w:rsidRPr="00117F21">
        <w:rPr>
          <w:rFonts w:ascii="Times New Roman" w:eastAsia="Calibri" w:hAnsi="Times New Roman" w:cs="Times New Roman"/>
          <w:spacing w:val="1"/>
          <w:sz w:val="24"/>
          <w:szCs w:val="24"/>
          <w:lang w:eastAsia="en-US"/>
        </w:rPr>
        <w:t xml:space="preserve">состоявшегося государства, нормативных правовых актов Республики </w:t>
      </w:r>
      <w:r w:rsidRPr="00117F21">
        <w:rPr>
          <w:rFonts w:ascii="Times New Roman" w:eastAsia="Calibri" w:hAnsi="Times New Roman" w:cs="Times New Roman"/>
          <w:sz w:val="24"/>
          <w:szCs w:val="24"/>
          <w:lang w:eastAsia="en-US"/>
        </w:rPr>
        <w:t xml:space="preserve">Казахстан, регулирующих отношения в областях, соответствующих специализации конкретной должности данной </w:t>
      </w:r>
      <w:r w:rsidRPr="00117F21">
        <w:rPr>
          <w:rFonts w:ascii="Times New Roman" w:eastAsia="Calibri" w:hAnsi="Times New Roman" w:cs="Times New Roman"/>
          <w:color w:val="000000"/>
          <w:sz w:val="24"/>
          <w:szCs w:val="24"/>
          <w:lang w:eastAsia="en-US"/>
        </w:rPr>
        <w:t>категории. Д</w:t>
      </w:r>
      <w:r w:rsidRPr="00117F21">
        <w:rPr>
          <w:rFonts w:ascii="Times New Roman" w:eastAsia="Calibri" w:hAnsi="Times New Roman" w:cs="Times New Roman"/>
          <w:color w:val="000000"/>
          <w:spacing w:val="1"/>
          <w:sz w:val="24"/>
          <w:szCs w:val="24"/>
          <w:lang w:eastAsia="en-US"/>
        </w:rPr>
        <w:t xml:space="preserve">ругие обязательные знания, необходимые для исполнения </w:t>
      </w:r>
      <w:r w:rsidRPr="00117F21">
        <w:rPr>
          <w:rFonts w:ascii="Times New Roman" w:eastAsia="Calibri" w:hAnsi="Times New Roman" w:cs="Times New Roman"/>
          <w:color w:val="000000"/>
          <w:sz w:val="24"/>
          <w:szCs w:val="24"/>
          <w:lang w:eastAsia="en-US"/>
        </w:rPr>
        <w:t>функциональных обязанностей по должностям данной категории.</w:t>
      </w:r>
    </w:p>
    <w:p w:rsidR="003D5F8B" w:rsidRPr="00AA2FA5" w:rsidRDefault="00B20F0F" w:rsidP="00FE063B">
      <w:pPr>
        <w:spacing w:after="0" w:line="0" w:lineRule="atLeast"/>
        <w:jc w:val="both"/>
        <w:rPr>
          <w:rFonts w:ascii="Times New Roman" w:hAnsi="Times New Roman" w:cs="Times New Roman"/>
          <w:b/>
          <w:sz w:val="24"/>
          <w:szCs w:val="24"/>
          <w:lang w:val="kk-KZ"/>
        </w:rPr>
      </w:pPr>
      <w:r w:rsidRPr="00AA2FA5">
        <w:rPr>
          <w:rFonts w:ascii="Times New Roman" w:hAnsi="Times New Roman" w:cs="Times New Roman"/>
          <w:sz w:val="24"/>
          <w:szCs w:val="24"/>
          <w:lang w:val="kk-KZ"/>
        </w:rPr>
        <w:t xml:space="preserve">       </w:t>
      </w:r>
      <w:r w:rsidR="003E15ED" w:rsidRPr="00AA2FA5">
        <w:rPr>
          <w:rFonts w:ascii="Times New Roman" w:hAnsi="Times New Roman" w:cs="Times New Roman"/>
          <w:sz w:val="24"/>
          <w:szCs w:val="24"/>
        </w:rPr>
        <w:t xml:space="preserve">  </w:t>
      </w:r>
      <w:r w:rsidR="003D5F8B" w:rsidRPr="00AA2FA5">
        <w:rPr>
          <w:rFonts w:ascii="Times New Roman" w:hAnsi="Times New Roman" w:cs="Times New Roman"/>
          <w:sz w:val="24"/>
          <w:szCs w:val="24"/>
          <w:lang w:val="kk-KZ"/>
        </w:rPr>
        <w:t>Срок приема документов</w:t>
      </w:r>
      <w:r w:rsidR="003D5F8B" w:rsidRPr="00AA2FA5">
        <w:rPr>
          <w:rFonts w:ascii="Times New Roman" w:hAnsi="Times New Roman" w:cs="Times New Roman"/>
          <w:b/>
          <w:sz w:val="24"/>
          <w:szCs w:val="24"/>
          <w:lang w:val="kk-KZ"/>
        </w:rPr>
        <w:t xml:space="preserve"> 3 рабочих дня со следующего рабочего дня после последней публикации объявления о проведении внутреннего конкурса. </w:t>
      </w:r>
    </w:p>
    <w:p w:rsidR="003D5F8B" w:rsidRPr="00AA2FA5" w:rsidRDefault="003D5F8B" w:rsidP="00FE063B">
      <w:pPr>
        <w:pStyle w:val="a5"/>
        <w:spacing w:before="0" w:beforeAutospacing="0" w:after="0" w:afterAutospacing="0" w:line="0" w:lineRule="atLeast"/>
        <w:jc w:val="both"/>
        <w:rPr>
          <w:lang w:val="kk-KZ"/>
        </w:rPr>
      </w:pPr>
      <w:r w:rsidRPr="00AA2FA5">
        <w:rPr>
          <w:lang w:val="kk-KZ"/>
        </w:rPr>
        <w:t>Сотрудники территориальных подразделений могут представлять сканированные документы на электронный адрес:</w:t>
      </w:r>
      <w:r w:rsidRPr="00AA2FA5">
        <w:t xml:space="preserve"> </w:t>
      </w:r>
      <w:r w:rsidR="00C0022B" w:rsidRPr="00AA2FA5">
        <w:rPr>
          <w:b/>
        </w:rPr>
        <w:t>aimambekova@taxsko.mgd.kz</w:t>
      </w:r>
      <w:r w:rsidRPr="00AA2FA5">
        <w:rPr>
          <w:b/>
          <w:lang w:val="kk-KZ"/>
        </w:rPr>
        <w:t xml:space="preserve">, </w:t>
      </w:r>
      <w:r w:rsidR="00315EF4" w:rsidRPr="00AA2FA5">
        <w:rPr>
          <w:b/>
          <w:shd w:val="clear" w:color="auto" w:fill="EBEBEB"/>
          <w:lang w:val="kk-KZ"/>
        </w:rPr>
        <w:t>a.imambekova@kgd.gov.kz</w:t>
      </w:r>
      <w:r w:rsidR="00F066AB" w:rsidRPr="00AA2FA5">
        <w:rPr>
          <w:b/>
          <w:shd w:val="clear" w:color="auto" w:fill="EBEBEB"/>
          <w:lang w:val="kk-KZ"/>
        </w:rPr>
        <w:t>.</w:t>
      </w:r>
    </w:p>
    <w:p w:rsidR="003D5F8B" w:rsidRPr="00AA2FA5" w:rsidRDefault="003D5F8B" w:rsidP="00FE063B">
      <w:pPr>
        <w:pStyle w:val="a5"/>
        <w:spacing w:before="0" w:beforeAutospacing="0" w:after="0" w:afterAutospacing="0" w:line="0" w:lineRule="atLeast"/>
        <w:jc w:val="both"/>
        <w:rPr>
          <w:b/>
          <w:lang w:val="kk-KZ"/>
        </w:rPr>
      </w:pPr>
      <w:r w:rsidRPr="00AA2FA5">
        <w:rPr>
          <w:lang w:val="kk-KZ"/>
        </w:rPr>
        <w:t xml:space="preserve">  </w:t>
      </w:r>
      <w:r w:rsidR="00AD2D97" w:rsidRPr="00AA2FA5">
        <w:rPr>
          <w:lang w:val="kk-KZ"/>
        </w:rPr>
        <w:t xml:space="preserve"> </w:t>
      </w:r>
      <w:r w:rsidR="003C29F7" w:rsidRPr="00AA2FA5">
        <w:rPr>
          <w:lang w:val="kk-KZ"/>
        </w:rPr>
        <w:t xml:space="preserve"> </w:t>
      </w:r>
      <w:r w:rsidR="00E93E49" w:rsidRPr="00AA2FA5">
        <w:rPr>
          <w:lang w:val="kk-KZ"/>
        </w:rPr>
        <w:t xml:space="preserve">   </w:t>
      </w:r>
      <w:r w:rsidR="00B20F0F" w:rsidRPr="00AA2FA5">
        <w:rPr>
          <w:lang w:val="kk-KZ"/>
        </w:rPr>
        <w:t xml:space="preserve">   </w:t>
      </w:r>
      <w:r w:rsidRPr="00AA2FA5">
        <w:rPr>
          <w:lang w:val="kk-KZ"/>
        </w:rPr>
        <w:t>Для участия в отборе требуются:</w:t>
      </w:r>
    </w:p>
    <w:p w:rsidR="003D5F8B" w:rsidRPr="00AA2FA5" w:rsidRDefault="003D5F8B" w:rsidP="00FE063B">
      <w:pPr>
        <w:spacing w:after="0" w:line="0" w:lineRule="atLeast"/>
        <w:contextualSpacing/>
        <w:jc w:val="both"/>
        <w:rPr>
          <w:rFonts w:ascii="Times New Roman" w:hAnsi="Times New Roman" w:cs="Times New Roman"/>
          <w:b/>
          <w:sz w:val="24"/>
          <w:szCs w:val="24"/>
          <w:lang w:val="kk-KZ"/>
        </w:rPr>
      </w:pPr>
      <w:r w:rsidRPr="00AA2FA5">
        <w:rPr>
          <w:rFonts w:ascii="Times New Roman" w:hAnsi="Times New Roman" w:cs="Times New Roman"/>
          <w:sz w:val="24"/>
          <w:szCs w:val="24"/>
          <w:lang w:val="kk-KZ"/>
        </w:rPr>
        <w:t xml:space="preserve">    </w:t>
      </w:r>
      <w:r w:rsidR="00E93E49" w:rsidRPr="00AA2FA5">
        <w:rPr>
          <w:rFonts w:ascii="Times New Roman" w:hAnsi="Times New Roman" w:cs="Times New Roman"/>
          <w:sz w:val="24"/>
          <w:szCs w:val="24"/>
          <w:lang w:val="kk-KZ"/>
        </w:rPr>
        <w:t xml:space="preserve">  </w:t>
      </w:r>
      <w:r w:rsidR="00B20F0F" w:rsidRPr="00AA2FA5">
        <w:rPr>
          <w:rFonts w:ascii="Times New Roman" w:hAnsi="Times New Roman" w:cs="Times New Roman"/>
          <w:sz w:val="24"/>
          <w:szCs w:val="24"/>
          <w:lang w:val="kk-KZ"/>
        </w:rPr>
        <w:t xml:space="preserve">   </w:t>
      </w:r>
      <w:r w:rsidR="00E93E49"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lang w:val="kk-KZ"/>
        </w:rPr>
        <w:t>а) заявление по форме, согласно приложению (согласно приложению 2);</w:t>
      </w:r>
    </w:p>
    <w:p w:rsidR="002B341D" w:rsidRPr="00AA2FA5" w:rsidRDefault="003D5F8B" w:rsidP="00FE063B">
      <w:pPr>
        <w:spacing w:after="0" w:line="0" w:lineRule="atLeast"/>
        <w:contextualSpacing/>
        <w:jc w:val="both"/>
        <w:rPr>
          <w:rFonts w:ascii="Times New Roman" w:eastAsia="Times New Roman" w:hAnsi="Times New Roman" w:cs="Times New Roman"/>
          <w:sz w:val="24"/>
          <w:szCs w:val="24"/>
        </w:rPr>
      </w:pPr>
      <w:r w:rsidRPr="00AA2FA5">
        <w:rPr>
          <w:rFonts w:ascii="Times New Roman" w:hAnsi="Times New Roman" w:cs="Times New Roman"/>
          <w:sz w:val="24"/>
          <w:szCs w:val="24"/>
          <w:lang w:val="kk-KZ"/>
        </w:rPr>
        <w:t xml:space="preserve">    </w:t>
      </w:r>
      <w:r w:rsidR="00E93E49" w:rsidRPr="00AA2FA5">
        <w:rPr>
          <w:rFonts w:ascii="Times New Roman" w:hAnsi="Times New Roman" w:cs="Times New Roman"/>
          <w:sz w:val="24"/>
          <w:szCs w:val="24"/>
          <w:lang w:val="kk-KZ"/>
        </w:rPr>
        <w:t xml:space="preserve">   </w:t>
      </w:r>
      <w:r w:rsidR="00B20F0F"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lang w:val="kk-KZ"/>
        </w:rPr>
        <w:t>б)послужной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002B341D" w:rsidRPr="00AA2FA5">
        <w:rPr>
          <w:rFonts w:ascii="Times New Roman" w:eastAsia="Times New Roman" w:hAnsi="Times New Roman" w:cs="Times New Roman"/>
          <w:sz w:val="24"/>
          <w:szCs w:val="24"/>
        </w:rPr>
        <w:t xml:space="preserve">  </w:t>
      </w:r>
    </w:p>
    <w:p w:rsidR="003D5F8B" w:rsidRPr="00AA2FA5" w:rsidRDefault="002B341D" w:rsidP="00FE063B">
      <w:pPr>
        <w:spacing w:after="0" w:line="0" w:lineRule="atLeast"/>
        <w:contextualSpacing/>
        <w:jc w:val="both"/>
        <w:rPr>
          <w:rFonts w:ascii="Times New Roman" w:hAnsi="Times New Roman" w:cs="Times New Roman"/>
          <w:b/>
          <w:sz w:val="24"/>
          <w:szCs w:val="24"/>
          <w:lang w:val="kk-KZ"/>
        </w:rPr>
      </w:pPr>
      <w:r w:rsidRPr="00AA2FA5">
        <w:rPr>
          <w:rFonts w:ascii="Times New Roman" w:eastAsia="Times New Roman" w:hAnsi="Times New Roman" w:cs="Times New Roman"/>
          <w:sz w:val="24"/>
          <w:szCs w:val="24"/>
        </w:rPr>
        <w:t xml:space="preserve">   </w:t>
      </w:r>
      <w:r w:rsidR="00E93E49" w:rsidRPr="00AA2FA5">
        <w:rPr>
          <w:rFonts w:ascii="Times New Roman" w:eastAsia="Times New Roman" w:hAnsi="Times New Roman" w:cs="Times New Roman"/>
          <w:sz w:val="24"/>
          <w:szCs w:val="24"/>
          <w:lang w:val="kk-KZ"/>
        </w:rPr>
        <w:t xml:space="preserve"> </w:t>
      </w:r>
      <w:r w:rsidRPr="00AA2FA5">
        <w:rPr>
          <w:rFonts w:ascii="Times New Roman" w:eastAsia="Times New Roman" w:hAnsi="Times New Roman" w:cs="Times New Roman"/>
          <w:sz w:val="24"/>
          <w:szCs w:val="24"/>
        </w:rPr>
        <w:t xml:space="preserve"> </w:t>
      </w:r>
      <w:r w:rsidR="00E93E49" w:rsidRPr="00AA2FA5">
        <w:rPr>
          <w:rFonts w:ascii="Times New Roman" w:eastAsia="Times New Roman" w:hAnsi="Times New Roman" w:cs="Times New Roman"/>
          <w:sz w:val="24"/>
          <w:szCs w:val="24"/>
          <w:lang w:val="kk-KZ"/>
        </w:rPr>
        <w:t xml:space="preserve">  </w:t>
      </w:r>
      <w:r w:rsidR="00B20F0F" w:rsidRPr="00AA2FA5">
        <w:rPr>
          <w:rFonts w:ascii="Times New Roman" w:eastAsia="Times New Roman" w:hAnsi="Times New Roman" w:cs="Times New Roman"/>
          <w:sz w:val="24"/>
          <w:szCs w:val="24"/>
          <w:lang w:val="kk-KZ"/>
        </w:rPr>
        <w:t xml:space="preserve">  </w:t>
      </w:r>
      <w:proofErr w:type="gramStart"/>
      <w:r w:rsidRPr="00AA2FA5">
        <w:rPr>
          <w:rFonts w:ascii="Times New Roman" w:eastAsia="Times New Roman" w:hAnsi="Times New Roman" w:cs="Times New Roman"/>
          <w:sz w:val="24"/>
          <w:szCs w:val="24"/>
        </w:rPr>
        <w:t>Кандидаты, претендующие на руководящие должности пишут</w:t>
      </w:r>
      <w:proofErr w:type="gramEnd"/>
      <w:r w:rsidRPr="00AA2FA5">
        <w:rPr>
          <w:rFonts w:ascii="Times New Roman" w:eastAsia="Times New Roman" w:hAnsi="Times New Roman" w:cs="Times New Roman"/>
          <w:sz w:val="24"/>
          <w:szCs w:val="24"/>
        </w:rPr>
        <w:t xml:space="preserve"> </w:t>
      </w:r>
      <w:r w:rsidRPr="00AA2FA5">
        <w:rPr>
          <w:rFonts w:ascii="Times New Roman" w:eastAsia="Times New Roman" w:hAnsi="Times New Roman" w:cs="Times New Roman"/>
          <w:b/>
          <w:sz w:val="24"/>
          <w:szCs w:val="24"/>
        </w:rPr>
        <w:t>одно эссе на одну из тем, определяемых конкурсной комиссией.</w:t>
      </w:r>
    </w:p>
    <w:p w:rsidR="003D5F8B" w:rsidRPr="00AA2FA5" w:rsidRDefault="003D5F8B" w:rsidP="00FE063B">
      <w:pPr>
        <w:pStyle w:val="a5"/>
        <w:spacing w:before="0" w:beforeAutospacing="0" w:after="0" w:afterAutospacing="0" w:line="0" w:lineRule="atLeast"/>
        <w:jc w:val="both"/>
      </w:pPr>
      <w:r w:rsidRPr="00AA2FA5">
        <w:rPr>
          <w:lang w:val="kk-KZ"/>
        </w:rPr>
        <w:t xml:space="preserve">  </w:t>
      </w:r>
      <w:r w:rsidR="003C29F7" w:rsidRPr="00AA2FA5">
        <w:rPr>
          <w:lang w:val="kk-KZ"/>
        </w:rPr>
        <w:t xml:space="preserve">  </w:t>
      </w:r>
      <w:r w:rsidR="00E93E49" w:rsidRPr="00AA2FA5">
        <w:rPr>
          <w:lang w:val="kk-KZ"/>
        </w:rPr>
        <w:t xml:space="preserve">    </w:t>
      </w:r>
      <w:r w:rsidR="00B20F0F" w:rsidRPr="00AA2FA5">
        <w:rPr>
          <w:lang w:val="kk-KZ"/>
        </w:rPr>
        <w:t xml:space="preserve"> </w:t>
      </w:r>
      <w:r w:rsidRPr="00AA2FA5">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r w:rsidR="00C0022B" w:rsidRPr="00AA2FA5">
        <w:rPr>
          <w:b/>
        </w:rPr>
        <w:t>aimambekova@taxsko.mgd.kz</w:t>
      </w:r>
      <w:r w:rsidRPr="00AA2FA5">
        <w:rPr>
          <w:b/>
          <w:lang w:val="kk-KZ"/>
        </w:rPr>
        <w:t xml:space="preserve">, </w:t>
      </w:r>
      <w:r w:rsidR="009B5801" w:rsidRPr="00AA2FA5">
        <w:rPr>
          <w:b/>
          <w:shd w:val="clear" w:color="auto" w:fill="EBEBEB"/>
        </w:rPr>
        <w:t>a.imambekova@kgd.gov.kz</w:t>
      </w:r>
      <w:r w:rsidRPr="00AA2FA5">
        <w:t>), либо посредством портала электронного Правительства «</w:t>
      </w:r>
      <w:proofErr w:type="gramStart"/>
      <w:r w:rsidRPr="00AA2FA5">
        <w:t>Е</w:t>
      </w:r>
      <w:proofErr w:type="gramEnd"/>
      <w:r w:rsidRPr="00AA2FA5">
        <w:t>-</w:t>
      </w:r>
      <w:proofErr w:type="spellStart"/>
      <w:r w:rsidRPr="00AA2FA5">
        <w:rPr>
          <w:lang w:val="en-US"/>
        </w:rPr>
        <w:t>gov</w:t>
      </w:r>
      <w:proofErr w:type="spellEnd"/>
      <w:r w:rsidRPr="00AA2FA5">
        <w:t>»</w:t>
      </w:r>
      <w:r w:rsidRPr="00AA2FA5">
        <w:rPr>
          <w:lang w:val="kk-KZ"/>
        </w:rPr>
        <w:t xml:space="preserve"> </w:t>
      </w:r>
      <w:r w:rsidRPr="00AA2FA5">
        <w:t xml:space="preserve">в сроки приема документов  </w:t>
      </w:r>
    </w:p>
    <w:p w:rsidR="003D5F8B" w:rsidRPr="00AA2FA5" w:rsidRDefault="003D5F8B" w:rsidP="00FE063B">
      <w:pPr>
        <w:pStyle w:val="a5"/>
        <w:spacing w:before="0" w:beforeAutospacing="0" w:after="0" w:afterAutospacing="0" w:line="0" w:lineRule="atLeast"/>
        <w:jc w:val="both"/>
        <w:rPr>
          <w:color w:val="000000"/>
        </w:rPr>
      </w:pPr>
      <w:r w:rsidRPr="00AA2FA5">
        <w:t xml:space="preserve">   </w:t>
      </w:r>
      <w:r w:rsidR="00E93E49" w:rsidRPr="00AA2FA5">
        <w:rPr>
          <w:lang w:val="kk-KZ"/>
        </w:rPr>
        <w:t xml:space="preserve">     </w:t>
      </w:r>
      <w:r w:rsidR="00B20F0F" w:rsidRPr="00AA2FA5">
        <w:rPr>
          <w:lang w:val="kk-KZ"/>
        </w:rPr>
        <w:t xml:space="preserve"> </w:t>
      </w:r>
      <w:r w:rsidRPr="00AA2FA5">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AA2FA5">
        <w:rPr>
          <w:color w:val="000000"/>
        </w:rPr>
        <w:t>Е</w:t>
      </w:r>
      <w:proofErr w:type="gramEnd"/>
      <w:r w:rsidRPr="00AA2FA5">
        <w:rPr>
          <w:color w:val="000000"/>
        </w:rPr>
        <w:t>-</w:t>
      </w:r>
      <w:proofErr w:type="spellStart"/>
      <w:r w:rsidRPr="00AA2FA5">
        <w:rPr>
          <w:color w:val="000000"/>
        </w:rPr>
        <w:t>gov</w:t>
      </w:r>
      <w:proofErr w:type="spellEnd"/>
      <w:r w:rsidRPr="00AA2FA5">
        <w:rPr>
          <w:color w:val="000000"/>
        </w:rPr>
        <w:t xml:space="preserve">" их оригиналы представляются не позднее чем </w:t>
      </w:r>
      <w:r w:rsidRPr="00AA2FA5">
        <w:rPr>
          <w:b/>
          <w:i/>
          <w:color w:val="000000"/>
        </w:rPr>
        <w:t>за два часа до начала собеседования.</w:t>
      </w:r>
      <w:r w:rsidRPr="00AA2FA5">
        <w:rPr>
          <w:color w:val="000000"/>
        </w:rPr>
        <w:t xml:space="preserve"> </w:t>
      </w:r>
    </w:p>
    <w:p w:rsidR="00E93E49" w:rsidRPr="00AA2FA5" w:rsidRDefault="003D5F8B" w:rsidP="00E93E49">
      <w:pPr>
        <w:pStyle w:val="a5"/>
        <w:spacing w:before="0" w:beforeAutospacing="0" w:after="0" w:afterAutospacing="0" w:line="0" w:lineRule="atLeast"/>
        <w:jc w:val="both"/>
        <w:rPr>
          <w:color w:val="000000"/>
          <w:lang w:val="kk-KZ"/>
        </w:rPr>
      </w:pPr>
      <w:r w:rsidRPr="00AA2FA5">
        <w:rPr>
          <w:color w:val="000000"/>
        </w:rPr>
        <w:t xml:space="preserve">   </w:t>
      </w:r>
      <w:r w:rsidR="00E93E49" w:rsidRPr="00AA2FA5">
        <w:rPr>
          <w:color w:val="000000"/>
          <w:lang w:val="kk-KZ"/>
        </w:rPr>
        <w:t xml:space="preserve">      </w:t>
      </w:r>
      <w:r w:rsidRPr="00AA2FA5">
        <w:rPr>
          <w:color w:val="000000"/>
        </w:rPr>
        <w:t xml:space="preserve">При их непредставлении, лицо не допускается конкурсной комиссией к </w:t>
      </w:r>
      <w:r w:rsidR="00E93E49" w:rsidRPr="00AA2FA5">
        <w:rPr>
          <w:color w:val="000000"/>
          <w:lang w:val="kk-KZ"/>
        </w:rPr>
        <w:t>п</w:t>
      </w:r>
      <w:proofErr w:type="spellStart"/>
      <w:r w:rsidRPr="00AA2FA5">
        <w:rPr>
          <w:color w:val="000000"/>
        </w:rPr>
        <w:t>рохождению</w:t>
      </w:r>
      <w:proofErr w:type="spellEnd"/>
      <w:r w:rsidR="00E93E49" w:rsidRPr="00AA2FA5">
        <w:rPr>
          <w:color w:val="000000"/>
          <w:lang w:val="kk-KZ"/>
        </w:rPr>
        <w:t xml:space="preserve"> </w:t>
      </w:r>
      <w:r w:rsidRPr="00AA2FA5">
        <w:rPr>
          <w:color w:val="000000"/>
        </w:rPr>
        <w:t>собеседования.</w:t>
      </w:r>
    </w:p>
    <w:p w:rsidR="003D5F8B" w:rsidRPr="00AA2FA5" w:rsidRDefault="003D5F8B" w:rsidP="00E93E49">
      <w:pPr>
        <w:pStyle w:val="a5"/>
        <w:spacing w:before="0" w:beforeAutospacing="0" w:after="0" w:afterAutospacing="0" w:line="0" w:lineRule="atLeast"/>
        <w:jc w:val="both"/>
      </w:pPr>
      <w:r w:rsidRPr="00AA2FA5">
        <w:t xml:space="preserve">   </w:t>
      </w:r>
      <w:r w:rsidR="00E93E49" w:rsidRPr="00AA2FA5">
        <w:rPr>
          <w:lang w:val="kk-KZ"/>
        </w:rPr>
        <w:t xml:space="preserve">      </w:t>
      </w:r>
      <w:r w:rsidRPr="00AA2FA5">
        <w:t>Представление неполного пакета документов является основанием для отказа в их рассмотрении конкурсной комиссией.</w:t>
      </w:r>
    </w:p>
    <w:p w:rsidR="003D5F8B" w:rsidRPr="00AA2FA5" w:rsidRDefault="00E93E49" w:rsidP="00FE063B">
      <w:pPr>
        <w:pStyle w:val="a3"/>
        <w:tabs>
          <w:tab w:val="left" w:pos="993"/>
        </w:tabs>
        <w:spacing w:after="0" w:line="0" w:lineRule="atLeast"/>
        <w:ind w:left="0"/>
        <w:jc w:val="both"/>
        <w:rPr>
          <w:rFonts w:ascii="Times New Roman" w:hAnsi="Times New Roman" w:cs="Times New Roman"/>
          <w:b/>
          <w:sz w:val="24"/>
          <w:szCs w:val="24"/>
        </w:rPr>
      </w:pPr>
      <w:r w:rsidRPr="00AA2FA5">
        <w:rPr>
          <w:rFonts w:ascii="Times New Roman" w:eastAsia="Calibri" w:hAnsi="Times New Roman" w:cs="Times New Roman"/>
          <w:sz w:val="24"/>
          <w:szCs w:val="24"/>
          <w:lang w:val="kk-KZ"/>
        </w:rPr>
        <w:t xml:space="preserve">         </w:t>
      </w:r>
      <w:r w:rsidR="003D5F8B" w:rsidRPr="00AA2FA5">
        <w:rPr>
          <w:rFonts w:ascii="Times New Roman" w:eastAsia="Calibri"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D5F8B" w:rsidRPr="00AA2FA5" w:rsidRDefault="003D5F8B" w:rsidP="00FE063B">
      <w:pPr>
        <w:pStyle w:val="a3"/>
        <w:spacing w:after="0" w:line="0" w:lineRule="atLeast"/>
        <w:ind w:left="0"/>
        <w:jc w:val="both"/>
        <w:rPr>
          <w:rFonts w:ascii="Times New Roman" w:hAnsi="Times New Roman" w:cs="Times New Roman"/>
          <w:sz w:val="24"/>
          <w:szCs w:val="24"/>
        </w:rPr>
      </w:pPr>
      <w:proofErr w:type="gramStart"/>
      <w:r w:rsidRPr="00AA2FA5">
        <w:rPr>
          <w:rFonts w:ascii="Times New Roman" w:hAnsi="Times New Roman" w:cs="Times New Roman"/>
          <w:sz w:val="24"/>
          <w:szCs w:val="24"/>
        </w:rPr>
        <w:t xml:space="preserve">Кандидаты, участвующие во внутреннем конкурсе и допущенные к собеседованию, проходят его в </w:t>
      </w:r>
      <w:r w:rsidRPr="00AA2FA5">
        <w:rPr>
          <w:rFonts w:ascii="Times New Roman" w:hAnsi="Times New Roman" w:cs="Times New Roman"/>
          <w:sz w:val="24"/>
          <w:szCs w:val="24"/>
          <w:lang w:val="kk-KZ"/>
        </w:rPr>
        <w:t xml:space="preserve">Департаменте государственных доходов по Северо-Казахстанской области Комитета государственных доходов  </w:t>
      </w:r>
      <w:r w:rsidRPr="00AA2FA5">
        <w:rPr>
          <w:rFonts w:ascii="Times New Roman" w:hAnsi="Times New Roman" w:cs="Times New Roman"/>
          <w:sz w:val="24"/>
          <w:szCs w:val="24"/>
        </w:rPr>
        <w:t>Министерств</w:t>
      </w:r>
      <w:r w:rsidRPr="00AA2FA5">
        <w:rPr>
          <w:rFonts w:ascii="Times New Roman" w:hAnsi="Times New Roman" w:cs="Times New Roman"/>
          <w:sz w:val="24"/>
          <w:szCs w:val="24"/>
          <w:lang w:val="kk-KZ"/>
        </w:rPr>
        <w:t>а</w:t>
      </w:r>
      <w:r w:rsidRPr="00AA2FA5">
        <w:rPr>
          <w:rFonts w:ascii="Times New Roman" w:hAnsi="Times New Roman" w:cs="Times New Roman"/>
          <w:sz w:val="24"/>
          <w:szCs w:val="24"/>
        </w:rPr>
        <w:t xml:space="preserve"> финансов Республики Казахстан, </w:t>
      </w:r>
      <w:r w:rsidRPr="00AA2FA5">
        <w:rPr>
          <w:rFonts w:ascii="Times New Roman" w:hAnsi="Times New Roman" w:cs="Times New Roman"/>
          <w:sz w:val="24"/>
          <w:szCs w:val="24"/>
          <w:lang w:val="kk-KZ"/>
        </w:rPr>
        <w:t>15</w:t>
      </w:r>
      <w:r w:rsidRPr="00AA2FA5">
        <w:rPr>
          <w:rFonts w:ascii="Times New Roman" w:hAnsi="Times New Roman" w:cs="Times New Roman"/>
          <w:sz w:val="24"/>
          <w:szCs w:val="24"/>
        </w:rPr>
        <w:t xml:space="preserve">0000, город </w:t>
      </w:r>
      <w:r w:rsidRPr="00AA2FA5">
        <w:rPr>
          <w:rFonts w:ascii="Times New Roman" w:hAnsi="Times New Roman" w:cs="Times New Roman"/>
          <w:sz w:val="24"/>
          <w:szCs w:val="24"/>
          <w:lang w:val="kk-KZ"/>
        </w:rPr>
        <w:t>Петропавловск</w:t>
      </w: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ул.К.</w:t>
      </w:r>
      <w:r w:rsidRPr="00AA2FA5">
        <w:rPr>
          <w:rFonts w:ascii="Times New Roman" w:hAnsi="Times New Roman" w:cs="Times New Roman"/>
          <w:sz w:val="24"/>
          <w:szCs w:val="24"/>
        </w:rPr>
        <w:t>С</w:t>
      </w:r>
      <w:r w:rsidRPr="00AA2FA5">
        <w:rPr>
          <w:rFonts w:ascii="Times New Roman" w:hAnsi="Times New Roman" w:cs="Times New Roman"/>
          <w:sz w:val="24"/>
          <w:szCs w:val="24"/>
          <w:lang w:val="kk-KZ"/>
        </w:rPr>
        <w:t>утюшева</w:t>
      </w: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56</w:t>
      </w:r>
      <w:r w:rsidRPr="00AA2FA5">
        <w:rPr>
          <w:rFonts w:ascii="Times New Roman" w:hAnsi="Times New Roman" w:cs="Times New Roman"/>
          <w:sz w:val="24"/>
          <w:szCs w:val="24"/>
        </w:rPr>
        <w:t xml:space="preserve">, </w:t>
      </w:r>
      <w:r w:rsidR="00654B9C" w:rsidRPr="00AA2FA5">
        <w:rPr>
          <w:rFonts w:ascii="Times New Roman" w:hAnsi="Times New Roman" w:cs="Times New Roman"/>
          <w:sz w:val="24"/>
          <w:szCs w:val="24"/>
          <w:lang w:val="kk-KZ"/>
        </w:rPr>
        <w:t>(</w:t>
      </w:r>
      <w:r w:rsidRPr="00AA2FA5">
        <w:rPr>
          <w:rFonts w:ascii="Times New Roman" w:hAnsi="Times New Roman" w:cs="Times New Roman"/>
          <w:sz w:val="24"/>
          <w:szCs w:val="24"/>
        </w:rPr>
        <w:t>телефон</w:t>
      </w:r>
      <w:r w:rsidRPr="00AA2FA5">
        <w:rPr>
          <w:rFonts w:ascii="Times New Roman" w:hAnsi="Times New Roman" w:cs="Times New Roman"/>
          <w:sz w:val="24"/>
          <w:szCs w:val="24"/>
          <w:lang w:val="kk-KZ"/>
        </w:rPr>
        <w:t>ы</w:t>
      </w:r>
      <w:r w:rsidRPr="00AA2FA5">
        <w:rPr>
          <w:rFonts w:ascii="Times New Roman" w:hAnsi="Times New Roman" w:cs="Times New Roman"/>
          <w:sz w:val="24"/>
          <w:szCs w:val="24"/>
        </w:rPr>
        <w:t xml:space="preserve"> для справок 8(7</w:t>
      </w:r>
      <w:r w:rsidRPr="00AA2FA5">
        <w:rPr>
          <w:rFonts w:ascii="Times New Roman" w:hAnsi="Times New Roman" w:cs="Times New Roman"/>
          <w:sz w:val="24"/>
          <w:szCs w:val="24"/>
          <w:lang w:val="kk-KZ"/>
        </w:rPr>
        <w:t>152</w:t>
      </w:r>
      <w:r w:rsidRPr="00AA2FA5">
        <w:rPr>
          <w:rFonts w:ascii="Times New Roman" w:hAnsi="Times New Roman" w:cs="Times New Roman"/>
          <w:sz w:val="24"/>
          <w:szCs w:val="24"/>
        </w:rPr>
        <w:t xml:space="preserve">) </w:t>
      </w:r>
      <w:r w:rsidR="008329EC"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50-00-51</w:t>
      </w: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46-45-07</w:t>
      </w:r>
      <w:r w:rsidR="00654B9C" w:rsidRPr="00AA2FA5">
        <w:rPr>
          <w:rFonts w:ascii="Times New Roman" w:hAnsi="Times New Roman" w:cs="Times New Roman"/>
          <w:sz w:val="24"/>
          <w:szCs w:val="24"/>
          <w:lang w:val="kk-KZ"/>
        </w:rPr>
        <w:t>)</w:t>
      </w:r>
      <w:r w:rsidRPr="00AA2FA5">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roofErr w:type="gramEnd"/>
    </w:p>
    <w:p w:rsidR="003D5F8B" w:rsidRPr="00AA2FA5" w:rsidRDefault="00E93E49" w:rsidP="00FE063B">
      <w:pPr>
        <w:spacing w:after="0" w:line="0" w:lineRule="atLeast"/>
        <w:jc w:val="both"/>
        <w:rPr>
          <w:rFonts w:ascii="Times New Roman" w:eastAsia="Calibri" w:hAnsi="Times New Roman" w:cs="Times New Roman"/>
          <w:sz w:val="24"/>
          <w:szCs w:val="24"/>
        </w:rPr>
      </w:pPr>
      <w:r w:rsidRPr="00AA2FA5">
        <w:rPr>
          <w:rFonts w:ascii="Times New Roman" w:eastAsia="Calibri" w:hAnsi="Times New Roman" w:cs="Times New Roman"/>
          <w:sz w:val="24"/>
          <w:szCs w:val="24"/>
          <w:lang w:val="kk-KZ"/>
        </w:rPr>
        <w:t xml:space="preserve">         </w:t>
      </w:r>
      <w:r w:rsidR="003D5F8B" w:rsidRPr="00AA2FA5">
        <w:rPr>
          <w:rFonts w:ascii="Times New Roman" w:eastAsia="Calibri" w:hAnsi="Times New Roman" w:cs="Times New Roman"/>
          <w:sz w:val="24"/>
          <w:szCs w:val="24"/>
        </w:rPr>
        <w:t xml:space="preserve">Для обеспечения прозрачности и объективности работы конкурсной комиссии на ее </w:t>
      </w:r>
      <w:proofErr w:type="spellStart"/>
      <w:r w:rsidR="003D5F8B" w:rsidRPr="00AA2FA5">
        <w:rPr>
          <w:rFonts w:ascii="Times New Roman" w:eastAsia="Calibri" w:hAnsi="Times New Roman" w:cs="Times New Roman"/>
          <w:sz w:val="24"/>
          <w:szCs w:val="24"/>
        </w:rPr>
        <w:t>заседани</w:t>
      </w:r>
      <w:proofErr w:type="spellEnd"/>
      <w:r w:rsidR="003D5F8B" w:rsidRPr="00AA2FA5">
        <w:rPr>
          <w:rFonts w:ascii="Times New Roman" w:hAnsi="Times New Roman" w:cs="Times New Roman"/>
          <w:sz w:val="24"/>
          <w:szCs w:val="24"/>
          <w:lang w:val="kk-KZ"/>
        </w:rPr>
        <w:t>е</w:t>
      </w:r>
      <w:r w:rsidR="003D5F8B" w:rsidRPr="00AA2FA5">
        <w:rPr>
          <w:rFonts w:ascii="Times New Roman" w:eastAsia="Calibri" w:hAnsi="Times New Roman" w:cs="Times New Roman"/>
          <w:sz w:val="24"/>
          <w:szCs w:val="24"/>
        </w:rPr>
        <w:t xml:space="preserve"> </w:t>
      </w:r>
      <w:r w:rsidR="003D5F8B" w:rsidRPr="00AA2FA5">
        <w:rPr>
          <w:rFonts w:ascii="Times New Roman" w:hAnsi="Times New Roman" w:cs="Times New Roman"/>
          <w:sz w:val="24"/>
          <w:szCs w:val="24"/>
          <w:lang w:val="kk-KZ"/>
        </w:rPr>
        <w:t>приглашаются</w:t>
      </w:r>
      <w:r w:rsidR="003D5F8B" w:rsidRPr="00AA2FA5">
        <w:rPr>
          <w:rFonts w:ascii="Times New Roman" w:eastAsia="Calibri" w:hAnsi="Times New Roman" w:cs="Times New Roman"/>
          <w:sz w:val="24"/>
          <w:szCs w:val="24"/>
        </w:rPr>
        <w:t xml:space="preserve"> </w:t>
      </w:r>
      <w:proofErr w:type="spellStart"/>
      <w:r w:rsidR="003D5F8B" w:rsidRPr="00AA2FA5">
        <w:rPr>
          <w:rFonts w:ascii="Times New Roman" w:eastAsia="Calibri" w:hAnsi="Times New Roman" w:cs="Times New Roman"/>
          <w:sz w:val="24"/>
          <w:szCs w:val="24"/>
        </w:rPr>
        <w:t>наблюдател</w:t>
      </w:r>
      <w:proofErr w:type="spellEnd"/>
      <w:r w:rsidR="003D5F8B" w:rsidRPr="00AA2FA5">
        <w:rPr>
          <w:rFonts w:ascii="Times New Roman" w:hAnsi="Times New Roman" w:cs="Times New Roman"/>
          <w:sz w:val="24"/>
          <w:szCs w:val="24"/>
          <w:lang w:val="kk-KZ"/>
        </w:rPr>
        <w:t>и</w:t>
      </w:r>
      <w:r w:rsidR="003D5F8B" w:rsidRPr="00AA2FA5">
        <w:rPr>
          <w:rFonts w:ascii="Times New Roman" w:eastAsia="Calibri" w:hAnsi="Times New Roman" w:cs="Times New Roman"/>
          <w:sz w:val="24"/>
          <w:szCs w:val="24"/>
        </w:rPr>
        <w:t>.</w:t>
      </w:r>
    </w:p>
    <w:p w:rsidR="003D5F8B" w:rsidRPr="00AA2FA5" w:rsidRDefault="00E93E49" w:rsidP="00B20F0F">
      <w:pPr>
        <w:tabs>
          <w:tab w:val="left" w:pos="709"/>
        </w:tabs>
        <w:spacing w:after="0" w:line="0" w:lineRule="atLeast"/>
        <w:jc w:val="both"/>
        <w:rPr>
          <w:rFonts w:ascii="Times New Roman" w:hAnsi="Times New Roman" w:cs="Times New Roman"/>
          <w:sz w:val="24"/>
          <w:szCs w:val="24"/>
        </w:rPr>
      </w:pPr>
      <w:r w:rsidRPr="00AA2FA5">
        <w:rPr>
          <w:rFonts w:ascii="Times New Roman" w:hAnsi="Times New Roman" w:cs="Times New Roman"/>
          <w:sz w:val="24"/>
          <w:szCs w:val="24"/>
          <w:lang w:val="kk-KZ"/>
        </w:rPr>
        <w:t xml:space="preserve">         </w:t>
      </w:r>
      <w:r w:rsidR="003D5F8B" w:rsidRPr="00AA2FA5">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003D5F8B" w:rsidRPr="00AA2FA5">
        <w:rPr>
          <w:rFonts w:ascii="Times New Roman" w:hAnsi="Times New Roman" w:cs="Times New Roman"/>
          <w:sz w:val="24"/>
          <w:szCs w:val="24"/>
        </w:rPr>
        <w:t>маслихатов</w:t>
      </w:r>
      <w:proofErr w:type="spellEnd"/>
      <w:r w:rsidR="003D5F8B" w:rsidRPr="00AA2FA5">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D5F8B" w:rsidRPr="00AA2FA5" w:rsidRDefault="00E93E49" w:rsidP="003D5F8B">
      <w:pPr>
        <w:spacing w:after="0" w:line="240" w:lineRule="auto"/>
        <w:ind w:firstLine="284"/>
        <w:jc w:val="both"/>
        <w:rPr>
          <w:rFonts w:ascii="Times New Roman" w:hAnsi="Times New Roman" w:cs="Times New Roman"/>
          <w:sz w:val="24"/>
          <w:szCs w:val="24"/>
        </w:rPr>
      </w:pPr>
      <w:r w:rsidRPr="00AA2FA5">
        <w:rPr>
          <w:rFonts w:ascii="Times New Roman" w:hAnsi="Times New Roman" w:cs="Times New Roman"/>
          <w:color w:val="000000"/>
          <w:sz w:val="24"/>
          <w:szCs w:val="24"/>
          <w:lang w:val="kk-KZ"/>
        </w:rPr>
        <w:lastRenderedPageBreak/>
        <w:t xml:space="preserve">    </w:t>
      </w:r>
      <w:r w:rsidR="003D5F8B" w:rsidRPr="00AA2FA5">
        <w:rPr>
          <w:rFonts w:ascii="Times New Roman" w:hAnsi="Times New Roman" w:cs="Times New Roman"/>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w:t>
      </w:r>
      <w:r w:rsidR="003D5F8B" w:rsidRPr="00AA2FA5">
        <w:rPr>
          <w:rFonts w:ascii="Times New Roman" w:hAnsi="Times New Roman" w:cs="Times New Roman"/>
          <w:sz w:val="24"/>
          <w:szCs w:val="24"/>
        </w:rPr>
        <w:t>уполномоченному органу.</w:t>
      </w:r>
    </w:p>
    <w:p w:rsidR="00622B9B" w:rsidRPr="004B730B" w:rsidRDefault="00E93E49" w:rsidP="00AA2FA5">
      <w:pPr>
        <w:tabs>
          <w:tab w:val="left" w:pos="567"/>
        </w:tabs>
        <w:spacing w:after="0" w:line="240" w:lineRule="auto"/>
        <w:ind w:firstLine="284"/>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lang w:val="kk-KZ"/>
        </w:rPr>
        <w:t xml:space="preserve">    </w:t>
      </w:r>
      <w:r w:rsidR="00B20F0F" w:rsidRPr="00AA2FA5">
        <w:rPr>
          <w:rFonts w:ascii="Times New Roman" w:hAnsi="Times New Roman" w:cs="Times New Roman"/>
          <w:color w:val="000000"/>
          <w:sz w:val="24"/>
          <w:szCs w:val="24"/>
          <w:lang w:val="kk-KZ"/>
        </w:rPr>
        <w:t xml:space="preserve"> </w:t>
      </w:r>
      <w:r w:rsidR="003D5F8B" w:rsidRPr="00AA2FA5">
        <w:rPr>
          <w:rFonts w:ascii="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CE41FB" w:rsidRPr="00AA2FA5" w:rsidRDefault="003D5F8B" w:rsidP="00AA2FA5">
      <w:pPr>
        <w:tabs>
          <w:tab w:val="left" w:pos="567"/>
        </w:tabs>
        <w:spacing w:after="0" w:line="240" w:lineRule="auto"/>
        <w:ind w:firstLine="284"/>
        <w:jc w:val="both"/>
        <w:rPr>
          <w:rFonts w:ascii="Times New Roman" w:hAnsi="Times New Roman" w:cs="Times New Roman"/>
          <w:sz w:val="24"/>
          <w:szCs w:val="24"/>
        </w:rPr>
      </w:pPr>
      <w:r w:rsidRPr="00AA2FA5">
        <w:rPr>
          <w:rFonts w:ascii="Times New Roman" w:hAnsi="Times New Roman" w:cs="Times New Roman"/>
          <w:sz w:val="24"/>
          <w:szCs w:val="24"/>
        </w:rPr>
        <w:br/>
      </w: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Default="00524CEC"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Default="00B5555A" w:rsidP="003D5F8B">
      <w:pPr>
        <w:spacing w:after="0" w:line="240" w:lineRule="auto"/>
        <w:ind w:firstLine="708"/>
        <w:jc w:val="both"/>
        <w:rPr>
          <w:rFonts w:ascii="Times New Roman" w:hAnsi="Times New Roman" w:cs="Times New Roman"/>
          <w:sz w:val="24"/>
          <w:szCs w:val="24"/>
        </w:rPr>
      </w:pPr>
    </w:p>
    <w:p w:rsidR="00B5555A" w:rsidRPr="00AA2FA5" w:rsidRDefault="00B5555A"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Default="00E93E49" w:rsidP="003D5F8B">
      <w:pPr>
        <w:spacing w:after="0" w:line="240" w:lineRule="auto"/>
        <w:ind w:firstLine="708"/>
        <w:jc w:val="both"/>
        <w:rPr>
          <w:rFonts w:ascii="Times New Roman" w:hAnsi="Times New Roman" w:cs="Times New Roman"/>
          <w:sz w:val="24"/>
          <w:szCs w:val="24"/>
          <w:lang w:val="kk-KZ"/>
        </w:rPr>
      </w:pPr>
    </w:p>
    <w:p w:rsidR="003538FD" w:rsidRPr="00AA2FA5" w:rsidRDefault="003538FD" w:rsidP="003D5F8B">
      <w:pPr>
        <w:spacing w:after="0" w:line="240" w:lineRule="auto"/>
        <w:ind w:firstLine="708"/>
        <w:jc w:val="both"/>
        <w:rPr>
          <w:rFonts w:ascii="Times New Roman" w:hAnsi="Times New Roman" w:cs="Times New Roman"/>
          <w:sz w:val="24"/>
          <w:szCs w:val="24"/>
          <w:lang w:val="kk-KZ"/>
        </w:rPr>
      </w:pPr>
    </w:p>
    <w:p w:rsidR="00E93E49"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F6595" w:rsidRPr="00AA2FA5" w:rsidRDefault="00EF6595" w:rsidP="00EF6595">
      <w:pPr>
        <w:pStyle w:val="a5"/>
        <w:shd w:val="clear" w:color="auto" w:fill="FFFFFF"/>
        <w:spacing w:before="0" w:beforeAutospacing="0" w:after="360" w:afterAutospacing="0" w:line="285" w:lineRule="atLeast"/>
        <w:jc w:val="right"/>
        <w:textAlignment w:val="baseline"/>
        <w:rPr>
          <w:color w:val="000000"/>
        </w:rPr>
      </w:pPr>
      <w:r w:rsidRPr="00AA2FA5">
        <w:rPr>
          <w:color w:val="000000"/>
        </w:rPr>
        <w:lastRenderedPageBreak/>
        <w:t>Приложение 2            </w:t>
      </w:r>
      <w:r w:rsidRPr="00AA2FA5">
        <w:rPr>
          <w:rStyle w:val="apple-converted-space"/>
          <w:color w:val="000000"/>
        </w:rPr>
        <w:t> </w:t>
      </w:r>
      <w:r w:rsidRPr="00AA2FA5">
        <w:rPr>
          <w:color w:val="000000"/>
        </w:rPr>
        <w:br/>
        <w:t>к Правилам проведения конкурса   </w:t>
      </w:r>
      <w:r w:rsidRPr="00AA2FA5">
        <w:rPr>
          <w:rStyle w:val="apple-converted-space"/>
          <w:color w:val="000000"/>
        </w:rPr>
        <w:t> </w:t>
      </w:r>
      <w:r w:rsidRPr="00AA2FA5">
        <w:rPr>
          <w:color w:val="000000"/>
        </w:rPr>
        <w:br/>
        <w:t>на занятие административной    </w:t>
      </w:r>
      <w:r w:rsidRPr="00AA2FA5">
        <w:rPr>
          <w:rStyle w:val="apple-converted-space"/>
          <w:color w:val="000000"/>
        </w:rPr>
        <w:t> </w:t>
      </w:r>
      <w:r w:rsidRPr="00AA2FA5">
        <w:rPr>
          <w:color w:val="000000"/>
        </w:rPr>
        <w:br/>
        <w:t>государственной должности корпуса «Б»</w:t>
      </w:r>
    </w:p>
    <w:p w:rsidR="00A50537" w:rsidRPr="00AA2FA5" w:rsidRDefault="00EF6595" w:rsidP="00A50537">
      <w:pPr>
        <w:pStyle w:val="a5"/>
        <w:shd w:val="clear" w:color="auto" w:fill="FFFFFF"/>
        <w:spacing w:before="0" w:beforeAutospacing="0" w:after="0" w:afterAutospacing="0" w:line="285" w:lineRule="atLeast"/>
        <w:jc w:val="right"/>
        <w:textAlignment w:val="baseline"/>
        <w:rPr>
          <w:color w:val="000000"/>
        </w:rPr>
      </w:pPr>
      <w:r w:rsidRPr="00AA2FA5">
        <w:rPr>
          <w:color w:val="000000"/>
        </w:rPr>
        <w:t>___________________________________</w:t>
      </w:r>
      <w:r w:rsidR="00DC639B" w:rsidRPr="00AA2FA5">
        <w:rPr>
          <w:color w:val="000000"/>
          <w:lang w:val="kk-KZ"/>
        </w:rPr>
        <w:br/>
      </w:r>
      <w:r w:rsidR="00DC639B" w:rsidRPr="00AA2FA5">
        <w:rPr>
          <w:color w:val="000000"/>
        </w:rPr>
        <w:t>___________________________________</w:t>
      </w:r>
    </w:p>
    <w:p w:rsidR="00A50537" w:rsidRDefault="00A50537" w:rsidP="00A50537">
      <w:pPr>
        <w:pStyle w:val="a5"/>
        <w:shd w:val="clear" w:color="auto" w:fill="FFFFFF"/>
        <w:spacing w:before="0" w:beforeAutospacing="0" w:after="0" w:afterAutospacing="0" w:line="285" w:lineRule="atLeast"/>
        <w:jc w:val="right"/>
        <w:textAlignment w:val="baseline"/>
        <w:rPr>
          <w:color w:val="000000"/>
        </w:rPr>
      </w:pPr>
      <w:r w:rsidRPr="00AA2FA5">
        <w:rPr>
          <w:color w:val="000000"/>
        </w:rPr>
        <w:t>_______</w:t>
      </w:r>
      <w:r>
        <w:rPr>
          <w:color w:val="000000"/>
        </w:rPr>
        <w:t>____________________________</w:t>
      </w:r>
    </w:p>
    <w:p w:rsidR="00A50537" w:rsidRDefault="00A50537" w:rsidP="00A50537">
      <w:pPr>
        <w:pStyle w:val="a5"/>
        <w:shd w:val="clear" w:color="auto" w:fill="FFFFFF"/>
        <w:spacing w:before="0" w:beforeAutospacing="0" w:after="0" w:afterAutospacing="0" w:line="285" w:lineRule="atLeast"/>
        <w:jc w:val="right"/>
        <w:textAlignment w:val="baseline"/>
        <w:rPr>
          <w:color w:val="000000"/>
        </w:rPr>
      </w:pPr>
      <w:r>
        <w:rPr>
          <w:color w:val="000000"/>
        </w:rPr>
        <w:t>___________________________________</w:t>
      </w: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      (государственный орган)    </w:t>
      </w:r>
    </w:p>
    <w:p w:rsidR="00EF6595" w:rsidRPr="00EF6595" w:rsidRDefault="00EF6595" w:rsidP="00EF6595">
      <w:pPr>
        <w:pStyle w:val="a5"/>
        <w:shd w:val="clear" w:color="auto" w:fill="FFFFFF"/>
        <w:spacing w:before="0" w:beforeAutospacing="0" w:after="0" w:afterAutospacing="0" w:line="285" w:lineRule="atLeast"/>
        <w:textAlignment w:val="baseline"/>
        <w:rPr>
          <w:color w:val="000000"/>
        </w:rPr>
      </w:pPr>
      <w:r w:rsidRPr="00EF6595">
        <w:rPr>
          <w:b/>
          <w:bCs/>
          <w:color w:val="000000"/>
          <w:bdr w:val="none" w:sz="0" w:space="0" w:color="auto" w:frame="1"/>
        </w:rPr>
        <w:t xml:space="preserve">                            </w:t>
      </w:r>
      <w:r w:rsidR="00C740D4">
        <w:rPr>
          <w:b/>
          <w:bCs/>
          <w:color w:val="000000"/>
          <w:bdr w:val="none" w:sz="0" w:space="0" w:color="auto" w:frame="1"/>
        </w:rPr>
        <w:t xml:space="preserve">                        </w:t>
      </w:r>
      <w:r w:rsidRPr="00EF6595">
        <w:rPr>
          <w:b/>
          <w:bCs/>
          <w:color w:val="000000"/>
          <w:bdr w:val="none" w:sz="0" w:space="0" w:color="auto" w:frame="1"/>
        </w:rPr>
        <w:t>Заявление</w:t>
      </w:r>
    </w:p>
    <w:p w:rsidR="00EF6595" w:rsidRPr="00622B9B" w:rsidRDefault="00EF6595" w:rsidP="004B4678">
      <w:pPr>
        <w:pStyle w:val="a5"/>
        <w:shd w:val="clear" w:color="auto" w:fill="FFFFFF"/>
        <w:spacing w:before="0" w:beforeAutospacing="0" w:after="0" w:afterAutospacing="0" w:line="285" w:lineRule="atLeast"/>
        <w:textAlignment w:val="baseline"/>
        <w:rPr>
          <w:color w:val="000000"/>
        </w:rPr>
      </w:pPr>
      <w:r w:rsidRPr="00EF6595">
        <w:rPr>
          <w:color w:val="000000"/>
        </w:rPr>
        <w:t>     Прошу допустить меня к участию в конкурсе на занятие вакантной</w:t>
      </w:r>
      <w:r w:rsidRPr="00EF6595">
        <w:rPr>
          <w:color w:val="000000"/>
        </w:rPr>
        <w:br/>
        <w:t>административной государственной должности _____</w:t>
      </w:r>
      <w:r w:rsidR="004B4678">
        <w:rPr>
          <w:color w:val="000000"/>
          <w:lang w:val="kk-KZ"/>
        </w:rPr>
        <w:t xml:space="preserve"> </w:t>
      </w:r>
      <w:r w:rsidRPr="00EF6595">
        <w:rPr>
          <w:color w:val="000000"/>
        </w:rPr>
        <w:t>_________________</w:t>
      </w:r>
      <w:r w:rsidR="00622B9B" w:rsidRPr="00622B9B">
        <w:rPr>
          <w:color w:val="000000"/>
        </w:rPr>
        <w:t>________</w:t>
      </w:r>
      <w:r w:rsidRPr="00EF6595">
        <w:rPr>
          <w:color w:val="000000"/>
        </w:rPr>
        <w:t>___</w:t>
      </w:r>
      <w:r w:rsidR="00A50537">
        <w:rPr>
          <w:color w:val="000000"/>
        </w:rPr>
        <w:t>_</w:t>
      </w:r>
      <w:r w:rsidRPr="00EF6595">
        <w:rPr>
          <w:color w:val="000000"/>
        </w:rPr>
        <w:br/>
        <w:t>_____________________________________________________________________</w:t>
      </w:r>
      <w:r w:rsidR="00622B9B" w:rsidRPr="00622B9B">
        <w:rPr>
          <w:color w:val="000000"/>
        </w:rPr>
        <w:t>_______</w:t>
      </w:r>
      <w:r w:rsidRPr="00EF6595">
        <w:rPr>
          <w:color w:val="000000"/>
        </w:rPr>
        <w:br/>
        <w:t>_____________________________________________________________________</w:t>
      </w:r>
      <w:r w:rsidR="00622B9B" w:rsidRPr="00622B9B">
        <w:rPr>
          <w:color w:val="000000"/>
        </w:rPr>
        <w:t>_______</w:t>
      </w:r>
    </w:p>
    <w:p w:rsidR="00A50537" w:rsidRPr="00622B9B" w:rsidRDefault="00A50537" w:rsidP="004B4678">
      <w:pPr>
        <w:pStyle w:val="a5"/>
        <w:shd w:val="clear" w:color="auto" w:fill="FFFFFF"/>
        <w:spacing w:before="0" w:beforeAutospacing="0" w:after="0" w:afterAutospacing="0" w:line="285" w:lineRule="atLeast"/>
        <w:textAlignment w:val="baseline"/>
        <w:rPr>
          <w:color w:val="000000"/>
        </w:rPr>
      </w:pPr>
      <w:r>
        <w:rPr>
          <w:color w:val="000000"/>
        </w:rPr>
        <w:t>_____________________________________________________________________</w:t>
      </w:r>
      <w:r w:rsidR="00622B9B" w:rsidRPr="00622B9B">
        <w:rPr>
          <w:color w:val="000000"/>
        </w:rPr>
        <w:t>_______</w:t>
      </w:r>
    </w:p>
    <w:p w:rsidR="00F01B85" w:rsidRDefault="00EF6595" w:rsidP="00622B9B">
      <w:pPr>
        <w:pStyle w:val="a5"/>
        <w:shd w:val="clear" w:color="auto" w:fill="FFFFFF"/>
        <w:spacing w:before="0" w:beforeAutospacing="0" w:after="0" w:afterAutospacing="0" w:line="285" w:lineRule="atLeast"/>
        <w:ind w:right="55"/>
        <w:jc w:val="both"/>
        <w:textAlignment w:val="baseline"/>
        <w:rPr>
          <w:color w:val="000000"/>
        </w:rPr>
      </w:pPr>
      <w:r w:rsidRPr="00EF6595">
        <w:rPr>
          <w:color w:val="000000"/>
        </w:rPr>
        <w:t>     С основными требованиями Правил проведения конкурса на занятие</w:t>
      </w:r>
      <w:r w:rsidRPr="00EF6595">
        <w:rPr>
          <w:color w:val="000000"/>
        </w:rPr>
        <w:br/>
        <w:t>административной государственной должности корпуса «Б» и формирования</w:t>
      </w:r>
      <w:r w:rsidRPr="00EF6595">
        <w:rPr>
          <w:color w:val="000000"/>
        </w:rPr>
        <w:br/>
        <w:t xml:space="preserve">конкурсной комиссии </w:t>
      </w:r>
      <w:proofErr w:type="gramStart"/>
      <w:r w:rsidRPr="00EF6595">
        <w:rPr>
          <w:color w:val="000000"/>
        </w:rPr>
        <w:t>ознакомлен</w:t>
      </w:r>
      <w:proofErr w:type="gramEnd"/>
      <w:r w:rsidRPr="00EF6595">
        <w:rPr>
          <w:color w:val="000000"/>
        </w:rPr>
        <w:t xml:space="preserve"> (ознакомлена), согласен (согласна) и</w:t>
      </w:r>
      <w:r w:rsidRPr="00EF6595">
        <w:rPr>
          <w:color w:val="000000"/>
        </w:rPr>
        <w:br/>
        <w:t>обязуюсь их выполнять.</w:t>
      </w:r>
    </w:p>
    <w:p w:rsidR="00EF6595" w:rsidRPr="00EF6595" w:rsidRDefault="00EF6595" w:rsidP="00622B9B">
      <w:pPr>
        <w:pStyle w:val="a5"/>
        <w:shd w:val="clear" w:color="auto" w:fill="FFFFFF"/>
        <w:spacing w:before="0" w:beforeAutospacing="0" w:after="0" w:afterAutospacing="0" w:line="285" w:lineRule="atLeast"/>
        <w:ind w:right="55"/>
        <w:jc w:val="both"/>
        <w:textAlignment w:val="baseline"/>
        <w:rPr>
          <w:color w:val="000000"/>
        </w:rPr>
      </w:pPr>
      <w:r w:rsidRPr="00EF6595">
        <w:rPr>
          <w:color w:val="000000"/>
        </w:rPr>
        <w:t>     Отвечаю за подлинность представленных документов.</w:t>
      </w:r>
    </w:p>
    <w:p w:rsidR="00EF6595" w:rsidRPr="00EF6595" w:rsidRDefault="00EF6595" w:rsidP="00622B9B">
      <w:pPr>
        <w:pStyle w:val="a5"/>
        <w:shd w:val="clear" w:color="auto" w:fill="FFFFFF"/>
        <w:spacing w:before="0" w:beforeAutospacing="0" w:after="0" w:afterAutospacing="0" w:line="285" w:lineRule="atLeast"/>
        <w:ind w:right="55"/>
        <w:textAlignment w:val="baseline"/>
        <w:rPr>
          <w:color w:val="000000"/>
        </w:rPr>
      </w:pPr>
      <w:r w:rsidRPr="00EF6595">
        <w:rPr>
          <w:color w:val="000000"/>
        </w:rPr>
        <w:t>     Прилагаемые документы:</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______________________________________________</w:t>
      </w:r>
      <w:r w:rsidR="004B4678" w:rsidRPr="00622B9B">
        <w:rPr>
          <w:color w:val="000000"/>
        </w:rPr>
        <w:t>________</w:t>
      </w:r>
      <w:r w:rsidRPr="00EF6595">
        <w:rPr>
          <w:color w:val="000000"/>
        </w:rPr>
        <w:t>______________________</w:t>
      </w:r>
      <w:r w:rsidRPr="00EF6595">
        <w:rPr>
          <w:color w:val="000000"/>
        </w:rPr>
        <w:br/>
        <w:t>______________________________________</w:t>
      </w:r>
      <w:r w:rsidR="004B4678" w:rsidRPr="00622B9B">
        <w:rPr>
          <w:color w:val="000000"/>
        </w:rPr>
        <w:t>________</w:t>
      </w:r>
      <w:r w:rsidRPr="00EF6595">
        <w:rPr>
          <w:color w:val="000000"/>
        </w:rPr>
        <w:t>______________________________</w:t>
      </w:r>
      <w:r w:rsidRPr="00EF6595">
        <w:rPr>
          <w:color w:val="000000"/>
        </w:rPr>
        <w:br/>
        <w:t>______________________________________________________</w:t>
      </w:r>
      <w:r w:rsidR="004B4678" w:rsidRPr="00622B9B">
        <w:rPr>
          <w:color w:val="000000"/>
        </w:rPr>
        <w:t>________</w:t>
      </w:r>
      <w:r w:rsidRPr="00EF6595">
        <w:rPr>
          <w:color w:val="000000"/>
        </w:rPr>
        <w:t>______________</w:t>
      </w:r>
      <w:r w:rsidRPr="00EF6595">
        <w:rPr>
          <w:color w:val="000000"/>
        </w:rPr>
        <w:br/>
        <w:t>______________________________________________________________</w:t>
      </w:r>
      <w:r w:rsidR="004B4678" w:rsidRPr="00622B9B">
        <w:rPr>
          <w:color w:val="000000"/>
        </w:rPr>
        <w:t>________</w:t>
      </w:r>
      <w:r w:rsidRPr="00EF6595">
        <w:rPr>
          <w:color w:val="000000"/>
        </w:rPr>
        <w:t>______</w:t>
      </w:r>
      <w:r w:rsidRPr="00EF6595">
        <w:rPr>
          <w:color w:val="000000"/>
        </w:rPr>
        <w:br/>
        <w:t>____________________________________________________________________</w:t>
      </w:r>
      <w:r w:rsidR="004B4678" w:rsidRPr="00622B9B">
        <w:rPr>
          <w:color w:val="000000"/>
        </w:rPr>
        <w:t>________</w:t>
      </w:r>
      <w:r w:rsidRPr="00EF6595">
        <w:rPr>
          <w:color w:val="000000"/>
        </w:rPr>
        <w:br/>
        <w:t>____________________________________________________________________</w:t>
      </w:r>
      <w:r w:rsidR="004B4678" w:rsidRPr="00622B9B">
        <w:rPr>
          <w:color w:val="000000"/>
        </w:rPr>
        <w:t>________</w:t>
      </w:r>
      <w:r w:rsidRPr="00EF6595">
        <w:rPr>
          <w:color w:val="000000"/>
        </w:rPr>
        <w:br/>
        <w:t>____________________________________________________________________</w:t>
      </w:r>
      <w:r w:rsidR="004B4678" w:rsidRPr="00622B9B">
        <w:rPr>
          <w:color w:val="000000"/>
        </w:rPr>
        <w:t>________</w:t>
      </w:r>
      <w:r w:rsidRPr="00EF6595">
        <w:rPr>
          <w:color w:val="000000"/>
        </w:rPr>
        <w:br/>
        <w:t>____________________________________________________________________</w:t>
      </w:r>
      <w:r w:rsidR="004B4678" w:rsidRPr="00622B9B">
        <w:rPr>
          <w:color w:val="000000"/>
        </w:rPr>
        <w:t>________</w:t>
      </w:r>
      <w:r w:rsidRPr="00EF6595">
        <w:rPr>
          <w:color w:val="000000"/>
        </w:rPr>
        <w:br/>
        <w:t xml:space="preserve">      </w:t>
      </w:r>
      <w:r w:rsidR="004B4678" w:rsidRPr="00622B9B">
        <w:rPr>
          <w:color w:val="000000"/>
        </w:rPr>
        <w:t xml:space="preserve"> </w:t>
      </w:r>
      <w:r w:rsidRPr="00EF6595">
        <w:rPr>
          <w:color w:val="000000"/>
        </w:rPr>
        <w:t>Адрес и контактный телефон ___________________________________</w:t>
      </w:r>
      <w:r w:rsidR="002F0467">
        <w:rPr>
          <w:color w:val="000000"/>
        </w:rPr>
        <w:t>_____</w:t>
      </w:r>
      <w:r w:rsidR="004B4678" w:rsidRPr="00622B9B">
        <w:rPr>
          <w:color w:val="000000"/>
        </w:rPr>
        <w:t>_______</w:t>
      </w:r>
      <w:r w:rsidRPr="00EF6595">
        <w:rPr>
          <w:color w:val="000000"/>
        </w:rPr>
        <w:br/>
        <w:t>___________________________________________________</w:t>
      </w:r>
      <w:r w:rsidR="004B4678" w:rsidRPr="00622B9B">
        <w:rPr>
          <w:color w:val="000000"/>
        </w:rPr>
        <w:t>________</w:t>
      </w:r>
      <w:r w:rsidRPr="00EF6595">
        <w:rPr>
          <w:color w:val="000000"/>
        </w:rPr>
        <w:t>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        </w:t>
      </w:r>
      <w:r w:rsidR="00622B9B" w:rsidRPr="00622B9B">
        <w:rPr>
          <w:color w:val="000000"/>
        </w:rPr>
        <w:t xml:space="preserve">                                    </w:t>
      </w:r>
      <w:r w:rsidRPr="00EF6595">
        <w:rPr>
          <w:color w:val="000000"/>
        </w:rPr>
        <w:t>        ____________________________________</w:t>
      </w:r>
      <w:r w:rsidRPr="00EF6595">
        <w:rPr>
          <w:color w:val="000000"/>
        </w:rPr>
        <w:br/>
        <w:t>      (подпись)           </w:t>
      </w:r>
      <w:r w:rsidR="00622B9B" w:rsidRPr="00622B9B">
        <w:rPr>
          <w:color w:val="000000"/>
        </w:rPr>
        <w:t xml:space="preserve">                                                    </w:t>
      </w:r>
      <w:r w:rsidRPr="00EF6595">
        <w:rPr>
          <w:color w:val="000000"/>
        </w:rPr>
        <w:t>          (Ф.И.О. (при его наличии))</w:t>
      </w:r>
    </w:p>
    <w:p w:rsidR="00EF6595" w:rsidRPr="00EF6595" w:rsidRDefault="00EF6595" w:rsidP="002936A6">
      <w:pPr>
        <w:pStyle w:val="a5"/>
        <w:shd w:val="clear" w:color="auto" w:fill="FFFFFF"/>
        <w:spacing w:before="0" w:beforeAutospacing="0" w:after="360" w:afterAutospacing="0" w:line="285" w:lineRule="atLeast"/>
        <w:textAlignment w:val="baseline"/>
      </w:pPr>
      <w:r w:rsidRPr="00EF6595">
        <w:rPr>
          <w:color w:val="000000"/>
        </w:rPr>
        <w:t>      «____»_______________ 20__ г.</w:t>
      </w:r>
    </w:p>
    <w:p w:rsidR="00EF6595" w:rsidRPr="00EF6595" w:rsidRDefault="00EF6595" w:rsidP="00EF6595">
      <w:pPr>
        <w:rPr>
          <w:rFonts w:ascii="Times New Roman" w:hAnsi="Times New Roman" w:cs="Times New Roman"/>
          <w:sz w:val="28"/>
          <w:szCs w:val="28"/>
        </w:rPr>
      </w:pPr>
    </w:p>
    <w:p w:rsidR="008C57A3" w:rsidRPr="00EF6595" w:rsidRDefault="00EF6595" w:rsidP="0044721C">
      <w:pPr>
        <w:tabs>
          <w:tab w:val="left" w:pos="7785"/>
        </w:tabs>
        <w:rPr>
          <w:rFonts w:ascii="Times New Roman" w:hAnsi="Times New Roman" w:cs="Times New Roman"/>
          <w:sz w:val="24"/>
          <w:szCs w:val="24"/>
          <w:lang w:val="kk-KZ"/>
        </w:rPr>
      </w:pPr>
      <w:r w:rsidRPr="00EF6595">
        <w:rPr>
          <w:rFonts w:ascii="Times New Roman" w:hAnsi="Times New Roman" w:cs="Times New Roman"/>
          <w:sz w:val="28"/>
          <w:szCs w:val="28"/>
        </w:rPr>
        <w:tab/>
      </w: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sectPr w:rsidR="008C57A3" w:rsidRPr="00EF6595" w:rsidSect="00622B9B">
      <w:pgSz w:w="11906" w:h="16838"/>
      <w:pgMar w:top="567" w:right="849" w:bottom="567"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9538EF56"/>
    <w:lvl w:ilvl="0" w:tplc="43C42C62">
      <w:start w:val="1"/>
      <w:numFmt w:val="decimal"/>
      <w:lvlText w:val="%1)"/>
      <w:lvlJc w:val="left"/>
    </w:lvl>
    <w:lvl w:ilvl="1" w:tplc="3A985C00">
      <w:numFmt w:val="decimal"/>
      <w:lvlText w:val=""/>
      <w:lvlJc w:val="left"/>
    </w:lvl>
    <w:lvl w:ilvl="2" w:tplc="F968C780">
      <w:numFmt w:val="decimal"/>
      <w:lvlText w:val=""/>
      <w:lvlJc w:val="left"/>
    </w:lvl>
    <w:lvl w:ilvl="3" w:tplc="F962E6F0">
      <w:numFmt w:val="decimal"/>
      <w:lvlText w:val=""/>
      <w:lvlJc w:val="left"/>
    </w:lvl>
    <w:lvl w:ilvl="4" w:tplc="1428A874">
      <w:numFmt w:val="decimal"/>
      <w:lvlText w:val=""/>
      <w:lvlJc w:val="left"/>
    </w:lvl>
    <w:lvl w:ilvl="5" w:tplc="E0BADCD6">
      <w:numFmt w:val="decimal"/>
      <w:lvlText w:val=""/>
      <w:lvlJc w:val="left"/>
    </w:lvl>
    <w:lvl w:ilvl="6" w:tplc="AAE21C90">
      <w:numFmt w:val="decimal"/>
      <w:lvlText w:val=""/>
      <w:lvlJc w:val="left"/>
    </w:lvl>
    <w:lvl w:ilvl="7" w:tplc="0CA44FCC">
      <w:numFmt w:val="decimal"/>
      <w:lvlText w:val=""/>
      <w:lvlJc w:val="left"/>
    </w:lvl>
    <w:lvl w:ilvl="8" w:tplc="A7FC05AE">
      <w:numFmt w:val="decimal"/>
      <w:lvlText w:val=""/>
      <w:lvlJc w:val="left"/>
    </w:lvl>
  </w:abstractNum>
  <w:abstractNum w:abstractNumId="1">
    <w:nsid w:val="00000C15"/>
    <w:multiLevelType w:val="hybridMultilevel"/>
    <w:tmpl w:val="EC7E464A"/>
    <w:lvl w:ilvl="0" w:tplc="D6FE5D16">
      <w:start w:val="1"/>
      <w:numFmt w:val="decimal"/>
      <w:lvlText w:val="%1)"/>
      <w:lvlJc w:val="left"/>
    </w:lvl>
    <w:lvl w:ilvl="1" w:tplc="6B9E2886">
      <w:numFmt w:val="decimal"/>
      <w:lvlText w:val=""/>
      <w:lvlJc w:val="left"/>
    </w:lvl>
    <w:lvl w:ilvl="2" w:tplc="1F707A9A">
      <w:numFmt w:val="decimal"/>
      <w:lvlText w:val=""/>
      <w:lvlJc w:val="left"/>
    </w:lvl>
    <w:lvl w:ilvl="3" w:tplc="CB82E208">
      <w:numFmt w:val="decimal"/>
      <w:lvlText w:val=""/>
      <w:lvlJc w:val="left"/>
    </w:lvl>
    <w:lvl w:ilvl="4" w:tplc="D9F41A06">
      <w:numFmt w:val="decimal"/>
      <w:lvlText w:val=""/>
      <w:lvlJc w:val="left"/>
    </w:lvl>
    <w:lvl w:ilvl="5" w:tplc="AE884C08">
      <w:numFmt w:val="decimal"/>
      <w:lvlText w:val=""/>
      <w:lvlJc w:val="left"/>
    </w:lvl>
    <w:lvl w:ilvl="6" w:tplc="5A003B16">
      <w:numFmt w:val="decimal"/>
      <w:lvlText w:val=""/>
      <w:lvlJc w:val="left"/>
    </w:lvl>
    <w:lvl w:ilvl="7" w:tplc="226CEDD0">
      <w:numFmt w:val="decimal"/>
      <w:lvlText w:val=""/>
      <w:lvlJc w:val="left"/>
    </w:lvl>
    <w:lvl w:ilvl="8" w:tplc="E4BE021E">
      <w:numFmt w:val="decimal"/>
      <w:lvlText w:val=""/>
      <w:lvlJc w:val="left"/>
    </w:lvl>
  </w:abstractNum>
  <w:abstractNum w:abstractNumId="2">
    <w:nsid w:val="00001850"/>
    <w:multiLevelType w:val="hybridMultilevel"/>
    <w:tmpl w:val="37BA501A"/>
    <w:lvl w:ilvl="0" w:tplc="847AD2CC">
      <w:start w:val="1"/>
      <w:numFmt w:val="decimal"/>
      <w:lvlText w:val="%1)"/>
      <w:lvlJc w:val="left"/>
    </w:lvl>
    <w:lvl w:ilvl="1" w:tplc="63ECBC6C">
      <w:numFmt w:val="decimal"/>
      <w:lvlText w:val=""/>
      <w:lvlJc w:val="left"/>
    </w:lvl>
    <w:lvl w:ilvl="2" w:tplc="32C8706E">
      <w:numFmt w:val="decimal"/>
      <w:lvlText w:val=""/>
      <w:lvlJc w:val="left"/>
    </w:lvl>
    <w:lvl w:ilvl="3" w:tplc="BD446000">
      <w:numFmt w:val="decimal"/>
      <w:lvlText w:val=""/>
      <w:lvlJc w:val="left"/>
    </w:lvl>
    <w:lvl w:ilvl="4" w:tplc="35E61948">
      <w:numFmt w:val="decimal"/>
      <w:lvlText w:val=""/>
      <w:lvlJc w:val="left"/>
    </w:lvl>
    <w:lvl w:ilvl="5" w:tplc="39EEBC7C">
      <w:numFmt w:val="decimal"/>
      <w:lvlText w:val=""/>
      <w:lvlJc w:val="left"/>
    </w:lvl>
    <w:lvl w:ilvl="6" w:tplc="7A209EB8">
      <w:numFmt w:val="decimal"/>
      <w:lvlText w:val=""/>
      <w:lvlJc w:val="left"/>
    </w:lvl>
    <w:lvl w:ilvl="7" w:tplc="9B942CD8">
      <w:numFmt w:val="decimal"/>
      <w:lvlText w:val=""/>
      <w:lvlJc w:val="left"/>
    </w:lvl>
    <w:lvl w:ilvl="8" w:tplc="CC544CA0">
      <w:numFmt w:val="decimal"/>
      <w:lvlText w:val=""/>
      <w:lvlJc w:val="left"/>
    </w:lvl>
  </w:abstractNum>
  <w:abstractNum w:abstractNumId="3">
    <w:nsid w:val="000019DA"/>
    <w:multiLevelType w:val="hybridMultilevel"/>
    <w:tmpl w:val="15861CE8"/>
    <w:lvl w:ilvl="0" w:tplc="4C0E0E3C">
      <w:start w:val="24"/>
      <w:numFmt w:val="decimal"/>
      <w:lvlText w:val="%1."/>
      <w:lvlJc w:val="left"/>
    </w:lvl>
    <w:lvl w:ilvl="1" w:tplc="6C6CC950">
      <w:numFmt w:val="decimal"/>
      <w:lvlText w:val=""/>
      <w:lvlJc w:val="left"/>
    </w:lvl>
    <w:lvl w:ilvl="2" w:tplc="B7E8C78E">
      <w:numFmt w:val="decimal"/>
      <w:lvlText w:val=""/>
      <w:lvlJc w:val="left"/>
    </w:lvl>
    <w:lvl w:ilvl="3" w:tplc="0CF673F0">
      <w:numFmt w:val="decimal"/>
      <w:lvlText w:val=""/>
      <w:lvlJc w:val="left"/>
    </w:lvl>
    <w:lvl w:ilvl="4" w:tplc="273EF44A">
      <w:numFmt w:val="decimal"/>
      <w:lvlText w:val=""/>
      <w:lvlJc w:val="left"/>
    </w:lvl>
    <w:lvl w:ilvl="5" w:tplc="5D4824DE">
      <w:numFmt w:val="decimal"/>
      <w:lvlText w:val=""/>
      <w:lvlJc w:val="left"/>
    </w:lvl>
    <w:lvl w:ilvl="6" w:tplc="D6225816">
      <w:numFmt w:val="decimal"/>
      <w:lvlText w:val=""/>
      <w:lvlJc w:val="left"/>
    </w:lvl>
    <w:lvl w:ilvl="7" w:tplc="CFCC4DA4">
      <w:numFmt w:val="decimal"/>
      <w:lvlText w:val=""/>
      <w:lvlJc w:val="left"/>
    </w:lvl>
    <w:lvl w:ilvl="8" w:tplc="031ED0BA">
      <w:numFmt w:val="decimal"/>
      <w:lvlText w:val=""/>
      <w:lvlJc w:val="left"/>
    </w:lvl>
  </w:abstractNum>
  <w:abstractNum w:abstractNumId="4">
    <w:nsid w:val="0000251F"/>
    <w:multiLevelType w:val="hybridMultilevel"/>
    <w:tmpl w:val="8E909124"/>
    <w:lvl w:ilvl="0" w:tplc="A424732C">
      <w:start w:val="8"/>
      <w:numFmt w:val="decimal"/>
      <w:lvlText w:val="%1)"/>
      <w:lvlJc w:val="left"/>
    </w:lvl>
    <w:lvl w:ilvl="1" w:tplc="D98C47FA">
      <w:numFmt w:val="decimal"/>
      <w:lvlText w:val=""/>
      <w:lvlJc w:val="left"/>
    </w:lvl>
    <w:lvl w:ilvl="2" w:tplc="9CCE0D7A">
      <w:numFmt w:val="decimal"/>
      <w:lvlText w:val=""/>
      <w:lvlJc w:val="left"/>
    </w:lvl>
    <w:lvl w:ilvl="3" w:tplc="5B426AB6">
      <w:numFmt w:val="decimal"/>
      <w:lvlText w:val=""/>
      <w:lvlJc w:val="left"/>
    </w:lvl>
    <w:lvl w:ilvl="4" w:tplc="377028E4">
      <w:numFmt w:val="decimal"/>
      <w:lvlText w:val=""/>
      <w:lvlJc w:val="left"/>
    </w:lvl>
    <w:lvl w:ilvl="5" w:tplc="2B2ECAD2">
      <w:numFmt w:val="decimal"/>
      <w:lvlText w:val=""/>
      <w:lvlJc w:val="left"/>
    </w:lvl>
    <w:lvl w:ilvl="6" w:tplc="602ABD86">
      <w:numFmt w:val="decimal"/>
      <w:lvlText w:val=""/>
      <w:lvlJc w:val="left"/>
    </w:lvl>
    <w:lvl w:ilvl="7" w:tplc="5F48E35C">
      <w:numFmt w:val="decimal"/>
      <w:lvlText w:val=""/>
      <w:lvlJc w:val="left"/>
    </w:lvl>
    <w:lvl w:ilvl="8" w:tplc="EA02CB86">
      <w:numFmt w:val="decimal"/>
      <w:lvlText w:val=""/>
      <w:lvlJc w:val="left"/>
    </w:lvl>
  </w:abstractNum>
  <w:abstractNum w:abstractNumId="5">
    <w:nsid w:val="00002B00"/>
    <w:multiLevelType w:val="hybridMultilevel"/>
    <w:tmpl w:val="0D6E8C0C"/>
    <w:lvl w:ilvl="0" w:tplc="31FE6658">
      <w:start w:val="5"/>
      <w:numFmt w:val="decimal"/>
      <w:lvlText w:val="%1)"/>
      <w:lvlJc w:val="left"/>
    </w:lvl>
    <w:lvl w:ilvl="1" w:tplc="9CB08576">
      <w:numFmt w:val="decimal"/>
      <w:lvlText w:val=""/>
      <w:lvlJc w:val="left"/>
    </w:lvl>
    <w:lvl w:ilvl="2" w:tplc="5DFA928E">
      <w:numFmt w:val="decimal"/>
      <w:lvlText w:val=""/>
      <w:lvlJc w:val="left"/>
    </w:lvl>
    <w:lvl w:ilvl="3" w:tplc="C2E2EEBC">
      <w:numFmt w:val="decimal"/>
      <w:lvlText w:val=""/>
      <w:lvlJc w:val="left"/>
    </w:lvl>
    <w:lvl w:ilvl="4" w:tplc="21426998">
      <w:numFmt w:val="decimal"/>
      <w:lvlText w:val=""/>
      <w:lvlJc w:val="left"/>
    </w:lvl>
    <w:lvl w:ilvl="5" w:tplc="823260D6">
      <w:numFmt w:val="decimal"/>
      <w:lvlText w:val=""/>
      <w:lvlJc w:val="left"/>
    </w:lvl>
    <w:lvl w:ilvl="6" w:tplc="876CE2BE">
      <w:numFmt w:val="decimal"/>
      <w:lvlText w:val=""/>
      <w:lvlJc w:val="left"/>
    </w:lvl>
    <w:lvl w:ilvl="7" w:tplc="42E83944">
      <w:numFmt w:val="decimal"/>
      <w:lvlText w:val=""/>
      <w:lvlJc w:val="left"/>
    </w:lvl>
    <w:lvl w:ilvl="8" w:tplc="387C65A8">
      <w:numFmt w:val="decimal"/>
      <w:lvlText w:val=""/>
      <w:lvlJc w:val="left"/>
    </w:lvl>
  </w:abstractNum>
  <w:abstractNum w:abstractNumId="6">
    <w:nsid w:val="00003492"/>
    <w:multiLevelType w:val="hybridMultilevel"/>
    <w:tmpl w:val="CFE2B278"/>
    <w:lvl w:ilvl="0" w:tplc="57DAB812">
      <w:start w:val="4"/>
      <w:numFmt w:val="decimal"/>
      <w:lvlText w:val="%1)"/>
      <w:lvlJc w:val="left"/>
    </w:lvl>
    <w:lvl w:ilvl="1" w:tplc="FA38D430">
      <w:numFmt w:val="decimal"/>
      <w:lvlText w:val=""/>
      <w:lvlJc w:val="left"/>
    </w:lvl>
    <w:lvl w:ilvl="2" w:tplc="DA487F56">
      <w:numFmt w:val="decimal"/>
      <w:lvlText w:val=""/>
      <w:lvlJc w:val="left"/>
    </w:lvl>
    <w:lvl w:ilvl="3" w:tplc="A762C362">
      <w:numFmt w:val="decimal"/>
      <w:lvlText w:val=""/>
      <w:lvlJc w:val="left"/>
    </w:lvl>
    <w:lvl w:ilvl="4" w:tplc="38489F50">
      <w:numFmt w:val="decimal"/>
      <w:lvlText w:val=""/>
      <w:lvlJc w:val="left"/>
    </w:lvl>
    <w:lvl w:ilvl="5" w:tplc="409E4114">
      <w:numFmt w:val="decimal"/>
      <w:lvlText w:val=""/>
      <w:lvlJc w:val="left"/>
    </w:lvl>
    <w:lvl w:ilvl="6" w:tplc="08FE72B4">
      <w:numFmt w:val="decimal"/>
      <w:lvlText w:val=""/>
      <w:lvlJc w:val="left"/>
    </w:lvl>
    <w:lvl w:ilvl="7" w:tplc="F2F8DD7A">
      <w:numFmt w:val="decimal"/>
      <w:lvlText w:val=""/>
      <w:lvlJc w:val="left"/>
    </w:lvl>
    <w:lvl w:ilvl="8" w:tplc="389AB396">
      <w:numFmt w:val="decimal"/>
      <w:lvlText w:val=""/>
      <w:lvlJc w:val="left"/>
    </w:lvl>
  </w:abstractNum>
  <w:abstractNum w:abstractNumId="7">
    <w:nsid w:val="00003807"/>
    <w:multiLevelType w:val="hybridMultilevel"/>
    <w:tmpl w:val="A414321A"/>
    <w:lvl w:ilvl="0" w:tplc="5FFCA298">
      <w:start w:val="4"/>
      <w:numFmt w:val="decimal"/>
      <w:lvlText w:val="%1)"/>
      <w:lvlJc w:val="left"/>
    </w:lvl>
    <w:lvl w:ilvl="1" w:tplc="2CF064F0">
      <w:numFmt w:val="decimal"/>
      <w:lvlText w:val=""/>
      <w:lvlJc w:val="left"/>
    </w:lvl>
    <w:lvl w:ilvl="2" w:tplc="CB30716C">
      <w:numFmt w:val="decimal"/>
      <w:lvlText w:val=""/>
      <w:lvlJc w:val="left"/>
    </w:lvl>
    <w:lvl w:ilvl="3" w:tplc="DAF0C670">
      <w:numFmt w:val="decimal"/>
      <w:lvlText w:val=""/>
      <w:lvlJc w:val="left"/>
    </w:lvl>
    <w:lvl w:ilvl="4" w:tplc="51C2DDE6">
      <w:numFmt w:val="decimal"/>
      <w:lvlText w:val=""/>
      <w:lvlJc w:val="left"/>
    </w:lvl>
    <w:lvl w:ilvl="5" w:tplc="3EF2398A">
      <w:numFmt w:val="decimal"/>
      <w:lvlText w:val=""/>
      <w:lvlJc w:val="left"/>
    </w:lvl>
    <w:lvl w:ilvl="6" w:tplc="BA8E8B2C">
      <w:numFmt w:val="decimal"/>
      <w:lvlText w:val=""/>
      <w:lvlJc w:val="left"/>
    </w:lvl>
    <w:lvl w:ilvl="7" w:tplc="B3E02BF6">
      <w:numFmt w:val="decimal"/>
      <w:lvlText w:val=""/>
      <w:lvlJc w:val="left"/>
    </w:lvl>
    <w:lvl w:ilvl="8" w:tplc="C2EA460C">
      <w:numFmt w:val="decimal"/>
      <w:lvlText w:val=""/>
      <w:lvlJc w:val="left"/>
    </w:lvl>
  </w:abstractNum>
  <w:abstractNum w:abstractNumId="8">
    <w:nsid w:val="000039CE"/>
    <w:multiLevelType w:val="hybridMultilevel"/>
    <w:tmpl w:val="CA4A09DA"/>
    <w:lvl w:ilvl="0" w:tplc="323EC110">
      <w:start w:val="2"/>
      <w:numFmt w:val="decimal"/>
      <w:lvlText w:val="%1)"/>
      <w:lvlJc w:val="left"/>
    </w:lvl>
    <w:lvl w:ilvl="1" w:tplc="3A46E3C6">
      <w:numFmt w:val="decimal"/>
      <w:lvlText w:val=""/>
      <w:lvlJc w:val="left"/>
    </w:lvl>
    <w:lvl w:ilvl="2" w:tplc="BAFE51AE">
      <w:numFmt w:val="decimal"/>
      <w:lvlText w:val=""/>
      <w:lvlJc w:val="left"/>
    </w:lvl>
    <w:lvl w:ilvl="3" w:tplc="F02C86C8">
      <w:numFmt w:val="decimal"/>
      <w:lvlText w:val=""/>
      <w:lvlJc w:val="left"/>
    </w:lvl>
    <w:lvl w:ilvl="4" w:tplc="4B56AF74">
      <w:numFmt w:val="decimal"/>
      <w:lvlText w:val=""/>
      <w:lvlJc w:val="left"/>
    </w:lvl>
    <w:lvl w:ilvl="5" w:tplc="84A8875A">
      <w:numFmt w:val="decimal"/>
      <w:lvlText w:val=""/>
      <w:lvlJc w:val="left"/>
    </w:lvl>
    <w:lvl w:ilvl="6" w:tplc="31C49E98">
      <w:numFmt w:val="decimal"/>
      <w:lvlText w:val=""/>
      <w:lvlJc w:val="left"/>
    </w:lvl>
    <w:lvl w:ilvl="7" w:tplc="C9821118">
      <w:numFmt w:val="decimal"/>
      <w:lvlText w:val=""/>
      <w:lvlJc w:val="left"/>
    </w:lvl>
    <w:lvl w:ilvl="8" w:tplc="4C8CE49A">
      <w:numFmt w:val="decimal"/>
      <w:lvlText w:val=""/>
      <w:lvlJc w:val="left"/>
    </w:lvl>
  </w:abstractNum>
  <w:abstractNum w:abstractNumId="9">
    <w:nsid w:val="00004D54"/>
    <w:multiLevelType w:val="hybridMultilevel"/>
    <w:tmpl w:val="F670C53A"/>
    <w:lvl w:ilvl="0" w:tplc="C81E9D06">
      <w:start w:val="1"/>
      <w:numFmt w:val="decimal"/>
      <w:lvlText w:val="%1)"/>
      <w:lvlJc w:val="left"/>
    </w:lvl>
    <w:lvl w:ilvl="1" w:tplc="76CA9C6C">
      <w:numFmt w:val="decimal"/>
      <w:lvlText w:val=""/>
      <w:lvlJc w:val="left"/>
    </w:lvl>
    <w:lvl w:ilvl="2" w:tplc="8814E938">
      <w:numFmt w:val="decimal"/>
      <w:lvlText w:val=""/>
      <w:lvlJc w:val="left"/>
    </w:lvl>
    <w:lvl w:ilvl="3" w:tplc="8C703FD8">
      <w:numFmt w:val="decimal"/>
      <w:lvlText w:val=""/>
      <w:lvlJc w:val="left"/>
    </w:lvl>
    <w:lvl w:ilvl="4" w:tplc="BD12E22E">
      <w:numFmt w:val="decimal"/>
      <w:lvlText w:val=""/>
      <w:lvlJc w:val="left"/>
    </w:lvl>
    <w:lvl w:ilvl="5" w:tplc="B8E47A98">
      <w:numFmt w:val="decimal"/>
      <w:lvlText w:val=""/>
      <w:lvlJc w:val="left"/>
    </w:lvl>
    <w:lvl w:ilvl="6" w:tplc="7C286FB4">
      <w:numFmt w:val="decimal"/>
      <w:lvlText w:val=""/>
      <w:lvlJc w:val="left"/>
    </w:lvl>
    <w:lvl w:ilvl="7" w:tplc="B79095BE">
      <w:numFmt w:val="decimal"/>
      <w:lvlText w:val=""/>
      <w:lvlJc w:val="left"/>
    </w:lvl>
    <w:lvl w:ilvl="8" w:tplc="42C869F2">
      <w:numFmt w:val="decimal"/>
      <w:lvlText w:val=""/>
      <w:lvlJc w:val="left"/>
    </w:lvl>
  </w:abstractNum>
  <w:abstractNum w:abstractNumId="10">
    <w:nsid w:val="00004FF8"/>
    <w:multiLevelType w:val="hybridMultilevel"/>
    <w:tmpl w:val="31A25964"/>
    <w:lvl w:ilvl="0" w:tplc="E4821180">
      <w:start w:val="1"/>
      <w:numFmt w:val="decimal"/>
      <w:lvlText w:val="%1)"/>
      <w:lvlJc w:val="left"/>
    </w:lvl>
    <w:lvl w:ilvl="1" w:tplc="DA941F18">
      <w:numFmt w:val="decimal"/>
      <w:lvlText w:val=""/>
      <w:lvlJc w:val="left"/>
    </w:lvl>
    <w:lvl w:ilvl="2" w:tplc="38742AAC">
      <w:numFmt w:val="decimal"/>
      <w:lvlText w:val=""/>
      <w:lvlJc w:val="left"/>
    </w:lvl>
    <w:lvl w:ilvl="3" w:tplc="51E2D46A">
      <w:numFmt w:val="decimal"/>
      <w:lvlText w:val=""/>
      <w:lvlJc w:val="left"/>
    </w:lvl>
    <w:lvl w:ilvl="4" w:tplc="7EFE6852">
      <w:numFmt w:val="decimal"/>
      <w:lvlText w:val=""/>
      <w:lvlJc w:val="left"/>
    </w:lvl>
    <w:lvl w:ilvl="5" w:tplc="74CE5E6A">
      <w:numFmt w:val="decimal"/>
      <w:lvlText w:val=""/>
      <w:lvlJc w:val="left"/>
    </w:lvl>
    <w:lvl w:ilvl="6" w:tplc="A03ED5B4">
      <w:numFmt w:val="decimal"/>
      <w:lvlText w:val=""/>
      <w:lvlJc w:val="left"/>
    </w:lvl>
    <w:lvl w:ilvl="7" w:tplc="0F7A3BC4">
      <w:numFmt w:val="decimal"/>
      <w:lvlText w:val=""/>
      <w:lvlJc w:val="left"/>
    </w:lvl>
    <w:lvl w:ilvl="8" w:tplc="20246E36">
      <w:numFmt w:val="decimal"/>
      <w:lvlText w:val=""/>
      <w:lvlJc w:val="left"/>
    </w:lvl>
  </w:abstractNum>
  <w:abstractNum w:abstractNumId="11">
    <w:nsid w:val="00005064"/>
    <w:multiLevelType w:val="hybridMultilevel"/>
    <w:tmpl w:val="1886238A"/>
    <w:lvl w:ilvl="0" w:tplc="D9A4070E">
      <w:start w:val="25"/>
      <w:numFmt w:val="decimal"/>
      <w:lvlText w:val="%1."/>
      <w:lvlJc w:val="left"/>
    </w:lvl>
    <w:lvl w:ilvl="1" w:tplc="1E68EDCC">
      <w:numFmt w:val="decimal"/>
      <w:lvlText w:val=""/>
      <w:lvlJc w:val="left"/>
    </w:lvl>
    <w:lvl w:ilvl="2" w:tplc="4A9CAF24">
      <w:numFmt w:val="decimal"/>
      <w:lvlText w:val=""/>
      <w:lvlJc w:val="left"/>
    </w:lvl>
    <w:lvl w:ilvl="3" w:tplc="8D18568C">
      <w:numFmt w:val="decimal"/>
      <w:lvlText w:val=""/>
      <w:lvlJc w:val="left"/>
    </w:lvl>
    <w:lvl w:ilvl="4" w:tplc="C352BF3E">
      <w:numFmt w:val="decimal"/>
      <w:lvlText w:val=""/>
      <w:lvlJc w:val="left"/>
    </w:lvl>
    <w:lvl w:ilvl="5" w:tplc="37786E76">
      <w:numFmt w:val="decimal"/>
      <w:lvlText w:val=""/>
      <w:lvlJc w:val="left"/>
    </w:lvl>
    <w:lvl w:ilvl="6" w:tplc="0B0C0958">
      <w:numFmt w:val="decimal"/>
      <w:lvlText w:val=""/>
      <w:lvlJc w:val="left"/>
    </w:lvl>
    <w:lvl w:ilvl="7" w:tplc="C0F4EDA2">
      <w:numFmt w:val="decimal"/>
      <w:lvlText w:val=""/>
      <w:lvlJc w:val="left"/>
    </w:lvl>
    <w:lvl w:ilvl="8" w:tplc="EEF60FE4">
      <w:numFmt w:val="decimal"/>
      <w:lvlText w:val=""/>
      <w:lvlJc w:val="left"/>
    </w:lvl>
  </w:abstractNum>
  <w:abstractNum w:abstractNumId="12">
    <w:nsid w:val="0000513E"/>
    <w:multiLevelType w:val="hybridMultilevel"/>
    <w:tmpl w:val="73E0D0E2"/>
    <w:lvl w:ilvl="0" w:tplc="EFEA62F2">
      <w:start w:val="1"/>
      <w:numFmt w:val="bullet"/>
      <w:lvlText w:val="в"/>
      <w:lvlJc w:val="left"/>
    </w:lvl>
    <w:lvl w:ilvl="1" w:tplc="5F18AF66">
      <w:start w:val="1"/>
      <w:numFmt w:val="decimal"/>
      <w:lvlText w:val="%2)"/>
      <w:lvlJc w:val="left"/>
    </w:lvl>
    <w:lvl w:ilvl="2" w:tplc="5A7A74A0">
      <w:numFmt w:val="decimal"/>
      <w:lvlText w:val=""/>
      <w:lvlJc w:val="left"/>
    </w:lvl>
    <w:lvl w:ilvl="3" w:tplc="7DA49B8C">
      <w:numFmt w:val="decimal"/>
      <w:lvlText w:val=""/>
      <w:lvlJc w:val="left"/>
    </w:lvl>
    <w:lvl w:ilvl="4" w:tplc="F33A967A">
      <w:numFmt w:val="decimal"/>
      <w:lvlText w:val=""/>
      <w:lvlJc w:val="left"/>
    </w:lvl>
    <w:lvl w:ilvl="5" w:tplc="6A3E2954">
      <w:numFmt w:val="decimal"/>
      <w:lvlText w:val=""/>
      <w:lvlJc w:val="left"/>
    </w:lvl>
    <w:lvl w:ilvl="6" w:tplc="D24C2A6E">
      <w:numFmt w:val="decimal"/>
      <w:lvlText w:val=""/>
      <w:lvlJc w:val="left"/>
    </w:lvl>
    <w:lvl w:ilvl="7" w:tplc="3BAEEB7C">
      <w:numFmt w:val="decimal"/>
      <w:lvlText w:val=""/>
      <w:lvlJc w:val="left"/>
    </w:lvl>
    <w:lvl w:ilvl="8" w:tplc="B15CB9FA">
      <w:numFmt w:val="decimal"/>
      <w:lvlText w:val=""/>
      <w:lvlJc w:val="left"/>
    </w:lvl>
  </w:abstractNum>
  <w:abstractNum w:abstractNumId="13">
    <w:nsid w:val="00005C46"/>
    <w:multiLevelType w:val="hybridMultilevel"/>
    <w:tmpl w:val="732AAF78"/>
    <w:lvl w:ilvl="0" w:tplc="0D7A8728">
      <w:start w:val="3"/>
      <w:numFmt w:val="decimal"/>
      <w:lvlText w:val="%1)"/>
      <w:lvlJc w:val="left"/>
    </w:lvl>
    <w:lvl w:ilvl="1" w:tplc="7EAC1D9C">
      <w:numFmt w:val="decimal"/>
      <w:lvlText w:val=""/>
      <w:lvlJc w:val="left"/>
    </w:lvl>
    <w:lvl w:ilvl="2" w:tplc="506837BC">
      <w:numFmt w:val="decimal"/>
      <w:lvlText w:val=""/>
      <w:lvlJc w:val="left"/>
    </w:lvl>
    <w:lvl w:ilvl="3" w:tplc="B1D6EFDA">
      <w:numFmt w:val="decimal"/>
      <w:lvlText w:val=""/>
      <w:lvlJc w:val="left"/>
    </w:lvl>
    <w:lvl w:ilvl="4" w:tplc="31969E30">
      <w:numFmt w:val="decimal"/>
      <w:lvlText w:val=""/>
      <w:lvlJc w:val="left"/>
    </w:lvl>
    <w:lvl w:ilvl="5" w:tplc="3E220C44">
      <w:numFmt w:val="decimal"/>
      <w:lvlText w:val=""/>
      <w:lvlJc w:val="left"/>
    </w:lvl>
    <w:lvl w:ilvl="6" w:tplc="E4623436">
      <w:numFmt w:val="decimal"/>
      <w:lvlText w:val=""/>
      <w:lvlJc w:val="left"/>
    </w:lvl>
    <w:lvl w:ilvl="7" w:tplc="50B805B0">
      <w:numFmt w:val="decimal"/>
      <w:lvlText w:val=""/>
      <w:lvlJc w:val="left"/>
    </w:lvl>
    <w:lvl w:ilvl="8" w:tplc="826AB9EC">
      <w:numFmt w:val="decimal"/>
      <w:lvlText w:val=""/>
      <w:lvlJc w:val="left"/>
    </w:lvl>
  </w:abstractNum>
  <w:abstractNum w:abstractNumId="14">
    <w:nsid w:val="00006270"/>
    <w:multiLevelType w:val="hybridMultilevel"/>
    <w:tmpl w:val="CDF00FD2"/>
    <w:lvl w:ilvl="0" w:tplc="3D427BF0">
      <w:start w:val="1"/>
      <w:numFmt w:val="decimal"/>
      <w:lvlText w:val="%1)"/>
      <w:lvlJc w:val="left"/>
    </w:lvl>
    <w:lvl w:ilvl="1" w:tplc="1C3A438C">
      <w:numFmt w:val="decimal"/>
      <w:lvlText w:val=""/>
      <w:lvlJc w:val="left"/>
    </w:lvl>
    <w:lvl w:ilvl="2" w:tplc="C976723C">
      <w:numFmt w:val="decimal"/>
      <w:lvlText w:val=""/>
      <w:lvlJc w:val="left"/>
    </w:lvl>
    <w:lvl w:ilvl="3" w:tplc="0B6EB7DA">
      <w:numFmt w:val="decimal"/>
      <w:lvlText w:val=""/>
      <w:lvlJc w:val="left"/>
    </w:lvl>
    <w:lvl w:ilvl="4" w:tplc="C638C8E4">
      <w:numFmt w:val="decimal"/>
      <w:lvlText w:val=""/>
      <w:lvlJc w:val="left"/>
    </w:lvl>
    <w:lvl w:ilvl="5" w:tplc="6854DFE6">
      <w:numFmt w:val="decimal"/>
      <w:lvlText w:val=""/>
      <w:lvlJc w:val="left"/>
    </w:lvl>
    <w:lvl w:ilvl="6" w:tplc="306C25B8">
      <w:numFmt w:val="decimal"/>
      <w:lvlText w:val=""/>
      <w:lvlJc w:val="left"/>
    </w:lvl>
    <w:lvl w:ilvl="7" w:tplc="608402D4">
      <w:numFmt w:val="decimal"/>
      <w:lvlText w:val=""/>
      <w:lvlJc w:val="left"/>
    </w:lvl>
    <w:lvl w:ilvl="8" w:tplc="E8A48070">
      <w:numFmt w:val="decimal"/>
      <w:lvlText w:val=""/>
      <w:lvlJc w:val="left"/>
    </w:lvl>
  </w:abstractNum>
  <w:abstractNum w:abstractNumId="15">
    <w:nsid w:val="00006D69"/>
    <w:multiLevelType w:val="hybridMultilevel"/>
    <w:tmpl w:val="5CAA3B1A"/>
    <w:lvl w:ilvl="0" w:tplc="E47E7894">
      <w:start w:val="4"/>
      <w:numFmt w:val="decimal"/>
      <w:lvlText w:val="%1)"/>
      <w:lvlJc w:val="left"/>
    </w:lvl>
    <w:lvl w:ilvl="1" w:tplc="570CCE46">
      <w:numFmt w:val="decimal"/>
      <w:lvlText w:val=""/>
      <w:lvlJc w:val="left"/>
    </w:lvl>
    <w:lvl w:ilvl="2" w:tplc="E38CF062">
      <w:numFmt w:val="decimal"/>
      <w:lvlText w:val=""/>
      <w:lvlJc w:val="left"/>
    </w:lvl>
    <w:lvl w:ilvl="3" w:tplc="8DCE9F42">
      <w:numFmt w:val="decimal"/>
      <w:lvlText w:val=""/>
      <w:lvlJc w:val="left"/>
    </w:lvl>
    <w:lvl w:ilvl="4" w:tplc="2E3ABC04">
      <w:numFmt w:val="decimal"/>
      <w:lvlText w:val=""/>
      <w:lvlJc w:val="left"/>
    </w:lvl>
    <w:lvl w:ilvl="5" w:tplc="724AEB50">
      <w:numFmt w:val="decimal"/>
      <w:lvlText w:val=""/>
      <w:lvlJc w:val="left"/>
    </w:lvl>
    <w:lvl w:ilvl="6" w:tplc="F6B40AE2">
      <w:numFmt w:val="decimal"/>
      <w:lvlText w:val=""/>
      <w:lvlJc w:val="left"/>
    </w:lvl>
    <w:lvl w:ilvl="7" w:tplc="E2FEF0A6">
      <w:numFmt w:val="decimal"/>
      <w:lvlText w:val=""/>
      <w:lvlJc w:val="left"/>
    </w:lvl>
    <w:lvl w:ilvl="8" w:tplc="A53C7D18">
      <w:numFmt w:val="decimal"/>
      <w:lvlText w:val=""/>
      <w:lvlJc w:val="left"/>
    </w:lvl>
  </w:abstractNum>
  <w:abstractNum w:abstractNumId="16">
    <w:nsid w:val="00007282"/>
    <w:multiLevelType w:val="hybridMultilevel"/>
    <w:tmpl w:val="5D829FDE"/>
    <w:lvl w:ilvl="0" w:tplc="A5E6E7B6">
      <w:start w:val="2"/>
      <w:numFmt w:val="decimal"/>
      <w:lvlText w:val="%1)"/>
      <w:lvlJc w:val="left"/>
    </w:lvl>
    <w:lvl w:ilvl="1" w:tplc="B2142DBE">
      <w:numFmt w:val="decimal"/>
      <w:lvlText w:val=""/>
      <w:lvlJc w:val="left"/>
    </w:lvl>
    <w:lvl w:ilvl="2" w:tplc="23F82E52">
      <w:numFmt w:val="decimal"/>
      <w:lvlText w:val=""/>
      <w:lvlJc w:val="left"/>
    </w:lvl>
    <w:lvl w:ilvl="3" w:tplc="70FCD6B4">
      <w:numFmt w:val="decimal"/>
      <w:lvlText w:val=""/>
      <w:lvlJc w:val="left"/>
    </w:lvl>
    <w:lvl w:ilvl="4" w:tplc="3DB6F16A">
      <w:numFmt w:val="decimal"/>
      <w:lvlText w:val=""/>
      <w:lvlJc w:val="left"/>
    </w:lvl>
    <w:lvl w:ilvl="5" w:tplc="F2A8D32C">
      <w:numFmt w:val="decimal"/>
      <w:lvlText w:val=""/>
      <w:lvlJc w:val="left"/>
    </w:lvl>
    <w:lvl w:ilvl="6" w:tplc="BE86A20E">
      <w:numFmt w:val="decimal"/>
      <w:lvlText w:val=""/>
      <w:lvlJc w:val="left"/>
    </w:lvl>
    <w:lvl w:ilvl="7" w:tplc="706C43D4">
      <w:numFmt w:val="decimal"/>
      <w:lvlText w:val=""/>
      <w:lvlJc w:val="left"/>
    </w:lvl>
    <w:lvl w:ilvl="8" w:tplc="AD88BFC6">
      <w:numFmt w:val="decimal"/>
      <w:lvlText w:val=""/>
      <w:lvlJc w:val="left"/>
    </w:lvl>
  </w:abstractNum>
  <w:abstractNum w:abstractNumId="17">
    <w:nsid w:val="02A80CAF"/>
    <w:multiLevelType w:val="hybridMultilevel"/>
    <w:tmpl w:val="FBD240DC"/>
    <w:lvl w:ilvl="0" w:tplc="0DF030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C2EA6"/>
    <w:multiLevelType w:val="hybridMultilevel"/>
    <w:tmpl w:val="6A7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CD43AC9"/>
    <w:multiLevelType w:val="hybridMultilevel"/>
    <w:tmpl w:val="F15845BA"/>
    <w:lvl w:ilvl="0" w:tplc="AD5AF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BB6CA0"/>
    <w:multiLevelType w:val="hybridMultilevel"/>
    <w:tmpl w:val="95F67048"/>
    <w:lvl w:ilvl="0" w:tplc="D6A04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9136845"/>
    <w:multiLevelType w:val="hybridMultilevel"/>
    <w:tmpl w:val="FE6634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D457D2"/>
    <w:multiLevelType w:val="hybridMultilevel"/>
    <w:tmpl w:val="FB22D9C0"/>
    <w:lvl w:ilvl="0" w:tplc="63D426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7C35539"/>
    <w:multiLevelType w:val="hybridMultilevel"/>
    <w:tmpl w:val="B27E10E6"/>
    <w:lvl w:ilvl="0" w:tplc="0A9A25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B8458B0"/>
    <w:multiLevelType w:val="hybridMultilevel"/>
    <w:tmpl w:val="F32687BE"/>
    <w:lvl w:ilvl="0" w:tplc="1BDC4322">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792C28"/>
    <w:multiLevelType w:val="hybridMultilevel"/>
    <w:tmpl w:val="CCD0DC78"/>
    <w:lvl w:ilvl="0" w:tplc="B7223A9C">
      <w:start w:val="1"/>
      <w:numFmt w:val="decimal"/>
      <w:lvlText w:val="%1."/>
      <w:lvlJc w:val="left"/>
      <w:pPr>
        <w:ind w:left="786" w:hanging="360"/>
      </w:pPr>
      <w:rPr>
        <w:rFonts w:asciiTheme="minorHAnsi" w:hAnsiTheme="minorHAnsi" w:cstheme="minorBidi" w:hint="default"/>
        <w:sz w:val="1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B4702"/>
    <w:multiLevelType w:val="hybridMultilevel"/>
    <w:tmpl w:val="A664DDFE"/>
    <w:lvl w:ilvl="0" w:tplc="DB7CA4B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71005205"/>
    <w:multiLevelType w:val="hybridMultilevel"/>
    <w:tmpl w:val="6400F132"/>
    <w:lvl w:ilvl="0" w:tplc="1DC6B37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37"/>
  </w:num>
  <w:num w:numId="2">
    <w:abstractNumId w:val="38"/>
  </w:num>
  <w:num w:numId="3">
    <w:abstractNumId w:val="20"/>
  </w:num>
  <w:num w:numId="4">
    <w:abstractNumId w:val="33"/>
  </w:num>
  <w:num w:numId="5">
    <w:abstractNumId w:val="21"/>
  </w:num>
  <w:num w:numId="6">
    <w:abstractNumId w:val="27"/>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25"/>
  </w:num>
  <w:num w:numId="12">
    <w:abstractNumId w:val="36"/>
  </w:num>
  <w:num w:numId="13">
    <w:abstractNumId w:val="41"/>
  </w:num>
  <w:num w:numId="14">
    <w:abstractNumId w:val="34"/>
  </w:num>
  <w:num w:numId="15">
    <w:abstractNumId w:val="26"/>
  </w:num>
  <w:num w:numId="16">
    <w:abstractNumId w:val="12"/>
  </w:num>
  <w:num w:numId="17">
    <w:abstractNumId w:val="15"/>
  </w:num>
  <w:num w:numId="18">
    <w:abstractNumId w:val="2"/>
  </w:num>
  <w:num w:numId="19">
    <w:abstractNumId w:val="5"/>
  </w:num>
  <w:num w:numId="20">
    <w:abstractNumId w:val="1"/>
  </w:num>
  <w:num w:numId="21">
    <w:abstractNumId w:val="7"/>
  </w:num>
  <w:num w:numId="22">
    <w:abstractNumId w:val="9"/>
  </w:num>
  <w:num w:numId="23">
    <w:abstractNumId w:val="8"/>
  </w:num>
  <w:num w:numId="24">
    <w:abstractNumId w:val="29"/>
  </w:num>
  <w:num w:numId="25">
    <w:abstractNumId w:val="0"/>
  </w:num>
  <w:num w:numId="26">
    <w:abstractNumId w:val="16"/>
  </w:num>
  <w:num w:numId="27">
    <w:abstractNumId w:val="4"/>
  </w:num>
  <w:num w:numId="28">
    <w:abstractNumId w:val="40"/>
  </w:num>
  <w:num w:numId="29">
    <w:abstractNumId w:val="10"/>
  </w:num>
  <w:num w:numId="30">
    <w:abstractNumId w:val="13"/>
  </w:num>
  <w:num w:numId="31">
    <w:abstractNumId w:val="28"/>
  </w:num>
  <w:num w:numId="32">
    <w:abstractNumId w:val="23"/>
  </w:num>
  <w:num w:numId="33">
    <w:abstractNumId w:val="17"/>
  </w:num>
  <w:num w:numId="34">
    <w:abstractNumId w:val="32"/>
  </w:num>
  <w:num w:numId="35">
    <w:abstractNumId w:val="14"/>
  </w:num>
  <w:num w:numId="36">
    <w:abstractNumId w:val="6"/>
  </w:num>
  <w:num w:numId="37">
    <w:abstractNumId w:val="35"/>
  </w:num>
  <w:num w:numId="38">
    <w:abstractNumId w:val="19"/>
  </w:num>
  <w:num w:numId="39">
    <w:abstractNumId w:val="39"/>
  </w:num>
  <w:num w:numId="40">
    <w:abstractNumId w:val="31"/>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CC"/>
    <w:rsid w:val="00000655"/>
    <w:rsid w:val="00000F10"/>
    <w:rsid w:val="00002666"/>
    <w:rsid w:val="00003F0F"/>
    <w:rsid w:val="00003F1C"/>
    <w:rsid w:val="000040A3"/>
    <w:rsid w:val="0000485E"/>
    <w:rsid w:val="00004F89"/>
    <w:rsid w:val="00005467"/>
    <w:rsid w:val="00006117"/>
    <w:rsid w:val="000068F6"/>
    <w:rsid w:val="000079B9"/>
    <w:rsid w:val="0001087E"/>
    <w:rsid w:val="0001119D"/>
    <w:rsid w:val="00011937"/>
    <w:rsid w:val="000126FB"/>
    <w:rsid w:val="00012BD5"/>
    <w:rsid w:val="00012F68"/>
    <w:rsid w:val="00014ACF"/>
    <w:rsid w:val="00014F58"/>
    <w:rsid w:val="00015045"/>
    <w:rsid w:val="000161E5"/>
    <w:rsid w:val="00016711"/>
    <w:rsid w:val="000170FF"/>
    <w:rsid w:val="0001722D"/>
    <w:rsid w:val="00017414"/>
    <w:rsid w:val="00021EB3"/>
    <w:rsid w:val="00022023"/>
    <w:rsid w:val="00022B69"/>
    <w:rsid w:val="0002708D"/>
    <w:rsid w:val="00030708"/>
    <w:rsid w:val="00033454"/>
    <w:rsid w:val="00035D12"/>
    <w:rsid w:val="000404A8"/>
    <w:rsid w:val="0004233A"/>
    <w:rsid w:val="00042772"/>
    <w:rsid w:val="000436C0"/>
    <w:rsid w:val="000437B0"/>
    <w:rsid w:val="000437BC"/>
    <w:rsid w:val="00044985"/>
    <w:rsid w:val="00044C20"/>
    <w:rsid w:val="00045792"/>
    <w:rsid w:val="0004722B"/>
    <w:rsid w:val="0004753B"/>
    <w:rsid w:val="00047602"/>
    <w:rsid w:val="00047F7C"/>
    <w:rsid w:val="00055BE7"/>
    <w:rsid w:val="00056518"/>
    <w:rsid w:val="0006006C"/>
    <w:rsid w:val="00062423"/>
    <w:rsid w:val="0006257B"/>
    <w:rsid w:val="00062E38"/>
    <w:rsid w:val="0006318F"/>
    <w:rsid w:val="00064C28"/>
    <w:rsid w:val="000654D3"/>
    <w:rsid w:val="000658EE"/>
    <w:rsid w:val="00066200"/>
    <w:rsid w:val="000666AB"/>
    <w:rsid w:val="00066E1C"/>
    <w:rsid w:val="00066FF3"/>
    <w:rsid w:val="000672EE"/>
    <w:rsid w:val="000679A7"/>
    <w:rsid w:val="000707CF"/>
    <w:rsid w:val="000721EB"/>
    <w:rsid w:val="000723A8"/>
    <w:rsid w:val="00072494"/>
    <w:rsid w:val="00073077"/>
    <w:rsid w:val="00073810"/>
    <w:rsid w:val="00076464"/>
    <w:rsid w:val="00076FB9"/>
    <w:rsid w:val="000777A8"/>
    <w:rsid w:val="000834DF"/>
    <w:rsid w:val="00083A0E"/>
    <w:rsid w:val="00083C89"/>
    <w:rsid w:val="00083FFE"/>
    <w:rsid w:val="00084C66"/>
    <w:rsid w:val="00085286"/>
    <w:rsid w:val="00086539"/>
    <w:rsid w:val="00090187"/>
    <w:rsid w:val="00091587"/>
    <w:rsid w:val="00091812"/>
    <w:rsid w:val="00092CC9"/>
    <w:rsid w:val="00094AC1"/>
    <w:rsid w:val="00094F02"/>
    <w:rsid w:val="00095A39"/>
    <w:rsid w:val="00096126"/>
    <w:rsid w:val="000A09A2"/>
    <w:rsid w:val="000A0F05"/>
    <w:rsid w:val="000A4310"/>
    <w:rsid w:val="000A4DBA"/>
    <w:rsid w:val="000A558A"/>
    <w:rsid w:val="000A5A8B"/>
    <w:rsid w:val="000A5DB8"/>
    <w:rsid w:val="000B0921"/>
    <w:rsid w:val="000B1241"/>
    <w:rsid w:val="000B1AD5"/>
    <w:rsid w:val="000B1F76"/>
    <w:rsid w:val="000B3E65"/>
    <w:rsid w:val="000B49A4"/>
    <w:rsid w:val="000B4D9E"/>
    <w:rsid w:val="000B54BE"/>
    <w:rsid w:val="000B5696"/>
    <w:rsid w:val="000B586F"/>
    <w:rsid w:val="000B5BA0"/>
    <w:rsid w:val="000B79F4"/>
    <w:rsid w:val="000B7F21"/>
    <w:rsid w:val="000C26A6"/>
    <w:rsid w:val="000C2A2A"/>
    <w:rsid w:val="000C2C79"/>
    <w:rsid w:val="000C31FC"/>
    <w:rsid w:val="000C3824"/>
    <w:rsid w:val="000C5E46"/>
    <w:rsid w:val="000C7A40"/>
    <w:rsid w:val="000D033C"/>
    <w:rsid w:val="000D11D4"/>
    <w:rsid w:val="000D2326"/>
    <w:rsid w:val="000D332E"/>
    <w:rsid w:val="000D3367"/>
    <w:rsid w:val="000D77BD"/>
    <w:rsid w:val="000E0A79"/>
    <w:rsid w:val="000E20AD"/>
    <w:rsid w:val="000E30D8"/>
    <w:rsid w:val="000E36EA"/>
    <w:rsid w:val="000E3BCB"/>
    <w:rsid w:val="000E42C9"/>
    <w:rsid w:val="000E4717"/>
    <w:rsid w:val="000E5297"/>
    <w:rsid w:val="000E6BDA"/>
    <w:rsid w:val="000E7988"/>
    <w:rsid w:val="000E7C13"/>
    <w:rsid w:val="000E7FA2"/>
    <w:rsid w:val="000F01F9"/>
    <w:rsid w:val="000F0295"/>
    <w:rsid w:val="000F0A4C"/>
    <w:rsid w:val="000F1FD4"/>
    <w:rsid w:val="000F414B"/>
    <w:rsid w:val="000F6A18"/>
    <w:rsid w:val="000F7832"/>
    <w:rsid w:val="000F7C9B"/>
    <w:rsid w:val="000F7F6D"/>
    <w:rsid w:val="00101F3C"/>
    <w:rsid w:val="00105C56"/>
    <w:rsid w:val="0010636F"/>
    <w:rsid w:val="00106F6E"/>
    <w:rsid w:val="00107586"/>
    <w:rsid w:val="00107F83"/>
    <w:rsid w:val="0011061A"/>
    <w:rsid w:val="00113A6A"/>
    <w:rsid w:val="00115458"/>
    <w:rsid w:val="001156FF"/>
    <w:rsid w:val="0011757B"/>
    <w:rsid w:val="00117674"/>
    <w:rsid w:val="00117D25"/>
    <w:rsid w:val="00117F21"/>
    <w:rsid w:val="00120661"/>
    <w:rsid w:val="00120D60"/>
    <w:rsid w:val="0012124C"/>
    <w:rsid w:val="001214C1"/>
    <w:rsid w:val="001215FB"/>
    <w:rsid w:val="0012201E"/>
    <w:rsid w:val="0012210A"/>
    <w:rsid w:val="00123CBF"/>
    <w:rsid w:val="00124AD7"/>
    <w:rsid w:val="00125399"/>
    <w:rsid w:val="001257A3"/>
    <w:rsid w:val="001258D6"/>
    <w:rsid w:val="00125D1F"/>
    <w:rsid w:val="00126126"/>
    <w:rsid w:val="00126C9C"/>
    <w:rsid w:val="00127F75"/>
    <w:rsid w:val="00130ADD"/>
    <w:rsid w:val="00131B01"/>
    <w:rsid w:val="00131ECC"/>
    <w:rsid w:val="001328D0"/>
    <w:rsid w:val="001333DF"/>
    <w:rsid w:val="001334B7"/>
    <w:rsid w:val="00134667"/>
    <w:rsid w:val="00134F17"/>
    <w:rsid w:val="00137D94"/>
    <w:rsid w:val="00142660"/>
    <w:rsid w:val="001428D3"/>
    <w:rsid w:val="001448A5"/>
    <w:rsid w:val="00145879"/>
    <w:rsid w:val="00146C04"/>
    <w:rsid w:val="00147ADB"/>
    <w:rsid w:val="00152A0A"/>
    <w:rsid w:val="00152BE8"/>
    <w:rsid w:val="00152C3A"/>
    <w:rsid w:val="00152F60"/>
    <w:rsid w:val="00152F81"/>
    <w:rsid w:val="001531F6"/>
    <w:rsid w:val="00153676"/>
    <w:rsid w:val="001543A8"/>
    <w:rsid w:val="00154F6F"/>
    <w:rsid w:val="00156DC8"/>
    <w:rsid w:val="0016018E"/>
    <w:rsid w:val="00160268"/>
    <w:rsid w:val="0016294A"/>
    <w:rsid w:val="0016376A"/>
    <w:rsid w:val="0016384C"/>
    <w:rsid w:val="00163FC8"/>
    <w:rsid w:val="00165E02"/>
    <w:rsid w:val="001676EF"/>
    <w:rsid w:val="00170691"/>
    <w:rsid w:val="00171E8B"/>
    <w:rsid w:val="0017263B"/>
    <w:rsid w:val="00173E39"/>
    <w:rsid w:val="0017441D"/>
    <w:rsid w:val="001746CF"/>
    <w:rsid w:val="00175888"/>
    <w:rsid w:val="00180452"/>
    <w:rsid w:val="001820BB"/>
    <w:rsid w:val="0018297E"/>
    <w:rsid w:val="00183798"/>
    <w:rsid w:val="001854A9"/>
    <w:rsid w:val="00185E2B"/>
    <w:rsid w:val="001863DF"/>
    <w:rsid w:val="00187911"/>
    <w:rsid w:val="001879B4"/>
    <w:rsid w:val="0019004C"/>
    <w:rsid w:val="00192306"/>
    <w:rsid w:val="001927A3"/>
    <w:rsid w:val="001933E5"/>
    <w:rsid w:val="00193B49"/>
    <w:rsid w:val="001951D1"/>
    <w:rsid w:val="00196442"/>
    <w:rsid w:val="00196846"/>
    <w:rsid w:val="00197758"/>
    <w:rsid w:val="001A033A"/>
    <w:rsid w:val="001A18F1"/>
    <w:rsid w:val="001A287C"/>
    <w:rsid w:val="001A2C4C"/>
    <w:rsid w:val="001A3A49"/>
    <w:rsid w:val="001A440C"/>
    <w:rsid w:val="001A5D08"/>
    <w:rsid w:val="001A64FA"/>
    <w:rsid w:val="001A6513"/>
    <w:rsid w:val="001A74EE"/>
    <w:rsid w:val="001B0724"/>
    <w:rsid w:val="001B0C2A"/>
    <w:rsid w:val="001B1837"/>
    <w:rsid w:val="001B2858"/>
    <w:rsid w:val="001B2FF3"/>
    <w:rsid w:val="001B5E1E"/>
    <w:rsid w:val="001B6248"/>
    <w:rsid w:val="001B6440"/>
    <w:rsid w:val="001B6B1C"/>
    <w:rsid w:val="001B72B3"/>
    <w:rsid w:val="001C038E"/>
    <w:rsid w:val="001C03E3"/>
    <w:rsid w:val="001C2F53"/>
    <w:rsid w:val="001C6DF9"/>
    <w:rsid w:val="001C7AB6"/>
    <w:rsid w:val="001C7E25"/>
    <w:rsid w:val="001D0977"/>
    <w:rsid w:val="001D0F75"/>
    <w:rsid w:val="001D220D"/>
    <w:rsid w:val="001D26F1"/>
    <w:rsid w:val="001D3972"/>
    <w:rsid w:val="001D55E5"/>
    <w:rsid w:val="001D5AB3"/>
    <w:rsid w:val="001D5DB5"/>
    <w:rsid w:val="001D6142"/>
    <w:rsid w:val="001D68CE"/>
    <w:rsid w:val="001D712F"/>
    <w:rsid w:val="001D7200"/>
    <w:rsid w:val="001D7A73"/>
    <w:rsid w:val="001E132E"/>
    <w:rsid w:val="001E1385"/>
    <w:rsid w:val="001E21A1"/>
    <w:rsid w:val="001E25C5"/>
    <w:rsid w:val="001E36B1"/>
    <w:rsid w:val="001E3742"/>
    <w:rsid w:val="001E374F"/>
    <w:rsid w:val="001E593D"/>
    <w:rsid w:val="001E7151"/>
    <w:rsid w:val="001E7E1D"/>
    <w:rsid w:val="001F0722"/>
    <w:rsid w:val="001F1585"/>
    <w:rsid w:val="001F4536"/>
    <w:rsid w:val="002024A5"/>
    <w:rsid w:val="002027C7"/>
    <w:rsid w:val="00203913"/>
    <w:rsid w:val="002045C4"/>
    <w:rsid w:val="002050DD"/>
    <w:rsid w:val="002052EC"/>
    <w:rsid w:val="002077B6"/>
    <w:rsid w:val="00207D16"/>
    <w:rsid w:val="002100A8"/>
    <w:rsid w:val="00210354"/>
    <w:rsid w:val="002131B8"/>
    <w:rsid w:val="00214B2A"/>
    <w:rsid w:val="0021578C"/>
    <w:rsid w:val="00216781"/>
    <w:rsid w:val="00216E3C"/>
    <w:rsid w:val="00216EAC"/>
    <w:rsid w:val="00217541"/>
    <w:rsid w:val="00217594"/>
    <w:rsid w:val="00217A07"/>
    <w:rsid w:val="002231F0"/>
    <w:rsid w:val="0022339C"/>
    <w:rsid w:val="00224C40"/>
    <w:rsid w:val="00224EA1"/>
    <w:rsid w:val="00226092"/>
    <w:rsid w:val="00226908"/>
    <w:rsid w:val="00227185"/>
    <w:rsid w:val="00227979"/>
    <w:rsid w:val="0023061C"/>
    <w:rsid w:val="00230EAE"/>
    <w:rsid w:val="0023210E"/>
    <w:rsid w:val="0023220B"/>
    <w:rsid w:val="0023228B"/>
    <w:rsid w:val="0023518E"/>
    <w:rsid w:val="002360CD"/>
    <w:rsid w:val="002371C6"/>
    <w:rsid w:val="00237203"/>
    <w:rsid w:val="0023736F"/>
    <w:rsid w:val="00240090"/>
    <w:rsid w:val="00240966"/>
    <w:rsid w:val="0024136F"/>
    <w:rsid w:val="00242842"/>
    <w:rsid w:val="00242D0F"/>
    <w:rsid w:val="00242D99"/>
    <w:rsid w:val="00243B8A"/>
    <w:rsid w:val="00244907"/>
    <w:rsid w:val="002453D3"/>
    <w:rsid w:val="00246F68"/>
    <w:rsid w:val="00247557"/>
    <w:rsid w:val="00250241"/>
    <w:rsid w:val="0025185C"/>
    <w:rsid w:val="00253123"/>
    <w:rsid w:val="002545BC"/>
    <w:rsid w:val="002546DF"/>
    <w:rsid w:val="00255242"/>
    <w:rsid w:val="0025575C"/>
    <w:rsid w:val="00255C99"/>
    <w:rsid w:val="00257692"/>
    <w:rsid w:val="00257A59"/>
    <w:rsid w:val="002607D9"/>
    <w:rsid w:val="00261842"/>
    <w:rsid w:val="00262240"/>
    <w:rsid w:val="00263425"/>
    <w:rsid w:val="00264518"/>
    <w:rsid w:val="00265BB9"/>
    <w:rsid w:val="00265C75"/>
    <w:rsid w:val="00265D54"/>
    <w:rsid w:val="00266E06"/>
    <w:rsid w:val="002675F6"/>
    <w:rsid w:val="002679C9"/>
    <w:rsid w:val="00272656"/>
    <w:rsid w:val="0027301D"/>
    <w:rsid w:val="0027435F"/>
    <w:rsid w:val="002749C2"/>
    <w:rsid w:val="002769CE"/>
    <w:rsid w:val="00277B5E"/>
    <w:rsid w:val="00277ED3"/>
    <w:rsid w:val="0028029D"/>
    <w:rsid w:val="00280ED5"/>
    <w:rsid w:val="002816A9"/>
    <w:rsid w:val="00281CC2"/>
    <w:rsid w:val="002828CE"/>
    <w:rsid w:val="00282CD0"/>
    <w:rsid w:val="00284239"/>
    <w:rsid w:val="00285B16"/>
    <w:rsid w:val="00285BCB"/>
    <w:rsid w:val="0028607F"/>
    <w:rsid w:val="00287B24"/>
    <w:rsid w:val="00290D42"/>
    <w:rsid w:val="00291048"/>
    <w:rsid w:val="00291215"/>
    <w:rsid w:val="002914A4"/>
    <w:rsid w:val="00292260"/>
    <w:rsid w:val="002936A6"/>
    <w:rsid w:val="00293C71"/>
    <w:rsid w:val="00295557"/>
    <w:rsid w:val="00295C8D"/>
    <w:rsid w:val="0029654F"/>
    <w:rsid w:val="0029659E"/>
    <w:rsid w:val="00296669"/>
    <w:rsid w:val="00296E1C"/>
    <w:rsid w:val="0029796B"/>
    <w:rsid w:val="002A0BB5"/>
    <w:rsid w:val="002A1256"/>
    <w:rsid w:val="002A17E0"/>
    <w:rsid w:val="002A33D0"/>
    <w:rsid w:val="002A439C"/>
    <w:rsid w:val="002A4410"/>
    <w:rsid w:val="002A4829"/>
    <w:rsid w:val="002A4C80"/>
    <w:rsid w:val="002A5C14"/>
    <w:rsid w:val="002A5EAD"/>
    <w:rsid w:val="002A625A"/>
    <w:rsid w:val="002B00D7"/>
    <w:rsid w:val="002B1329"/>
    <w:rsid w:val="002B2707"/>
    <w:rsid w:val="002B341D"/>
    <w:rsid w:val="002B408B"/>
    <w:rsid w:val="002B4FB5"/>
    <w:rsid w:val="002B5C0F"/>
    <w:rsid w:val="002B6AAD"/>
    <w:rsid w:val="002B71DA"/>
    <w:rsid w:val="002B72E0"/>
    <w:rsid w:val="002B7820"/>
    <w:rsid w:val="002B7CB7"/>
    <w:rsid w:val="002B7F5C"/>
    <w:rsid w:val="002C0611"/>
    <w:rsid w:val="002C0A76"/>
    <w:rsid w:val="002C0E43"/>
    <w:rsid w:val="002C1850"/>
    <w:rsid w:val="002C306A"/>
    <w:rsid w:val="002C338B"/>
    <w:rsid w:val="002C342C"/>
    <w:rsid w:val="002C4AAE"/>
    <w:rsid w:val="002C569C"/>
    <w:rsid w:val="002D12CD"/>
    <w:rsid w:val="002D172C"/>
    <w:rsid w:val="002D36F0"/>
    <w:rsid w:val="002D62D7"/>
    <w:rsid w:val="002D659B"/>
    <w:rsid w:val="002D6D8C"/>
    <w:rsid w:val="002D6FAE"/>
    <w:rsid w:val="002D730C"/>
    <w:rsid w:val="002D793F"/>
    <w:rsid w:val="002E0205"/>
    <w:rsid w:val="002E0451"/>
    <w:rsid w:val="002E1834"/>
    <w:rsid w:val="002E1F22"/>
    <w:rsid w:val="002E21BB"/>
    <w:rsid w:val="002E3BD0"/>
    <w:rsid w:val="002E6131"/>
    <w:rsid w:val="002E7059"/>
    <w:rsid w:val="002F0467"/>
    <w:rsid w:val="002F0843"/>
    <w:rsid w:val="002F0F98"/>
    <w:rsid w:val="002F123E"/>
    <w:rsid w:val="002F1645"/>
    <w:rsid w:val="002F4036"/>
    <w:rsid w:val="003004DD"/>
    <w:rsid w:val="00300DC6"/>
    <w:rsid w:val="00301170"/>
    <w:rsid w:val="00302D8E"/>
    <w:rsid w:val="00303358"/>
    <w:rsid w:val="003036E2"/>
    <w:rsid w:val="003038F9"/>
    <w:rsid w:val="00306346"/>
    <w:rsid w:val="003069C9"/>
    <w:rsid w:val="00307656"/>
    <w:rsid w:val="00307D6A"/>
    <w:rsid w:val="00311C9A"/>
    <w:rsid w:val="00315407"/>
    <w:rsid w:val="0031542C"/>
    <w:rsid w:val="00315EF4"/>
    <w:rsid w:val="00316A32"/>
    <w:rsid w:val="0032033C"/>
    <w:rsid w:val="00320C03"/>
    <w:rsid w:val="00322EF5"/>
    <w:rsid w:val="00323575"/>
    <w:rsid w:val="00324365"/>
    <w:rsid w:val="00324C87"/>
    <w:rsid w:val="003264FA"/>
    <w:rsid w:val="00326EDB"/>
    <w:rsid w:val="003272E8"/>
    <w:rsid w:val="003307C7"/>
    <w:rsid w:val="00330983"/>
    <w:rsid w:val="003311DC"/>
    <w:rsid w:val="00332AB0"/>
    <w:rsid w:val="00332CFA"/>
    <w:rsid w:val="00332FB9"/>
    <w:rsid w:val="003346F1"/>
    <w:rsid w:val="00334DCE"/>
    <w:rsid w:val="003355C2"/>
    <w:rsid w:val="003356ED"/>
    <w:rsid w:val="003360E7"/>
    <w:rsid w:val="003365A0"/>
    <w:rsid w:val="00336E00"/>
    <w:rsid w:val="00337797"/>
    <w:rsid w:val="00340070"/>
    <w:rsid w:val="00340A9D"/>
    <w:rsid w:val="00340B77"/>
    <w:rsid w:val="003418BB"/>
    <w:rsid w:val="003422BE"/>
    <w:rsid w:val="00342935"/>
    <w:rsid w:val="00342D1B"/>
    <w:rsid w:val="00343DF1"/>
    <w:rsid w:val="0034486F"/>
    <w:rsid w:val="00344B38"/>
    <w:rsid w:val="00345C25"/>
    <w:rsid w:val="0035109D"/>
    <w:rsid w:val="003511EA"/>
    <w:rsid w:val="0035269F"/>
    <w:rsid w:val="003538FD"/>
    <w:rsid w:val="003556D8"/>
    <w:rsid w:val="00355897"/>
    <w:rsid w:val="00356193"/>
    <w:rsid w:val="00357607"/>
    <w:rsid w:val="0036036A"/>
    <w:rsid w:val="00360E28"/>
    <w:rsid w:val="00361006"/>
    <w:rsid w:val="003621D5"/>
    <w:rsid w:val="003676F1"/>
    <w:rsid w:val="00367E70"/>
    <w:rsid w:val="00371133"/>
    <w:rsid w:val="003712A0"/>
    <w:rsid w:val="00372228"/>
    <w:rsid w:val="00372BF4"/>
    <w:rsid w:val="00373556"/>
    <w:rsid w:val="003740B7"/>
    <w:rsid w:val="00375A72"/>
    <w:rsid w:val="0037625D"/>
    <w:rsid w:val="003769EE"/>
    <w:rsid w:val="00376D04"/>
    <w:rsid w:val="00377880"/>
    <w:rsid w:val="00380EC2"/>
    <w:rsid w:val="003832D5"/>
    <w:rsid w:val="00384096"/>
    <w:rsid w:val="00384ECC"/>
    <w:rsid w:val="00385048"/>
    <w:rsid w:val="00390A5A"/>
    <w:rsid w:val="00390DC6"/>
    <w:rsid w:val="003919BA"/>
    <w:rsid w:val="00391F6D"/>
    <w:rsid w:val="00392DD3"/>
    <w:rsid w:val="00393550"/>
    <w:rsid w:val="00394339"/>
    <w:rsid w:val="003952E5"/>
    <w:rsid w:val="00395F05"/>
    <w:rsid w:val="003A01F2"/>
    <w:rsid w:val="003A1F9F"/>
    <w:rsid w:val="003A21DA"/>
    <w:rsid w:val="003A2228"/>
    <w:rsid w:val="003A2E80"/>
    <w:rsid w:val="003A2FC3"/>
    <w:rsid w:val="003A300A"/>
    <w:rsid w:val="003A3765"/>
    <w:rsid w:val="003A5857"/>
    <w:rsid w:val="003A61AB"/>
    <w:rsid w:val="003A69A5"/>
    <w:rsid w:val="003A6B82"/>
    <w:rsid w:val="003B308F"/>
    <w:rsid w:val="003B427E"/>
    <w:rsid w:val="003B6242"/>
    <w:rsid w:val="003B6680"/>
    <w:rsid w:val="003B7578"/>
    <w:rsid w:val="003B78A0"/>
    <w:rsid w:val="003C0E0C"/>
    <w:rsid w:val="003C1CBF"/>
    <w:rsid w:val="003C288E"/>
    <w:rsid w:val="003C29F7"/>
    <w:rsid w:val="003C2A66"/>
    <w:rsid w:val="003C3415"/>
    <w:rsid w:val="003C59A3"/>
    <w:rsid w:val="003C59C8"/>
    <w:rsid w:val="003C5C41"/>
    <w:rsid w:val="003C6194"/>
    <w:rsid w:val="003C69A6"/>
    <w:rsid w:val="003C737D"/>
    <w:rsid w:val="003C7524"/>
    <w:rsid w:val="003C79B7"/>
    <w:rsid w:val="003C7B8D"/>
    <w:rsid w:val="003D0922"/>
    <w:rsid w:val="003D26AA"/>
    <w:rsid w:val="003D3DE3"/>
    <w:rsid w:val="003D5740"/>
    <w:rsid w:val="003D5F8B"/>
    <w:rsid w:val="003D6746"/>
    <w:rsid w:val="003D6A47"/>
    <w:rsid w:val="003D6D66"/>
    <w:rsid w:val="003D6E4F"/>
    <w:rsid w:val="003E0427"/>
    <w:rsid w:val="003E15ED"/>
    <w:rsid w:val="003E303A"/>
    <w:rsid w:val="003E351C"/>
    <w:rsid w:val="003E46B6"/>
    <w:rsid w:val="003E54D3"/>
    <w:rsid w:val="003E5CB0"/>
    <w:rsid w:val="003E60CA"/>
    <w:rsid w:val="003E60D8"/>
    <w:rsid w:val="003E68C8"/>
    <w:rsid w:val="003E6A59"/>
    <w:rsid w:val="003E7B35"/>
    <w:rsid w:val="003F0EF3"/>
    <w:rsid w:val="003F1C80"/>
    <w:rsid w:val="003F3FC0"/>
    <w:rsid w:val="003F6FD3"/>
    <w:rsid w:val="003F718F"/>
    <w:rsid w:val="003F7227"/>
    <w:rsid w:val="003F7788"/>
    <w:rsid w:val="0040087B"/>
    <w:rsid w:val="004011C6"/>
    <w:rsid w:val="00401B87"/>
    <w:rsid w:val="00401C6B"/>
    <w:rsid w:val="00403948"/>
    <w:rsid w:val="004055BD"/>
    <w:rsid w:val="00405A6A"/>
    <w:rsid w:val="0040616F"/>
    <w:rsid w:val="00406BE3"/>
    <w:rsid w:val="00407A92"/>
    <w:rsid w:val="00410C29"/>
    <w:rsid w:val="00411CAB"/>
    <w:rsid w:val="004139CB"/>
    <w:rsid w:val="0041443F"/>
    <w:rsid w:val="004156D8"/>
    <w:rsid w:val="00416CE9"/>
    <w:rsid w:val="0041731C"/>
    <w:rsid w:val="004227AA"/>
    <w:rsid w:val="00422FAB"/>
    <w:rsid w:val="00423B76"/>
    <w:rsid w:val="00423BEC"/>
    <w:rsid w:val="00424606"/>
    <w:rsid w:val="00426F0B"/>
    <w:rsid w:val="00426FEE"/>
    <w:rsid w:val="00427459"/>
    <w:rsid w:val="00432197"/>
    <w:rsid w:val="00432294"/>
    <w:rsid w:val="00432F8F"/>
    <w:rsid w:val="00434724"/>
    <w:rsid w:val="0043482D"/>
    <w:rsid w:val="004378F6"/>
    <w:rsid w:val="00440957"/>
    <w:rsid w:val="00440E92"/>
    <w:rsid w:val="00443937"/>
    <w:rsid w:val="00443FD6"/>
    <w:rsid w:val="0044508B"/>
    <w:rsid w:val="0044672F"/>
    <w:rsid w:val="00446EEE"/>
    <w:rsid w:val="0044721C"/>
    <w:rsid w:val="00447B81"/>
    <w:rsid w:val="00452AF0"/>
    <w:rsid w:val="004538F1"/>
    <w:rsid w:val="004550E7"/>
    <w:rsid w:val="00455988"/>
    <w:rsid w:val="00456833"/>
    <w:rsid w:val="0045739E"/>
    <w:rsid w:val="0046131C"/>
    <w:rsid w:val="00461821"/>
    <w:rsid w:val="00463467"/>
    <w:rsid w:val="00463579"/>
    <w:rsid w:val="00464632"/>
    <w:rsid w:val="0046509B"/>
    <w:rsid w:val="004706C2"/>
    <w:rsid w:val="004714AC"/>
    <w:rsid w:val="00471549"/>
    <w:rsid w:val="004721B9"/>
    <w:rsid w:val="00472AC2"/>
    <w:rsid w:val="004755D0"/>
    <w:rsid w:val="00475602"/>
    <w:rsid w:val="00475CCA"/>
    <w:rsid w:val="004760D3"/>
    <w:rsid w:val="004764CB"/>
    <w:rsid w:val="00481B90"/>
    <w:rsid w:val="00482DCB"/>
    <w:rsid w:val="00483A39"/>
    <w:rsid w:val="004842BE"/>
    <w:rsid w:val="004842D3"/>
    <w:rsid w:val="00485469"/>
    <w:rsid w:val="00485DC8"/>
    <w:rsid w:val="00486096"/>
    <w:rsid w:val="00486A91"/>
    <w:rsid w:val="004874B4"/>
    <w:rsid w:val="004878CB"/>
    <w:rsid w:val="004878DF"/>
    <w:rsid w:val="00490BD3"/>
    <w:rsid w:val="00490D34"/>
    <w:rsid w:val="00490FE9"/>
    <w:rsid w:val="00492E45"/>
    <w:rsid w:val="00493CAB"/>
    <w:rsid w:val="00494DF5"/>
    <w:rsid w:val="00496E13"/>
    <w:rsid w:val="00497DC4"/>
    <w:rsid w:val="004A0219"/>
    <w:rsid w:val="004A048E"/>
    <w:rsid w:val="004A1425"/>
    <w:rsid w:val="004A1C07"/>
    <w:rsid w:val="004A2052"/>
    <w:rsid w:val="004A51DE"/>
    <w:rsid w:val="004A586D"/>
    <w:rsid w:val="004A6AA4"/>
    <w:rsid w:val="004A7294"/>
    <w:rsid w:val="004A7358"/>
    <w:rsid w:val="004A7651"/>
    <w:rsid w:val="004A7ECB"/>
    <w:rsid w:val="004B095A"/>
    <w:rsid w:val="004B1D37"/>
    <w:rsid w:val="004B1EF8"/>
    <w:rsid w:val="004B4678"/>
    <w:rsid w:val="004B469A"/>
    <w:rsid w:val="004B5E21"/>
    <w:rsid w:val="004B6A13"/>
    <w:rsid w:val="004B6EB6"/>
    <w:rsid w:val="004B730B"/>
    <w:rsid w:val="004C26B9"/>
    <w:rsid w:val="004C3EDC"/>
    <w:rsid w:val="004C4CF2"/>
    <w:rsid w:val="004C5D5F"/>
    <w:rsid w:val="004C61CD"/>
    <w:rsid w:val="004C6329"/>
    <w:rsid w:val="004C6466"/>
    <w:rsid w:val="004C6DD4"/>
    <w:rsid w:val="004D1272"/>
    <w:rsid w:val="004D1D23"/>
    <w:rsid w:val="004D27DF"/>
    <w:rsid w:val="004D49E2"/>
    <w:rsid w:val="004D622C"/>
    <w:rsid w:val="004D6E99"/>
    <w:rsid w:val="004D6FE7"/>
    <w:rsid w:val="004D7E55"/>
    <w:rsid w:val="004E0806"/>
    <w:rsid w:val="004E1BED"/>
    <w:rsid w:val="004E1DA3"/>
    <w:rsid w:val="004E2887"/>
    <w:rsid w:val="004E3D87"/>
    <w:rsid w:val="004E3DC4"/>
    <w:rsid w:val="004E51AD"/>
    <w:rsid w:val="004F066A"/>
    <w:rsid w:val="004F27B9"/>
    <w:rsid w:val="004F3CC2"/>
    <w:rsid w:val="004F441A"/>
    <w:rsid w:val="004F55E2"/>
    <w:rsid w:val="004F7CE5"/>
    <w:rsid w:val="005014ED"/>
    <w:rsid w:val="005017B7"/>
    <w:rsid w:val="00502267"/>
    <w:rsid w:val="0050331F"/>
    <w:rsid w:val="00503429"/>
    <w:rsid w:val="0050439D"/>
    <w:rsid w:val="00504ABD"/>
    <w:rsid w:val="005050D0"/>
    <w:rsid w:val="005057F0"/>
    <w:rsid w:val="00506B5F"/>
    <w:rsid w:val="00507297"/>
    <w:rsid w:val="0050734C"/>
    <w:rsid w:val="0050751F"/>
    <w:rsid w:val="00507BE0"/>
    <w:rsid w:val="00510E46"/>
    <w:rsid w:val="00512040"/>
    <w:rsid w:val="00513473"/>
    <w:rsid w:val="00513CD8"/>
    <w:rsid w:val="00513E0B"/>
    <w:rsid w:val="00514026"/>
    <w:rsid w:val="00515792"/>
    <w:rsid w:val="005212B6"/>
    <w:rsid w:val="005214E1"/>
    <w:rsid w:val="00522691"/>
    <w:rsid w:val="00522EEA"/>
    <w:rsid w:val="00523409"/>
    <w:rsid w:val="005248D4"/>
    <w:rsid w:val="00524CEC"/>
    <w:rsid w:val="00524F62"/>
    <w:rsid w:val="0052678B"/>
    <w:rsid w:val="00526DDB"/>
    <w:rsid w:val="00527374"/>
    <w:rsid w:val="00527BD6"/>
    <w:rsid w:val="00527E98"/>
    <w:rsid w:val="005301FC"/>
    <w:rsid w:val="0053140C"/>
    <w:rsid w:val="00533469"/>
    <w:rsid w:val="00535B60"/>
    <w:rsid w:val="005361FB"/>
    <w:rsid w:val="005423CA"/>
    <w:rsid w:val="0054375F"/>
    <w:rsid w:val="00544C8F"/>
    <w:rsid w:val="0054580D"/>
    <w:rsid w:val="005472C8"/>
    <w:rsid w:val="00547892"/>
    <w:rsid w:val="005478E7"/>
    <w:rsid w:val="00550060"/>
    <w:rsid w:val="005519B8"/>
    <w:rsid w:val="00554449"/>
    <w:rsid w:val="00555A27"/>
    <w:rsid w:val="00555D29"/>
    <w:rsid w:val="00557DC8"/>
    <w:rsid w:val="0056020E"/>
    <w:rsid w:val="00562142"/>
    <w:rsid w:val="00562A58"/>
    <w:rsid w:val="00562FCC"/>
    <w:rsid w:val="00566AF7"/>
    <w:rsid w:val="00567663"/>
    <w:rsid w:val="00567AE1"/>
    <w:rsid w:val="005724E5"/>
    <w:rsid w:val="00573406"/>
    <w:rsid w:val="00573DB0"/>
    <w:rsid w:val="0057586D"/>
    <w:rsid w:val="00577BCC"/>
    <w:rsid w:val="00577E97"/>
    <w:rsid w:val="00577EBC"/>
    <w:rsid w:val="005800E2"/>
    <w:rsid w:val="00580460"/>
    <w:rsid w:val="00580825"/>
    <w:rsid w:val="005812DE"/>
    <w:rsid w:val="00582A8A"/>
    <w:rsid w:val="00583271"/>
    <w:rsid w:val="005840BC"/>
    <w:rsid w:val="0058488F"/>
    <w:rsid w:val="005874E1"/>
    <w:rsid w:val="0058791E"/>
    <w:rsid w:val="00587BBF"/>
    <w:rsid w:val="00590884"/>
    <w:rsid w:val="0059093A"/>
    <w:rsid w:val="00591BF0"/>
    <w:rsid w:val="00592A7B"/>
    <w:rsid w:val="00593745"/>
    <w:rsid w:val="00594A04"/>
    <w:rsid w:val="00594E0B"/>
    <w:rsid w:val="00595DEF"/>
    <w:rsid w:val="0059613B"/>
    <w:rsid w:val="00596201"/>
    <w:rsid w:val="00596CEA"/>
    <w:rsid w:val="00596E05"/>
    <w:rsid w:val="00596FBD"/>
    <w:rsid w:val="005A256F"/>
    <w:rsid w:val="005A2AA8"/>
    <w:rsid w:val="005A4364"/>
    <w:rsid w:val="005A4626"/>
    <w:rsid w:val="005A6CE5"/>
    <w:rsid w:val="005A726E"/>
    <w:rsid w:val="005A7574"/>
    <w:rsid w:val="005B0169"/>
    <w:rsid w:val="005B06B6"/>
    <w:rsid w:val="005B1427"/>
    <w:rsid w:val="005B16D8"/>
    <w:rsid w:val="005B1C20"/>
    <w:rsid w:val="005B225F"/>
    <w:rsid w:val="005B356B"/>
    <w:rsid w:val="005B404B"/>
    <w:rsid w:val="005B4EDB"/>
    <w:rsid w:val="005B62C6"/>
    <w:rsid w:val="005B644A"/>
    <w:rsid w:val="005B6608"/>
    <w:rsid w:val="005B67DF"/>
    <w:rsid w:val="005B71E6"/>
    <w:rsid w:val="005C3778"/>
    <w:rsid w:val="005C3FB2"/>
    <w:rsid w:val="005C4817"/>
    <w:rsid w:val="005C627C"/>
    <w:rsid w:val="005C6484"/>
    <w:rsid w:val="005C6F4A"/>
    <w:rsid w:val="005C7864"/>
    <w:rsid w:val="005D022F"/>
    <w:rsid w:val="005D11CD"/>
    <w:rsid w:val="005D13B0"/>
    <w:rsid w:val="005D1FBB"/>
    <w:rsid w:val="005D48F0"/>
    <w:rsid w:val="005D6122"/>
    <w:rsid w:val="005D728C"/>
    <w:rsid w:val="005E033B"/>
    <w:rsid w:val="005E11A1"/>
    <w:rsid w:val="005E3E27"/>
    <w:rsid w:val="005E4F8A"/>
    <w:rsid w:val="005E593C"/>
    <w:rsid w:val="005E5C78"/>
    <w:rsid w:val="005E6451"/>
    <w:rsid w:val="005E7B16"/>
    <w:rsid w:val="005F1192"/>
    <w:rsid w:val="005F25B2"/>
    <w:rsid w:val="005F5078"/>
    <w:rsid w:val="005F5189"/>
    <w:rsid w:val="005F52F9"/>
    <w:rsid w:val="005F55BA"/>
    <w:rsid w:val="005F56D6"/>
    <w:rsid w:val="005F79AC"/>
    <w:rsid w:val="00601D31"/>
    <w:rsid w:val="006020A9"/>
    <w:rsid w:val="00602EFA"/>
    <w:rsid w:val="00604AE6"/>
    <w:rsid w:val="00605DD1"/>
    <w:rsid w:val="006075C3"/>
    <w:rsid w:val="00607F36"/>
    <w:rsid w:val="006108AF"/>
    <w:rsid w:val="00610CBE"/>
    <w:rsid w:val="00610F71"/>
    <w:rsid w:val="00611745"/>
    <w:rsid w:val="0061217F"/>
    <w:rsid w:val="00613255"/>
    <w:rsid w:val="006144E0"/>
    <w:rsid w:val="006157AE"/>
    <w:rsid w:val="006158E1"/>
    <w:rsid w:val="00617C6E"/>
    <w:rsid w:val="00622B9B"/>
    <w:rsid w:val="0062308B"/>
    <w:rsid w:val="00623967"/>
    <w:rsid w:val="00624728"/>
    <w:rsid w:val="00624C72"/>
    <w:rsid w:val="006262F9"/>
    <w:rsid w:val="00626681"/>
    <w:rsid w:val="0062786D"/>
    <w:rsid w:val="00630111"/>
    <w:rsid w:val="00630972"/>
    <w:rsid w:val="0063271F"/>
    <w:rsid w:val="00632E2B"/>
    <w:rsid w:val="00633CB4"/>
    <w:rsid w:val="00634D10"/>
    <w:rsid w:val="006358B6"/>
    <w:rsid w:val="00635B9A"/>
    <w:rsid w:val="00636251"/>
    <w:rsid w:val="00636A82"/>
    <w:rsid w:val="00636F0D"/>
    <w:rsid w:val="006372F9"/>
    <w:rsid w:val="00641324"/>
    <w:rsid w:val="00642220"/>
    <w:rsid w:val="00643734"/>
    <w:rsid w:val="00643898"/>
    <w:rsid w:val="00643F3C"/>
    <w:rsid w:val="00645AE9"/>
    <w:rsid w:val="00645B63"/>
    <w:rsid w:val="0064630F"/>
    <w:rsid w:val="006469A6"/>
    <w:rsid w:val="0065015E"/>
    <w:rsid w:val="00652465"/>
    <w:rsid w:val="006526C7"/>
    <w:rsid w:val="00652807"/>
    <w:rsid w:val="00653D4D"/>
    <w:rsid w:val="00653FB1"/>
    <w:rsid w:val="00654348"/>
    <w:rsid w:val="00654686"/>
    <w:rsid w:val="00654793"/>
    <w:rsid w:val="00654B9C"/>
    <w:rsid w:val="00654BC4"/>
    <w:rsid w:val="006550DA"/>
    <w:rsid w:val="00655617"/>
    <w:rsid w:val="00655B62"/>
    <w:rsid w:val="00655FCA"/>
    <w:rsid w:val="006601B1"/>
    <w:rsid w:val="00660965"/>
    <w:rsid w:val="00661074"/>
    <w:rsid w:val="006615A1"/>
    <w:rsid w:val="00661FD0"/>
    <w:rsid w:val="00662A69"/>
    <w:rsid w:val="00662F60"/>
    <w:rsid w:val="00663333"/>
    <w:rsid w:val="0066352C"/>
    <w:rsid w:val="00665B1B"/>
    <w:rsid w:val="00665EC4"/>
    <w:rsid w:val="00666F40"/>
    <w:rsid w:val="0066788B"/>
    <w:rsid w:val="00667A5B"/>
    <w:rsid w:val="00670497"/>
    <w:rsid w:val="00670DDE"/>
    <w:rsid w:val="00671CE2"/>
    <w:rsid w:val="00672254"/>
    <w:rsid w:val="006727A1"/>
    <w:rsid w:val="006738BF"/>
    <w:rsid w:val="006739AE"/>
    <w:rsid w:val="0067426B"/>
    <w:rsid w:val="00674EC3"/>
    <w:rsid w:val="0067527F"/>
    <w:rsid w:val="00675CD0"/>
    <w:rsid w:val="006801A5"/>
    <w:rsid w:val="006804BA"/>
    <w:rsid w:val="00680F8C"/>
    <w:rsid w:val="00681EF8"/>
    <w:rsid w:val="00682398"/>
    <w:rsid w:val="00682F8D"/>
    <w:rsid w:val="00684034"/>
    <w:rsid w:val="006844EB"/>
    <w:rsid w:val="00685E02"/>
    <w:rsid w:val="0068651E"/>
    <w:rsid w:val="006878AF"/>
    <w:rsid w:val="00690253"/>
    <w:rsid w:val="00691632"/>
    <w:rsid w:val="00692826"/>
    <w:rsid w:val="00692B5E"/>
    <w:rsid w:val="0069301A"/>
    <w:rsid w:val="0069319D"/>
    <w:rsid w:val="006932EC"/>
    <w:rsid w:val="00693594"/>
    <w:rsid w:val="00693DF8"/>
    <w:rsid w:val="006942E8"/>
    <w:rsid w:val="00696ED4"/>
    <w:rsid w:val="006971CB"/>
    <w:rsid w:val="0069797B"/>
    <w:rsid w:val="006A05CA"/>
    <w:rsid w:val="006A068D"/>
    <w:rsid w:val="006A0854"/>
    <w:rsid w:val="006A0F2F"/>
    <w:rsid w:val="006A24CF"/>
    <w:rsid w:val="006A2A28"/>
    <w:rsid w:val="006A3A42"/>
    <w:rsid w:val="006A42B4"/>
    <w:rsid w:val="006A4E9B"/>
    <w:rsid w:val="006A6C3D"/>
    <w:rsid w:val="006A7AF8"/>
    <w:rsid w:val="006B0427"/>
    <w:rsid w:val="006B094B"/>
    <w:rsid w:val="006B0A11"/>
    <w:rsid w:val="006B1A2A"/>
    <w:rsid w:val="006B2950"/>
    <w:rsid w:val="006B465D"/>
    <w:rsid w:val="006B59CA"/>
    <w:rsid w:val="006B6C5B"/>
    <w:rsid w:val="006B73BF"/>
    <w:rsid w:val="006B7C58"/>
    <w:rsid w:val="006C0029"/>
    <w:rsid w:val="006C0AAA"/>
    <w:rsid w:val="006C0F98"/>
    <w:rsid w:val="006C51B0"/>
    <w:rsid w:val="006C6D33"/>
    <w:rsid w:val="006C7163"/>
    <w:rsid w:val="006D1724"/>
    <w:rsid w:val="006D255B"/>
    <w:rsid w:val="006D268D"/>
    <w:rsid w:val="006D2B7C"/>
    <w:rsid w:val="006D3437"/>
    <w:rsid w:val="006D3E35"/>
    <w:rsid w:val="006D65CE"/>
    <w:rsid w:val="006D6707"/>
    <w:rsid w:val="006E066C"/>
    <w:rsid w:val="006E0A2B"/>
    <w:rsid w:val="006E1417"/>
    <w:rsid w:val="006E2122"/>
    <w:rsid w:val="006E2529"/>
    <w:rsid w:val="006E2E4B"/>
    <w:rsid w:val="006E36D5"/>
    <w:rsid w:val="006E37C8"/>
    <w:rsid w:val="006E3F85"/>
    <w:rsid w:val="006E4F31"/>
    <w:rsid w:val="006F2392"/>
    <w:rsid w:val="006F2E4D"/>
    <w:rsid w:val="006F3784"/>
    <w:rsid w:val="006F3ECF"/>
    <w:rsid w:val="006F45AC"/>
    <w:rsid w:val="006F487D"/>
    <w:rsid w:val="006F58AD"/>
    <w:rsid w:val="006F5B93"/>
    <w:rsid w:val="006F5E09"/>
    <w:rsid w:val="006F7060"/>
    <w:rsid w:val="00702D34"/>
    <w:rsid w:val="00703460"/>
    <w:rsid w:val="00703B1C"/>
    <w:rsid w:val="00703D56"/>
    <w:rsid w:val="0070514F"/>
    <w:rsid w:val="00705797"/>
    <w:rsid w:val="0070647A"/>
    <w:rsid w:val="00706B7F"/>
    <w:rsid w:val="00706BB8"/>
    <w:rsid w:val="00707024"/>
    <w:rsid w:val="007071F6"/>
    <w:rsid w:val="00710926"/>
    <w:rsid w:val="00711A41"/>
    <w:rsid w:val="00712569"/>
    <w:rsid w:val="00714203"/>
    <w:rsid w:val="00714AE3"/>
    <w:rsid w:val="00714BA1"/>
    <w:rsid w:val="007151C1"/>
    <w:rsid w:val="00715578"/>
    <w:rsid w:val="00715E1D"/>
    <w:rsid w:val="007174A2"/>
    <w:rsid w:val="007218A9"/>
    <w:rsid w:val="007220F5"/>
    <w:rsid w:val="007235F5"/>
    <w:rsid w:val="0072372E"/>
    <w:rsid w:val="00726BB7"/>
    <w:rsid w:val="00726FF6"/>
    <w:rsid w:val="007307DB"/>
    <w:rsid w:val="00730AA5"/>
    <w:rsid w:val="00731CFE"/>
    <w:rsid w:val="00733B30"/>
    <w:rsid w:val="0073468C"/>
    <w:rsid w:val="00734B0E"/>
    <w:rsid w:val="00734B5D"/>
    <w:rsid w:val="007357C8"/>
    <w:rsid w:val="00736CA1"/>
    <w:rsid w:val="007407CB"/>
    <w:rsid w:val="007410F5"/>
    <w:rsid w:val="007423C2"/>
    <w:rsid w:val="00742689"/>
    <w:rsid w:val="00745447"/>
    <w:rsid w:val="007463F7"/>
    <w:rsid w:val="007466D5"/>
    <w:rsid w:val="007478D3"/>
    <w:rsid w:val="00750029"/>
    <w:rsid w:val="0075019D"/>
    <w:rsid w:val="00750423"/>
    <w:rsid w:val="00751D50"/>
    <w:rsid w:val="00752C3B"/>
    <w:rsid w:val="00754122"/>
    <w:rsid w:val="00754DF8"/>
    <w:rsid w:val="00754EDE"/>
    <w:rsid w:val="00755A4D"/>
    <w:rsid w:val="00757FB1"/>
    <w:rsid w:val="00760FB6"/>
    <w:rsid w:val="0076102D"/>
    <w:rsid w:val="00761B56"/>
    <w:rsid w:val="007629D0"/>
    <w:rsid w:val="00762CE9"/>
    <w:rsid w:val="007635A0"/>
    <w:rsid w:val="00763AF2"/>
    <w:rsid w:val="00765026"/>
    <w:rsid w:val="0076507B"/>
    <w:rsid w:val="007654ED"/>
    <w:rsid w:val="0076581F"/>
    <w:rsid w:val="00767BED"/>
    <w:rsid w:val="00770103"/>
    <w:rsid w:val="00770F34"/>
    <w:rsid w:val="00771358"/>
    <w:rsid w:val="00771750"/>
    <w:rsid w:val="00771BF8"/>
    <w:rsid w:val="00773274"/>
    <w:rsid w:val="007750BA"/>
    <w:rsid w:val="00775CD9"/>
    <w:rsid w:val="007761C5"/>
    <w:rsid w:val="007767FE"/>
    <w:rsid w:val="0077757D"/>
    <w:rsid w:val="00781860"/>
    <w:rsid w:val="00782489"/>
    <w:rsid w:val="007827F0"/>
    <w:rsid w:val="007828D1"/>
    <w:rsid w:val="00783DEE"/>
    <w:rsid w:val="007859B9"/>
    <w:rsid w:val="0078629D"/>
    <w:rsid w:val="0079014A"/>
    <w:rsid w:val="00794DA6"/>
    <w:rsid w:val="0079640A"/>
    <w:rsid w:val="00796705"/>
    <w:rsid w:val="00797D4A"/>
    <w:rsid w:val="007A07CC"/>
    <w:rsid w:val="007A1261"/>
    <w:rsid w:val="007A205E"/>
    <w:rsid w:val="007A3390"/>
    <w:rsid w:val="007A655D"/>
    <w:rsid w:val="007A6FF8"/>
    <w:rsid w:val="007B0261"/>
    <w:rsid w:val="007B2C82"/>
    <w:rsid w:val="007B490E"/>
    <w:rsid w:val="007B6516"/>
    <w:rsid w:val="007B6581"/>
    <w:rsid w:val="007B65E0"/>
    <w:rsid w:val="007B7739"/>
    <w:rsid w:val="007C0D5B"/>
    <w:rsid w:val="007C18A7"/>
    <w:rsid w:val="007C18DF"/>
    <w:rsid w:val="007C2835"/>
    <w:rsid w:val="007C4089"/>
    <w:rsid w:val="007C5C16"/>
    <w:rsid w:val="007C63C7"/>
    <w:rsid w:val="007C67F8"/>
    <w:rsid w:val="007C69DF"/>
    <w:rsid w:val="007D0A25"/>
    <w:rsid w:val="007D0DC0"/>
    <w:rsid w:val="007D20C1"/>
    <w:rsid w:val="007D20C2"/>
    <w:rsid w:val="007D22EB"/>
    <w:rsid w:val="007D2660"/>
    <w:rsid w:val="007D2EEA"/>
    <w:rsid w:val="007D3AA6"/>
    <w:rsid w:val="007D4115"/>
    <w:rsid w:val="007D494E"/>
    <w:rsid w:val="007D572A"/>
    <w:rsid w:val="007D5816"/>
    <w:rsid w:val="007D6213"/>
    <w:rsid w:val="007D6325"/>
    <w:rsid w:val="007D7181"/>
    <w:rsid w:val="007E305C"/>
    <w:rsid w:val="007E498C"/>
    <w:rsid w:val="007E5CBC"/>
    <w:rsid w:val="007E6FCC"/>
    <w:rsid w:val="007E707D"/>
    <w:rsid w:val="007E7609"/>
    <w:rsid w:val="007E7ACC"/>
    <w:rsid w:val="007F02D2"/>
    <w:rsid w:val="007F1486"/>
    <w:rsid w:val="007F1D2D"/>
    <w:rsid w:val="007F2CC2"/>
    <w:rsid w:val="007F54A5"/>
    <w:rsid w:val="007F6093"/>
    <w:rsid w:val="008003D9"/>
    <w:rsid w:val="00800468"/>
    <w:rsid w:val="00803641"/>
    <w:rsid w:val="00803C4F"/>
    <w:rsid w:val="00804DD1"/>
    <w:rsid w:val="00805626"/>
    <w:rsid w:val="0080709C"/>
    <w:rsid w:val="00807FA8"/>
    <w:rsid w:val="00810285"/>
    <w:rsid w:val="0081295D"/>
    <w:rsid w:val="00813FB3"/>
    <w:rsid w:val="00815818"/>
    <w:rsid w:val="00815E8C"/>
    <w:rsid w:val="008161BD"/>
    <w:rsid w:val="00816E0A"/>
    <w:rsid w:val="00821822"/>
    <w:rsid w:val="00821D7C"/>
    <w:rsid w:val="00822936"/>
    <w:rsid w:val="0082328F"/>
    <w:rsid w:val="00823B22"/>
    <w:rsid w:val="00823DFF"/>
    <w:rsid w:val="008248AE"/>
    <w:rsid w:val="00827880"/>
    <w:rsid w:val="00827FFA"/>
    <w:rsid w:val="00830689"/>
    <w:rsid w:val="00830CE9"/>
    <w:rsid w:val="0083111A"/>
    <w:rsid w:val="0083140B"/>
    <w:rsid w:val="0083200D"/>
    <w:rsid w:val="0083214E"/>
    <w:rsid w:val="008329EC"/>
    <w:rsid w:val="00833779"/>
    <w:rsid w:val="00833DBC"/>
    <w:rsid w:val="008347DF"/>
    <w:rsid w:val="008349C4"/>
    <w:rsid w:val="00835162"/>
    <w:rsid w:val="00835296"/>
    <w:rsid w:val="00836CB4"/>
    <w:rsid w:val="00836F41"/>
    <w:rsid w:val="00841B29"/>
    <w:rsid w:val="00841C76"/>
    <w:rsid w:val="00842FD1"/>
    <w:rsid w:val="00844BE7"/>
    <w:rsid w:val="00845AC4"/>
    <w:rsid w:val="0084780C"/>
    <w:rsid w:val="008479FB"/>
    <w:rsid w:val="00847C21"/>
    <w:rsid w:val="008501F1"/>
    <w:rsid w:val="008509B7"/>
    <w:rsid w:val="0085145B"/>
    <w:rsid w:val="008520C4"/>
    <w:rsid w:val="0085223C"/>
    <w:rsid w:val="00854765"/>
    <w:rsid w:val="00854A10"/>
    <w:rsid w:val="00854C24"/>
    <w:rsid w:val="00855266"/>
    <w:rsid w:val="00856027"/>
    <w:rsid w:val="008566A6"/>
    <w:rsid w:val="00856CCE"/>
    <w:rsid w:val="00856E23"/>
    <w:rsid w:val="008570BC"/>
    <w:rsid w:val="00857260"/>
    <w:rsid w:val="0086044A"/>
    <w:rsid w:val="00861133"/>
    <w:rsid w:val="00861882"/>
    <w:rsid w:val="00861B4C"/>
    <w:rsid w:val="00863917"/>
    <w:rsid w:val="00865615"/>
    <w:rsid w:val="00866E0C"/>
    <w:rsid w:val="00871D33"/>
    <w:rsid w:val="00871D84"/>
    <w:rsid w:val="00871F8A"/>
    <w:rsid w:val="00872D44"/>
    <w:rsid w:val="00873BD6"/>
    <w:rsid w:val="008751E5"/>
    <w:rsid w:val="008755F9"/>
    <w:rsid w:val="00876421"/>
    <w:rsid w:val="008772B1"/>
    <w:rsid w:val="0088039C"/>
    <w:rsid w:val="0088067C"/>
    <w:rsid w:val="008814B1"/>
    <w:rsid w:val="00882C58"/>
    <w:rsid w:val="0088376E"/>
    <w:rsid w:val="00884015"/>
    <w:rsid w:val="0088525A"/>
    <w:rsid w:val="00886187"/>
    <w:rsid w:val="00887B7E"/>
    <w:rsid w:val="00887C80"/>
    <w:rsid w:val="00890B1B"/>
    <w:rsid w:val="00892060"/>
    <w:rsid w:val="008925F4"/>
    <w:rsid w:val="00892631"/>
    <w:rsid w:val="00892FB6"/>
    <w:rsid w:val="00893C5F"/>
    <w:rsid w:val="00894692"/>
    <w:rsid w:val="0089594F"/>
    <w:rsid w:val="00895F26"/>
    <w:rsid w:val="00896352"/>
    <w:rsid w:val="0089716C"/>
    <w:rsid w:val="008A023F"/>
    <w:rsid w:val="008A0E23"/>
    <w:rsid w:val="008A1259"/>
    <w:rsid w:val="008A225C"/>
    <w:rsid w:val="008A3E4A"/>
    <w:rsid w:val="008A5C85"/>
    <w:rsid w:val="008A639D"/>
    <w:rsid w:val="008B1BC5"/>
    <w:rsid w:val="008B2B76"/>
    <w:rsid w:val="008B3846"/>
    <w:rsid w:val="008B3891"/>
    <w:rsid w:val="008B3EE9"/>
    <w:rsid w:val="008B4232"/>
    <w:rsid w:val="008B4F2C"/>
    <w:rsid w:val="008B677C"/>
    <w:rsid w:val="008B72AC"/>
    <w:rsid w:val="008B7776"/>
    <w:rsid w:val="008C107C"/>
    <w:rsid w:val="008C10EB"/>
    <w:rsid w:val="008C1349"/>
    <w:rsid w:val="008C1C6A"/>
    <w:rsid w:val="008C1C7C"/>
    <w:rsid w:val="008C1D3E"/>
    <w:rsid w:val="008C1EC3"/>
    <w:rsid w:val="008C27FE"/>
    <w:rsid w:val="008C3B6F"/>
    <w:rsid w:val="008C46A6"/>
    <w:rsid w:val="008C46EC"/>
    <w:rsid w:val="008C4D5E"/>
    <w:rsid w:val="008C5322"/>
    <w:rsid w:val="008C57A3"/>
    <w:rsid w:val="008C637B"/>
    <w:rsid w:val="008C74E8"/>
    <w:rsid w:val="008D1999"/>
    <w:rsid w:val="008D2701"/>
    <w:rsid w:val="008D4CBE"/>
    <w:rsid w:val="008D63F6"/>
    <w:rsid w:val="008D6CF1"/>
    <w:rsid w:val="008D6FA2"/>
    <w:rsid w:val="008D7007"/>
    <w:rsid w:val="008E073E"/>
    <w:rsid w:val="008E135E"/>
    <w:rsid w:val="008E1720"/>
    <w:rsid w:val="008E254A"/>
    <w:rsid w:val="008E2D3F"/>
    <w:rsid w:val="008E3DFA"/>
    <w:rsid w:val="008E461B"/>
    <w:rsid w:val="008E4808"/>
    <w:rsid w:val="008F2B2F"/>
    <w:rsid w:val="008F336D"/>
    <w:rsid w:val="008F3FAD"/>
    <w:rsid w:val="008F4D2A"/>
    <w:rsid w:val="008F58AC"/>
    <w:rsid w:val="008F6B74"/>
    <w:rsid w:val="008F70D5"/>
    <w:rsid w:val="008F728A"/>
    <w:rsid w:val="008F763A"/>
    <w:rsid w:val="009011B6"/>
    <w:rsid w:val="00903BC5"/>
    <w:rsid w:val="00903E4C"/>
    <w:rsid w:val="00904AF1"/>
    <w:rsid w:val="00904F46"/>
    <w:rsid w:val="009053C2"/>
    <w:rsid w:val="00906C8D"/>
    <w:rsid w:val="00907974"/>
    <w:rsid w:val="00907CDF"/>
    <w:rsid w:val="00907E9E"/>
    <w:rsid w:val="00910209"/>
    <w:rsid w:val="009102BA"/>
    <w:rsid w:val="00910407"/>
    <w:rsid w:val="0091208D"/>
    <w:rsid w:val="009141D7"/>
    <w:rsid w:val="00914635"/>
    <w:rsid w:val="0091502F"/>
    <w:rsid w:val="00915224"/>
    <w:rsid w:val="00915B28"/>
    <w:rsid w:val="009165DF"/>
    <w:rsid w:val="00916681"/>
    <w:rsid w:val="00916E07"/>
    <w:rsid w:val="00917F21"/>
    <w:rsid w:val="00921435"/>
    <w:rsid w:val="00921DBB"/>
    <w:rsid w:val="00923C22"/>
    <w:rsid w:val="00925DAA"/>
    <w:rsid w:val="009260DD"/>
    <w:rsid w:val="00926EB9"/>
    <w:rsid w:val="0092759A"/>
    <w:rsid w:val="00931633"/>
    <w:rsid w:val="0093285E"/>
    <w:rsid w:val="009330BF"/>
    <w:rsid w:val="00934F3E"/>
    <w:rsid w:val="00936545"/>
    <w:rsid w:val="0093701D"/>
    <w:rsid w:val="009400E1"/>
    <w:rsid w:val="009407AD"/>
    <w:rsid w:val="009409B8"/>
    <w:rsid w:val="00940F1F"/>
    <w:rsid w:val="00941F0B"/>
    <w:rsid w:val="00942796"/>
    <w:rsid w:val="00942F84"/>
    <w:rsid w:val="00943087"/>
    <w:rsid w:val="00944D43"/>
    <w:rsid w:val="0094533C"/>
    <w:rsid w:val="009456A3"/>
    <w:rsid w:val="009475FA"/>
    <w:rsid w:val="00950C20"/>
    <w:rsid w:val="009521A5"/>
    <w:rsid w:val="00953BF3"/>
    <w:rsid w:val="00954DB0"/>
    <w:rsid w:val="00954E9E"/>
    <w:rsid w:val="00955648"/>
    <w:rsid w:val="009609C4"/>
    <w:rsid w:val="009613CE"/>
    <w:rsid w:val="00963FEE"/>
    <w:rsid w:val="00964156"/>
    <w:rsid w:val="0096463A"/>
    <w:rsid w:val="00965F83"/>
    <w:rsid w:val="0096625B"/>
    <w:rsid w:val="0097012A"/>
    <w:rsid w:val="009705FE"/>
    <w:rsid w:val="009706DF"/>
    <w:rsid w:val="00970E88"/>
    <w:rsid w:val="00972C69"/>
    <w:rsid w:val="00976D73"/>
    <w:rsid w:val="00977BB9"/>
    <w:rsid w:val="00980C58"/>
    <w:rsid w:val="00980DBF"/>
    <w:rsid w:val="009818C8"/>
    <w:rsid w:val="00981F22"/>
    <w:rsid w:val="0098297E"/>
    <w:rsid w:val="00982A21"/>
    <w:rsid w:val="00982CC7"/>
    <w:rsid w:val="00982E01"/>
    <w:rsid w:val="0098314A"/>
    <w:rsid w:val="009832EA"/>
    <w:rsid w:val="00984B69"/>
    <w:rsid w:val="00985AF7"/>
    <w:rsid w:val="00990C8D"/>
    <w:rsid w:val="00993B73"/>
    <w:rsid w:val="009944EA"/>
    <w:rsid w:val="009955E3"/>
    <w:rsid w:val="00996C84"/>
    <w:rsid w:val="009A0BC2"/>
    <w:rsid w:val="009A1100"/>
    <w:rsid w:val="009A192A"/>
    <w:rsid w:val="009A2486"/>
    <w:rsid w:val="009A2AF9"/>
    <w:rsid w:val="009A3E3D"/>
    <w:rsid w:val="009A5894"/>
    <w:rsid w:val="009A6ADC"/>
    <w:rsid w:val="009A6CDF"/>
    <w:rsid w:val="009A77E5"/>
    <w:rsid w:val="009A7FBE"/>
    <w:rsid w:val="009B0614"/>
    <w:rsid w:val="009B0F5E"/>
    <w:rsid w:val="009B5801"/>
    <w:rsid w:val="009B793E"/>
    <w:rsid w:val="009C079F"/>
    <w:rsid w:val="009C1AC9"/>
    <w:rsid w:val="009C3DF7"/>
    <w:rsid w:val="009C4590"/>
    <w:rsid w:val="009C60A1"/>
    <w:rsid w:val="009C6DBF"/>
    <w:rsid w:val="009C704F"/>
    <w:rsid w:val="009D037C"/>
    <w:rsid w:val="009D11D4"/>
    <w:rsid w:val="009D1244"/>
    <w:rsid w:val="009D1571"/>
    <w:rsid w:val="009D19C7"/>
    <w:rsid w:val="009D2419"/>
    <w:rsid w:val="009D320E"/>
    <w:rsid w:val="009D385F"/>
    <w:rsid w:val="009D4D50"/>
    <w:rsid w:val="009D5ADD"/>
    <w:rsid w:val="009D5C5E"/>
    <w:rsid w:val="009D68A2"/>
    <w:rsid w:val="009D6D16"/>
    <w:rsid w:val="009E008C"/>
    <w:rsid w:val="009E2171"/>
    <w:rsid w:val="009E3193"/>
    <w:rsid w:val="009E39E2"/>
    <w:rsid w:val="009E3E1F"/>
    <w:rsid w:val="009E3E9B"/>
    <w:rsid w:val="009E43A9"/>
    <w:rsid w:val="009E4489"/>
    <w:rsid w:val="009E45D7"/>
    <w:rsid w:val="009E6751"/>
    <w:rsid w:val="009E6BF9"/>
    <w:rsid w:val="009E7E94"/>
    <w:rsid w:val="009F3AFD"/>
    <w:rsid w:val="009F437B"/>
    <w:rsid w:val="009F442D"/>
    <w:rsid w:val="009F46D7"/>
    <w:rsid w:val="009F5D30"/>
    <w:rsid w:val="009F7450"/>
    <w:rsid w:val="00A0098B"/>
    <w:rsid w:val="00A00DF3"/>
    <w:rsid w:val="00A01BEB"/>
    <w:rsid w:val="00A02455"/>
    <w:rsid w:val="00A035FE"/>
    <w:rsid w:val="00A0494D"/>
    <w:rsid w:val="00A0505F"/>
    <w:rsid w:val="00A0616C"/>
    <w:rsid w:val="00A103E1"/>
    <w:rsid w:val="00A10813"/>
    <w:rsid w:val="00A11A2B"/>
    <w:rsid w:val="00A126EA"/>
    <w:rsid w:val="00A132D6"/>
    <w:rsid w:val="00A13558"/>
    <w:rsid w:val="00A13CD5"/>
    <w:rsid w:val="00A146EB"/>
    <w:rsid w:val="00A15274"/>
    <w:rsid w:val="00A1613A"/>
    <w:rsid w:val="00A161CB"/>
    <w:rsid w:val="00A17A9A"/>
    <w:rsid w:val="00A21BF2"/>
    <w:rsid w:val="00A220B0"/>
    <w:rsid w:val="00A255E2"/>
    <w:rsid w:val="00A26821"/>
    <w:rsid w:val="00A26B32"/>
    <w:rsid w:val="00A27344"/>
    <w:rsid w:val="00A27B83"/>
    <w:rsid w:val="00A27EB8"/>
    <w:rsid w:val="00A301AE"/>
    <w:rsid w:val="00A30447"/>
    <w:rsid w:val="00A328D5"/>
    <w:rsid w:val="00A339E5"/>
    <w:rsid w:val="00A344F6"/>
    <w:rsid w:val="00A344FF"/>
    <w:rsid w:val="00A34E63"/>
    <w:rsid w:val="00A35A85"/>
    <w:rsid w:val="00A37FA0"/>
    <w:rsid w:val="00A413DD"/>
    <w:rsid w:val="00A414A9"/>
    <w:rsid w:val="00A44585"/>
    <w:rsid w:val="00A47029"/>
    <w:rsid w:val="00A475C7"/>
    <w:rsid w:val="00A47B50"/>
    <w:rsid w:val="00A503D1"/>
    <w:rsid w:val="00A50537"/>
    <w:rsid w:val="00A51756"/>
    <w:rsid w:val="00A5278B"/>
    <w:rsid w:val="00A53D57"/>
    <w:rsid w:val="00A54D50"/>
    <w:rsid w:val="00A54F71"/>
    <w:rsid w:val="00A56BD8"/>
    <w:rsid w:val="00A572A5"/>
    <w:rsid w:val="00A6085D"/>
    <w:rsid w:val="00A60BB4"/>
    <w:rsid w:val="00A6358F"/>
    <w:rsid w:val="00A64764"/>
    <w:rsid w:val="00A65C79"/>
    <w:rsid w:val="00A663E5"/>
    <w:rsid w:val="00A70CCF"/>
    <w:rsid w:val="00A70CEA"/>
    <w:rsid w:val="00A71784"/>
    <w:rsid w:val="00A719DA"/>
    <w:rsid w:val="00A72559"/>
    <w:rsid w:val="00A725A8"/>
    <w:rsid w:val="00A73BBA"/>
    <w:rsid w:val="00A74FE0"/>
    <w:rsid w:val="00A76690"/>
    <w:rsid w:val="00A76838"/>
    <w:rsid w:val="00A80520"/>
    <w:rsid w:val="00A80A17"/>
    <w:rsid w:val="00A82A58"/>
    <w:rsid w:val="00A83F33"/>
    <w:rsid w:val="00A86765"/>
    <w:rsid w:val="00A86F0A"/>
    <w:rsid w:val="00A87CC0"/>
    <w:rsid w:val="00A903FC"/>
    <w:rsid w:val="00A908B9"/>
    <w:rsid w:val="00A91D19"/>
    <w:rsid w:val="00A91EBC"/>
    <w:rsid w:val="00A93281"/>
    <w:rsid w:val="00A93B63"/>
    <w:rsid w:val="00A94352"/>
    <w:rsid w:val="00A94CE7"/>
    <w:rsid w:val="00A954EA"/>
    <w:rsid w:val="00A95DB6"/>
    <w:rsid w:val="00A96B23"/>
    <w:rsid w:val="00A96E69"/>
    <w:rsid w:val="00A9766F"/>
    <w:rsid w:val="00A979FE"/>
    <w:rsid w:val="00A97DF9"/>
    <w:rsid w:val="00AA1546"/>
    <w:rsid w:val="00AA2FA5"/>
    <w:rsid w:val="00AA3122"/>
    <w:rsid w:val="00AA3904"/>
    <w:rsid w:val="00AA3D08"/>
    <w:rsid w:val="00AA45DA"/>
    <w:rsid w:val="00AA4940"/>
    <w:rsid w:val="00AA5A6B"/>
    <w:rsid w:val="00AA75EA"/>
    <w:rsid w:val="00AB133A"/>
    <w:rsid w:val="00AB1479"/>
    <w:rsid w:val="00AB261E"/>
    <w:rsid w:val="00AB51B2"/>
    <w:rsid w:val="00AB5665"/>
    <w:rsid w:val="00AB6258"/>
    <w:rsid w:val="00AC0304"/>
    <w:rsid w:val="00AC0617"/>
    <w:rsid w:val="00AC2DD4"/>
    <w:rsid w:val="00AC515C"/>
    <w:rsid w:val="00AC5CB6"/>
    <w:rsid w:val="00AC5CBC"/>
    <w:rsid w:val="00AC5EB1"/>
    <w:rsid w:val="00AC6988"/>
    <w:rsid w:val="00AC76C8"/>
    <w:rsid w:val="00AD2D97"/>
    <w:rsid w:val="00AD3B0D"/>
    <w:rsid w:val="00AD3B7A"/>
    <w:rsid w:val="00AD4781"/>
    <w:rsid w:val="00AD57E9"/>
    <w:rsid w:val="00AD5E01"/>
    <w:rsid w:val="00AE066E"/>
    <w:rsid w:val="00AE1F9A"/>
    <w:rsid w:val="00AE27E0"/>
    <w:rsid w:val="00AE2895"/>
    <w:rsid w:val="00AE4BC9"/>
    <w:rsid w:val="00AE55DC"/>
    <w:rsid w:val="00AE5A5D"/>
    <w:rsid w:val="00AE5C2F"/>
    <w:rsid w:val="00AE5DCB"/>
    <w:rsid w:val="00AE6FF8"/>
    <w:rsid w:val="00AE74EE"/>
    <w:rsid w:val="00AF24CF"/>
    <w:rsid w:val="00AF342A"/>
    <w:rsid w:val="00AF585E"/>
    <w:rsid w:val="00AF5BCD"/>
    <w:rsid w:val="00AF608E"/>
    <w:rsid w:val="00AF6875"/>
    <w:rsid w:val="00B01024"/>
    <w:rsid w:val="00B015A0"/>
    <w:rsid w:val="00B015CF"/>
    <w:rsid w:val="00B0412A"/>
    <w:rsid w:val="00B067BA"/>
    <w:rsid w:val="00B0741E"/>
    <w:rsid w:val="00B1113B"/>
    <w:rsid w:val="00B11DAF"/>
    <w:rsid w:val="00B12904"/>
    <w:rsid w:val="00B13497"/>
    <w:rsid w:val="00B161DA"/>
    <w:rsid w:val="00B1623C"/>
    <w:rsid w:val="00B1623F"/>
    <w:rsid w:val="00B16A84"/>
    <w:rsid w:val="00B16B69"/>
    <w:rsid w:val="00B17041"/>
    <w:rsid w:val="00B1754F"/>
    <w:rsid w:val="00B20BAB"/>
    <w:rsid w:val="00B20F0F"/>
    <w:rsid w:val="00B22236"/>
    <w:rsid w:val="00B22C32"/>
    <w:rsid w:val="00B23847"/>
    <w:rsid w:val="00B23ECD"/>
    <w:rsid w:val="00B25E51"/>
    <w:rsid w:val="00B26059"/>
    <w:rsid w:val="00B265DC"/>
    <w:rsid w:val="00B27482"/>
    <w:rsid w:val="00B31AD9"/>
    <w:rsid w:val="00B363A7"/>
    <w:rsid w:val="00B3644D"/>
    <w:rsid w:val="00B409BD"/>
    <w:rsid w:val="00B4108A"/>
    <w:rsid w:val="00B413B2"/>
    <w:rsid w:val="00B41AFA"/>
    <w:rsid w:val="00B43116"/>
    <w:rsid w:val="00B43C92"/>
    <w:rsid w:val="00B5194E"/>
    <w:rsid w:val="00B52A0F"/>
    <w:rsid w:val="00B533B0"/>
    <w:rsid w:val="00B54171"/>
    <w:rsid w:val="00B54324"/>
    <w:rsid w:val="00B543E3"/>
    <w:rsid w:val="00B55174"/>
    <w:rsid w:val="00B5555A"/>
    <w:rsid w:val="00B55F58"/>
    <w:rsid w:val="00B56119"/>
    <w:rsid w:val="00B56C21"/>
    <w:rsid w:val="00B57600"/>
    <w:rsid w:val="00B578F5"/>
    <w:rsid w:val="00B610B3"/>
    <w:rsid w:val="00B62308"/>
    <w:rsid w:val="00B6265C"/>
    <w:rsid w:val="00B6292C"/>
    <w:rsid w:val="00B63B37"/>
    <w:rsid w:val="00B647DA"/>
    <w:rsid w:val="00B648F4"/>
    <w:rsid w:val="00B64F1F"/>
    <w:rsid w:val="00B64F40"/>
    <w:rsid w:val="00B65EAF"/>
    <w:rsid w:val="00B6719E"/>
    <w:rsid w:val="00B718BD"/>
    <w:rsid w:val="00B72234"/>
    <w:rsid w:val="00B72BEE"/>
    <w:rsid w:val="00B72E14"/>
    <w:rsid w:val="00B74A39"/>
    <w:rsid w:val="00B74EBF"/>
    <w:rsid w:val="00B7506E"/>
    <w:rsid w:val="00B76A8B"/>
    <w:rsid w:val="00B774AA"/>
    <w:rsid w:val="00B800B4"/>
    <w:rsid w:val="00B80EDB"/>
    <w:rsid w:val="00B81206"/>
    <w:rsid w:val="00B81289"/>
    <w:rsid w:val="00B8468C"/>
    <w:rsid w:val="00B851CA"/>
    <w:rsid w:val="00B857E7"/>
    <w:rsid w:val="00B85847"/>
    <w:rsid w:val="00B85E24"/>
    <w:rsid w:val="00B86A50"/>
    <w:rsid w:val="00B87F5B"/>
    <w:rsid w:val="00B912D7"/>
    <w:rsid w:val="00B91B44"/>
    <w:rsid w:val="00B924F5"/>
    <w:rsid w:val="00B9268B"/>
    <w:rsid w:val="00B92A0D"/>
    <w:rsid w:val="00B93A10"/>
    <w:rsid w:val="00B95BE0"/>
    <w:rsid w:val="00B9668D"/>
    <w:rsid w:val="00BA0C15"/>
    <w:rsid w:val="00BA1456"/>
    <w:rsid w:val="00BA244F"/>
    <w:rsid w:val="00BA3289"/>
    <w:rsid w:val="00BA5A48"/>
    <w:rsid w:val="00BA5D9E"/>
    <w:rsid w:val="00BA6173"/>
    <w:rsid w:val="00BA6EB8"/>
    <w:rsid w:val="00BA7138"/>
    <w:rsid w:val="00BA7D97"/>
    <w:rsid w:val="00BA7F5D"/>
    <w:rsid w:val="00BB08C6"/>
    <w:rsid w:val="00BB26AC"/>
    <w:rsid w:val="00BB5572"/>
    <w:rsid w:val="00BB6F27"/>
    <w:rsid w:val="00BC0517"/>
    <w:rsid w:val="00BC19BA"/>
    <w:rsid w:val="00BC1B42"/>
    <w:rsid w:val="00BC1C86"/>
    <w:rsid w:val="00BC35EA"/>
    <w:rsid w:val="00BC6BD6"/>
    <w:rsid w:val="00BC78C0"/>
    <w:rsid w:val="00BC7FD7"/>
    <w:rsid w:val="00BD144A"/>
    <w:rsid w:val="00BD3165"/>
    <w:rsid w:val="00BD3CE0"/>
    <w:rsid w:val="00BD3F82"/>
    <w:rsid w:val="00BD3FF0"/>
    <w:rsid w:val="00BD415C"/>
    <w:rsid w:val="00BD4820"/>
    <w:rsid w:val="00BD4B38"/>
    <w:rsid w:val="00BD5633"/>
    <w:rsid w:val="00BD5823"/>
    <w:rsid w:val="00BD6A19"/>
    <w:rsid w:val="00BD6A8D"/>
    <w:rsid w:val="00BD7DDF"/>
    <w:rsid w:val="00BD7EEC"/>
    <w:rsid w:val="00BE0C86"/>
    <w:rsid w:val="00BE3A9C"/>
    <w:rsid w:val="00BE3DE5"/>
    <w:rsid w:val="00BE5308"/>
    <w:rsid w:val="00BE5DFD"/>
    <w:rsid w:val="00BE6B88"/>
    <w:rsid w:val="00BF2570"/>
    <w:rsid w:val="00BF4EF9"/>
    <w:rsid w:val="00BF54C7"/>
    <w:rsid w:val="00BF77F7"/>
    <w:rsid w:val="00BF7B30"/>
    <w:rsid w:val="00C0022B"/>
    <w:rsid w:val="00C00C01"/>
    <w:rsid w:val="00C00E8F"/>
    <w:rsid w:val="00C00FFF"/>
    <w:rsid w:val="00C01327"/>
    <w:rsid w:val="00C01871"/>
    <w:rsid w:val="00C02EBD"/>
    <w:rsid w:val="00C03126"/>
    <w:rsid w:val="00C032E9"/>
    <w:rsid w:val="00C079CF"/>
    <w:rsid w:val="00C07DCC"/>
    <w:rsid w:val="00C137C7"/>
    <w:rsid w:val="00C1385F"/>
    <w:rsid w:val="00C14C45"/>
    <w:rsid w:val="00C1623B"/>
    <w:rsid w:val="00C171EE"/>
    <w:rsid w:val="00C17B31"/>
    <w:rsid w:val="00C20531"/>
    <w:rsid w:val="00C215E1"/>
    <w:rsid w:val="00C21E1F"/>
    <w:rsid w:val="00C22311"/>
    <w:rsid w:val="00C237DD"/>
    <w:rsid w:val="00C26492"/>
    <w:rsid w:val="00C267E5"/>
    <w:rsid w:val="00C26FF1"/>
    <w:rsid w:val="00C27178"/>
    <w:rsid w:val="00C27E17"/>
    <w:rsid w:val="00C30137"/>
    <w:rsid w:val="00C30C3D"/>
    <w:rsid w:val="00C33DE8"/>
    <w:rsid w:val="00C3448B"/>
    <w:rsid w:val="00C348E1"/>
    <w:rsid w:val="00C36449"/>
    <w:rsid w:val="00C40BAF"/>
    <w:rsid w:val="00C41DCC"/>
    <w:rsid w:val="00C423FD"/>
    <w:rsid w:val="00C43044"/>
    <w:rsid w:val="00C466B5"/>
    <w:rsid w:val="00C473F7"/>
    <w:rsid w:val="00C47496"/>
    <w:rsid w:val="00C50184"/>
    <w:rsid w:val="00C5054C"/>
    <w:rsid w:val="00C51128"/>
    <w:rsid w:val="00C51453"/>
    <w:rsid w:val="00C51AC6"/>
    <w:rsid w:val="00C5246C"/>
    <w:rsid w:val="00C551F5"/>
    <w:rsid w:val="00C55F97"/>
    <w:rsid w:val="00C56769"/>
    <w:rsid w:val="00C56881"/>
    <w:rsid w:val="00C60E5A"/>
    <w:rsid w:val="00C62A64"/>
    <w:rsid w:val="00C647B8"/>
    <w:rsid w:val="00C65181"/>
    <w:rsid w:val="00C65FBB"/>
    <w:rsid w:val="00C67731"/>
    <w:rsid w:val="00C7015A"/>
    <w:rsid w:val="00C72AC5"/>
    <w:rsid w:val="00C73252"/>
    <w:rsid w:val="00C73A42"/>
    <w:rsid w:val="00C73D6C"/>
    <w:rsid w:val="00C740D4"/>
    <w:rsid w:val="00C741AA"/>
    <w:rsid w:val="00C743B9"/>
    <w:rsid w:val="00C74A4F"/>
    <w:rsid w:val="00C74B4D"/>
    <w:rsid w:val="00C7539B"/>
    <w:rsid w:val="00C75DAA"/>
    <w:rsid w:val="00C777FE"/>
    <w:rsid w:val="00C84F31"/>
    <w:rsid w:val="00C85025"/>
    <w:rsid w:val="00C854C3"/>
    <w:rsid w:val="00C8708C"/>
    <w:rsid w:val="00C908BB"/>
    <w:rsid w:val="00C922F4"/>
    <w:rsid w:val="00C94DCC"/>
    <w:rsid w:val="00C95741"/>
    <w:rsid w:val="00C95A66"/>
    <w:rsid w:val="00C95F28"/>
    <w:rsid w:val="00C969F9"/>
    <w:rsid w:val="00C97142"/>
    <w:rsid w:val="00CA08F5"/>
    <w:rsid w:val="00CA10B5"/>
    <w:rsid w:val="00CA3396"/>
    <w:rsid w:val="00CA499F"/>
    <w:rsid w:val="00CA4EF5"/>
    <w:rsid w:val="00CA5873"/>
    <w:rsid w:val="00CA5895"/>
    <w:rsid w:val="00CA59CB"/>
    <w:rsid w:val="00CA5EA2"/>
    <w:rsid w:val="00CA7615"/>
    <w:rsid w:val="00CA790D"/>
    <w:rsid w:val="00CA7A0A"/>
    <w:rsid w:val="00CB3F73"/>
    <w:rsid w:val="00CB4235"/>
    <w:rsid w:val="00CB4345"/>
    <w:rsid w:val="00CB5110"/>
    <w:rsid w:val="00CB52D2"/>
    <w:rsid w:val="00CC0601"/>
    <w:rsid w:val="00CC0686"/>
    <w:rsid w:val="00CC109B"/>
    <w:rsid w:val="00CC22B9"/>
    <w:rsid w:val="00CC2E55"/>
    <w:rsid w:val="00CC4107"/>
    <w:rsid w:val="00CC4DC6"/>
    <w:rsid w:val="00CC506C"/>
    <w:rsid w:val="00CC5494"/>
    <w:rsid w:val="00CC7252"/>
    <w:rsid w:val="00CC77CB"/>
    <w:rsid w:val="00CC789A"/>
    <w:rsid w:val="00CD015A"/>
    <w:rsid w:val="00CD03E3"/>
    <w:rsid w:val="00CD0B83"/>
    <w:rsid w:val="00CD0C4B"/>
    <w:rsid w:val="00CD0EEA"/>
    <w:rsid w:val="00CD0F20"/>
    <w:rsid w:val="00CD24D6"/>
    <w:rsid w:val="00CD35E2"/>
    <w:rsid w:val="00CD3C41"/>
    <w:rsid w:val="00CD3E17"/>
    <w:rsid w:val="00CD44FF"/>
    <w:rsid w:val="00CD7523"/>
    <w:rsid w:val="00CD7811"/>
    <w:rsid w:val="00CD7B66"/>
    <w:rsid w:val="00CE41FB"/>
    <w:rsid w:val="00CE4400"/>
    <w:rsid w:val="00CE4A06"/>
    <w:rsid w:val="00CE5135"/>
    <w:rsid w:val="00CE7CFA"/>
    <w:rsid w:val="00CF0FDE"/>
    <w:rsid w:val="00CF228B"/>
    <w:rsid w:val="00CF270C"/>
    <w:rsid w:val="00CF34C8"/>
    <w:rsid w:val="00CF4013"/>
    <w:rsid w:val="00CF4D9E"/>
    <w:rsid w:val="00CF53C2"/>
    <w:rsid w:val="00CF64F1"/>
    <w:rsid w:val="00CF6540"/>
    <w:rsid w:val="00CF78F1"/>
    <w:rsid w:val="00D01059"/>
    <w:rsid w:val="00D034B2"/>
    <w:rsid w:val="00D04809"/>
    <w:rsid w:val="00D06CC0"/>
    <w:rsid w:val="00D10746"/>
    <w:rsid w:val="00D11E3B"/>
    <w:rsid w:val="00D144BD"/>
    <w:rsid w:val="00D15336"/>
    <w:rsid w:val="00D153C0"/>
    <w:rsid w:val="00D15614"/>
    <w:rsid w:val="00D15951"/>
    <w:rsid w:val="00D15EB7"/>
    <w:rsid w:val="00D160C2"/>
    <w:rsid w:val="00D16130"/>
    <w:rsid w:val="00D208D6"/>
    <w:rsid w:val="00D20A21"/>
    <w:rsid w:val="00D21C00"/>
    <w:rsid w:val="00D21F51"/>
    <w:rsid w:val="00D2285E"/>
    <w:rsid w:val="00D22A4D"/>
    <w:rsid w:val="00D2355C"/>
    <w:rsid w:val="00D23713"/>
    <w:rsid w:val="00D244B5"/>
    <w:rsid w:val="00D24623"/>
    <w:rsid w:val="00D247D9"/>
    <w:rsid w:val="00D24820"/>
    <w:rsid w:val="00D2495E"/>
    <w:rsid w:val="00D25A4A"/>
    <w:rsid w:val="00D267B9"/>
    <w:rsid w:val="00D26A49"/>
    <w:rsid w:val="00D308D0"/>
    <w:rsid w:val="00D330B7"/>
    <w:rsid w:val="00D334E6"/>
    <w:rsid w:val="00D33724"/>
    <w:rsid w:val="00D33BA4"/>
    <w:rsid w:val="00D36E7F"/>
    <w:rsid w:val="00D3771F"/>
    <w:rsid w:val="00D409F8"/>
    <w:rsid w:val="00D4146C"/>
    <w:rsid w:val="00D425E7"/>
    <w:rsid w:val="00D4290C"/>
    <w:rsid w:val="00D43A96"/>
    <w:rsid w:val="00D4460C"/>
    <w:rsid w:val="00D4564C"/>
    <w:rsid w:val="00D47996"/>
    <w:rsid w:val="00D47C55"/>
    <w:rsid w:val="00D47D57"/>
    <w:rsid w:val="00D507C9"/>
    <w:rsid w:val="00D51E39"/>
    <w:rsid w:val="00D52289"/>
    <w:rsid w:val="00D54529"/>
    <w:rsid w:val="00D5460C"/>
    <w:rsid w:val="00D55064"/>
    <w:rsid w:val="00D55885"/>
    <w:rsid w:val="00D562C4"/>
    <w:rsid w:val="00D6038C"/>
    <w:rsid w:val="00D6318C"/>
    <w:rsid w:val="00D6396B"/>
    <w:rsid w:val="00D652AA"/>
    <w:rsid w:val="00D65446"/>
    <w:rsid w:val="00D7069E"/>
    <w:rsid w:val="00D722CF"/>
    <w:rsid w:val="00D735F6"/>
    <w:rsid w:val="00D7689F"/>
    <w:rsid w:val="00D77508"/>
    <w:rsid w:val="00D77645"/>
    <w:rsid w:val="00D776B6"/>
    <w:rsid w:val="00D7779B"/>
    <w:rsid w:val="00D77F45"/>
    <w:rsid w:val="00D80AD2"/>
    <w:rsid w:val="00D80BA4"/>
    <w:rsid w:val="00D82ED2"/>
    <w:rsid w:val="00D83689"/>
    <w:rsid w:val="00D87434"/>
    <w:rsid w:val="00D874DE"/>
    <w:rsid w:val="00D877F4"/>
    <w:rsid w:val="00D90051"/>
    <w:rsid w:val="00D903FF"/>
    <w:rsid w:val="00D91374"/>
    <w:rsid w:val="00D922B0"/>
    <w:rsid w:val="00D92997"/>
    <w:rsid w:val="00D94243"/>
    <w:rsid w:val="00D9438C"/>
    <w:rsid w:val="00D950EE"/>
    <w:rsid w:val="00D976FD"/>
    <w:rsid w:val="00DA029E"/>
    <w:rsid w:val="00DA2C96"/>
    <w:rsid w:val="00DA3C2B"/>
    <w:rsid w:val="00DA3C2C"/>
    <w:rsid w:val="00DA3D0E"/>
    <w:rsid w:val="00DA43E4"/>
    <w:rsid w:val="00DA43F0"/>
    <w:rsid w:val="00DA474C"/>
    <w:rsid w:val="00DA71A9"/>
    <w:rsid w:val="00DB0E1F"/>
    <w:rsid w:val="00DB2D45"/>
    <w:rsid w:val="00DB2EA1"/>
    <w:rsid w:val="00DB3DA4"/>
    <w:rsid w:val="00DB4C7C"/>
    <w:rsid w:val="00DB6A0A"/>
    <w:rsid w:val="00DB6B5D"/>
    <w:rsid w:val="00DC0CFB"/>
    <w:rsid w:val="00DC29D7"/>
    <w:rsid w:val="00DC45A0"/>
    <w:rsid w:val="00DC5952"/>
    <w:rsid w:val="00DC639B"/>
    <w:rsid w:val="00DD0875"/>
    <w:rsid w:val="00DD09C9"/>
    <w:rsid w:val="00DD1976"/>
    <w:rsid w:val="00DD2664"/>
    <w:rsid w:val="00DD277C"/>
    <w:rsid w:val="00DD2C1E"/>
    <w:rsid w:val="00DD4B18"/>
    <w:rsid w:val="00DD5704"/>
    <w:rsid w:val="00DD5C9B"/>
    <w:rsid w:val="00DD753C"/>
    <w:rsid w:val="00DE1AA4"/>
    <w:rsid w:val="00DE2C9A"/>
    <w:rsid w:val="00DE2FBD"/>
    <w:rsid w:val="00DE3753"/>
    <w:rsid w:val="00DE3D4E"/>
    <w:rsid w:val="00DE3DE5"/>
    <w:rsid w:val="00DE5902"/>
    <w:rsid w:val="00DE5EB1"/>
    <w:rsid w:val="00DE684F"/>
    <w:rsid w:val="00DE6F48"/>
    <w:rsid w:val="00DE7DA0"/>
    <w:rsid w:val="00DE7F4F"/>
    <w:rsid w:val="00DF0018"/>
    <w:rsid w:val="00DF13C8"/>
    <w:rsid w:val="00DF194F"/>
    <w:rsid w:val="00DF3E4B"/>
    <w:rsid w:val="00DF43C3"/>
    <w:rsid w:val="00DF4B5B"/>
    <w:rsid w:val="00DF6620"/>
    <w:rsid w:val="00DF7390"/>
    <w:rsid w:val="00DF77EC"/>
    <w:rsid w:val="00E01D4A"/>
    <w:rsid w:val="00E029FD"/>
    <w:rsid w:val="00E032C1"/>
    <w:rsid w:val="00E047AC"/>
    <w:rsid w:val="00E05641"/>
    <w:rsid w:val="00E07179"/>
    <w:rsid w:val="00E07A62"/>
    <w:rsid w:val="00E12DAD"/>
    <w:rsid w:val="00E12F08"/>
    <w:rsid w:val="00E13248"/>
    <w:rsid w:val="00E15A64"/>
    <w:rsid w:val="00E16015"/>
    <w:rsid w:val="00E160A0"/>
    <w:rsid w:val="00E16C23"/>
    <w:rsid w:val="00E200B7"/>
    <w:rsid w:val="00E208F9"/>
    <w:rsid w:val="00E211A9"/>
    <w:rsid w:val="00E224AF"/>
    <w:rsid w:val="00E22B42"/>
    <w:rsid w:val="00E2320C"/>
    <w:rsid w:val="00E23671"/>
    <w:rsid w:val="00E236D3"/>
    <w:rsid w:val="00E242B4"/>
    <w:rsid w:val="00E24361"/>
    <w:rsid w:val="00E24A21"/>
    <w:rsid w:val="00E259A3"/>
    <w:rsid w:val="00E25BB1"/>
    <w:rsid w:val="00E27486"/>
    <w:rsid w:val="00E2777B"/>
    <w:rsid w:val="00E3188D"/>
    <w:rsid w:val="00E31C0F"/>
    <w:rsid w:val="00E3344C"/>
    <w:rsid w:val="00E33DC4"/>
    <w:rsid w:val="00E353E5"/>
    <w:rsid w:val="00E374DF"/>
    <w:rsid w:val="00E37D0C"/>
    <w:rsid w:val="00E40468"/>
    <w:rsid w:val="00E4066D"/>
    <w:rsid w:val="00E416E3"/>
    <w:rsid w:val="00E42097"/>
    <w:rsid w:val="00E4490E"/>
    <w:rsid w:val="00E44B2D"/>
    <w:rsid w:val="00E45E26"/>
    <w:rsid w:val="00E4693F"/>
    <w:rsid w:val="00E47A70"/>
    <w:rsid w:val="00E51B61"/>
    <w:rsid w:val="00E5253F"/>
    <w:rsid w:val="00E527EA"/>
    <w:rsid w:val="00E52926"/>
    <w:rsid w:val="00E549F4"/>
    <w:rsid w:val="00E552F4"/>
    <w:rsid w:val="00E554D4"/>
    <w:rsid w:val="00E57A41"/>
    <w:rsid w:val="00E60087"/>
    <w:rsid w:val="00E61F3D"/>
    <w:rsid w:val="00E62140"/>
    <w:rsid w:val="00E621D5"/>
    <w:rsid w:val="00E64CA8"/>
    <w:rsid w:val="00E65B4F"/>
    <w:rsid w:val="00E65E04"/>
    <w:rsid w:val="00E66506"/>
    <w:rsid w:val="00E6778D"/>
    <w:rsid w:val="00E70313"/>
    <w:rsid w:val="00E70AAC"/>
    <w:rsid w:val="00E71869"/>
    <w:rsid w:val="00E7243F"/>
    <w:rsid w:val="00E72D5D"/>
    <w:rsid w:val="00E73181"/>
    <w:rsid w:val="00E74BA1"/>
    <w:rsid w:val="00E7685A"/>
    <w:rsid w:val="00E77369"/>
    <w:rsid w:val="00E80225"/>
    <w:rsid w:val="00E80694"/>
    <w:rsid w:val="00E81904"/>
    <w:rsid w:val="00E81B98"/>
    <w:rsid w:val="00E822FA"/>
    <w:rsid w:val="00E82610"/>
    <w:rsid w:val="00E83AB7"/>
    <w:rsid w:val="00E842E6"/>
    <w:rsid w:val="00E8446E"/>
    <w:rsid w:val="00E86333"/>
    <w:rsid w:val="00E86397"/>
    <w:rsid w:val="00E868F3"/>
    <w:rsid w:val="00E86BC0"/>
    <w:rsid w:val="00E87268"/>
    <w:rsid w:val="00E92C3F"/>
    <w:rsid w:val="00E93E49"/>
    <w:rsid w:val="00E94539"/>
    <w:rsid w:val="00E95E3A"/>
    <w:rsid w:val="00E972F8"/>
    <w:rsid w:val="00E97796"/>
    <w:rsid w:val="00EA128C"/>
    <w:rsid w:val="00EA2116"/>
    <w:rsid w:val="00EA25C6"/>
    <w:rsid w:val="00EA42EC"/>
    <w:rsid w:val="00EA6AC2"/>
    <w:rsid w:val="00EB0BD6"/>
    <w:rsid w:val="00EB32AC"/>
    <w:rsid w:val="00EB4D39"/>
    <w:rsid w:val="00EB4ED1"/>
    <w:rsid w:val="00EB629E"/>
    <w:rsid w:val="00EB7352"/>
    <w:rsid w:val="00EB74A3"/>
    <w:rsid w:val="00EC1543"/>
    <w:rsid w:val="00EC28D7"/>
    <w:rsid w:val="00EC2D4F"/>
    <w:rsid w:val="00EC378A"/>
    <w:rsid w:val="00EC5A90"/>
    <w:rsid w:val="00ED0551"/>
    <w:rsid w:val="00ED0BF3"/>
    <w:rsid w:val="00ED1736"/>
    <w:rsid w:val="00ED2C30"/>
    <w:rsid w:val="00ED3506"/>
    <w:rsid w:val="00ED3663"/>
    <w:rsid w:val="00ED3C66"/>
    <w:rsid w:val="00ED44F2"/>
    <w:rsid w:val="00ED4811"/>
    <w:rsid w:val="00ED75F1"/>
    <w:rsid w:val="00ED7F7F"/>
    <w:rsid w:val="00EE0434"/>
    <w:rsid w:val="00EE0F1A"/>
    <w:rsid w:val="00EE342B"/>
    <w:rsid w:val="00EE4118"/>
    <w:rsid w:val="00EE6860"/>
    <w:rsid w:val="00EE68D0"/>
    <w:rsid w:val="00EF15E0"/>
    <w:rsid w:val="00EF36BA"/>
    <w:rsid w:val="00EF480B"/>
    <w:rsid w:val="00EF4D0B"/>
    <w:rsid w:val="00EF5006"/>
    <w:rsid w:val="00EF54E5"/>
    <w:rsid w:val="00EF594D"/>
    <w:rsid w:val="00EF6595"/>
    <w:rsid w:val="00F01B3F"/>
    <w:rsid w:val="00F01B85"/>
    <w:rsid w:val="00F02A45"/>
    <w:rsid w:val="00F02E7D"/>
    <w:rsid w:val="00F03431"/>
    <w:rsid w:val="00F035D9"/>
    <w:rsid w:val="00F046D0"/>
    <w:rsid w:val="00F066AB"/>
    <w:rsid w:val="00F06B4A"/>
    <w:rsid w:val="00F07795"/>
    <w:rsid w:val="00F07CCA"/>
    <w:rsid w:val="00F07E01"/>
    <w:rsid w:val="00F10D28"/>
    <w:rsid w:val="00F139AC"/>
    <w:rsid w:val="00F1584D"/>
    <w:rsid w:val="00F15CFF"/>
    <w:rsid w:val="00F214FA"/>
    <w:rsid w:val="00F21B3B"/>
    <w:rsid w:val="00F2319D"/>
    <w:rsid w:val="00F24534"/>
    <w:rsid w:val="00F24EAA"/>
    <w:rsid w:val="00F2584D"/>
    <w:rsid w:val="00F264F4"/>
    <w:rsid w:val="00F2713B"/>
    <w:rsid w:val="00F301CD"/>
    <w:rsid w:val="00F30524"/>
    <w:rsid w:val="00F3253A"/>
    <w:rsid w:val="00F33E24"/>
    <w:rsid w:val="00F345C5"/>
    <w:rsid w:val="00F3561A"/>
    <w:rsid w:val="00F4007A"/>
    <w:rsid w:val="00F4119B"/>
    <w:rsid w:val="00F4398A"/>
    <w:rsid w:val="00F44292"/>
    <w:rsid w:val="00F442C6"/>
    <w:rsid w:val="00F45415"/>
    <w:rsid w:val="00F45741"/>
    <w:rsid w:val="00F45DEA"/>
    <w:rsid w:val="00F46182"/>
    <w:rsid w:val="00F46CD0"/>
    <w:rsid w:val="00F46D1E"/>
    <w:rsid w:val="00F47308"/>
    <w:rsid w:val="00F473FE"/>
    <w:rsid w:val="00F47D09"/>
    <w:rsid w:val="00F50317"/>
    <w:rsid w:val="00F5211D"/>
    <w:rsid w:val="00F547C2"/>
    <w:rsid w:val="00F5542A"/>
    <w:rsid w:val="00F55BA8"/>
    <w:rsid w:val="00F55C70"/>
    <w:rsid w:val="00F55CCD"/>
    <w:rsid w:val="00F55E9F"/>
    <w:rsid w:val="00F61564"/>
    <w:rsid w:val="00F62701"/>
    <w:rsid w:val="00F628C8"/>
    <w:rsid w:val="00F6344F"/>
    <w:rsid w:val="00F6383B"/>
    <w:rsid w:val="00F64A54"/>
    <w:rsid w:val="00F64BEB"/>
    <w:rsid w:val="00F65AD4"/>
    <w:rsid w:val="00F66723"/>
    <w:rsid w:val="00F6740F"/>
    <w:rsid w:val="00F731F5"/>
    <w:rsid w:val="00F73E81"/>
    <w:rsid w:val="00F742A3"/>
    <w:rsid w:val="00F75F51"/>
    <w:rsid w:val="00F76371"/>
    <w:rsid w:val="00F76BE3"/>
    <w:rsid w:val="00F76D25"/>
    <w:rsid w:val="00F8020C"/>
    <w:rsid w:val="00F8143E"/>
    <w:rsid w:val="00F814B3"/>
    <w:rsid w:val="00F82D85"/>
    <w:rsid w:val="00F82F21"/>
    <w:rsid w:val="00F85358"/>
    <w:rsid w:val="00F85A47"/>
    <w:rsid w:val="00F85C1F"/>
    <w:rsid w:val="00F85F95"/>
    <w:rsid w:val="00F90347"/>
    <w:rsid w:val="00F9096B"/>
    <w:rsid w:val="00F912C2"/>
    <w:rsid w:val="00F91719"/>
    <w:rsid w:val="00F92227"/>
    <w:rsid w:val="00F9428E"/>
    <w:rsid w:val="00F94F2B"/>
    <w:rsid w:val="00F95805"/>
    <w:rsid w:val="00F96257"/>
    <w:rsid w:val="00FA0EE8"/>
    <w:rsid w:val="00FA2BC9"/>
    <w:rsid w:val="00FA32A5"/>
    <w:rsid w:val="00FA3346"/>
    <w:rsid w:val="00FA3C80"/>
    <w:rsid w:val="00FA3CD4"/>
    <w:rsid w:val="00FA4883"/>
    <w:rsid w:val="00FA4B44"/>
    <w:rsid w:val="00FA5E1E"/>
    <w:rsid w:val="00FA69F5"/>
    <w:rsid w:val="00FA72C2"/>
    <w:rsid w:val="00FA788F"/>
    <w:rsid w:val="00FB022E"/>
    <w:rsid w:val="00FB3D61"/>
    <w:rsid w:val="00FB44B5"/>
    <w:rsid w:val="00FB53CC"/>
    <w:rsid w:val="00FB5855"/>
    <w:rsid w:val="00FC0746"/>
    <w:rsid w:val="00FC19D0"/>
    <w:rsid w:val="00FC1CF4"/>
    <w:rsid w:val="00FC205D"/>
    <w:rsid w:val="00FC2E4B"/>
    <w:rsid w:val="00FC30BC"/>
    <w:rsid w:val="00FC3459"/>
    <w:rsid w:val="00FC3865"/>
    <w:rsid w:val="00FC4BED"/>
    <w:rsid w:val="00FC4E98"/>
    <w:rsid w:val="00FC7605"/>
    <w:rsid w:val="00FC7CE1"/>
    <w:rsid w:val="00FC7FEE"/>
    <w:rsid w:val="00FD0200"/>
    <w:rsid w:val="00FD07D8"/>
    <w:rsid w:val="00FD10CF"/>
    <w:rsid w:val="00FD1C5D"/>
    <w:rsid w:val="00FD29D7"/>
    <w:rsid w:val="00FD3509"/>
    <w:rsid w:val="00FE063B"/>
    <w:rsid w:val="00FE0EA1"/>
    <w:rsid w:val="00FE1F05"/>
    <w:rsid w:val="00FE2258"/>
    <w:rsid w:val="00FE314B"/>
    <w:rsid w:val="00FE3F9B"/>
    <w:rsid w:val="00FE4002"/>
    <w:rsid w:val="00FE43C9"/>
    <w:rsid w:val="00FE4B7D"/>
    <w:rsid w:val="00FE4FF9"/>
    <w:rsid w:val="00FE503C"/>
    <w:rsid w:val="00FE54DF"/>
    <w:rsid w:val="00FE5B51"/>
    <w:rsid w:val="00FE73EB"/>
    <w:rsid w:val="00FE76B9"/>
    <w:rsid w:val="00FF00DB"/>
    <w:rsid w:val="00FF0582"/>
    <w:rsid w:val="00FF08E0"/>
    <w:rsid w:val="00FF0DD7"/>
    <w:rsid w:val="00FF2669"/>
    <w:rsid w:val="00FF44B0"/>
    <w:rsid w:val="00FF473C"/>
    <w:rsid w:val="00FF5B22"/>
    <w:rsid w:val="00FF6258"/>
    <w:rsid w:val="00FF7A14"/>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1480599">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279462463">
      <w:bodyDiv w:val="1"/>
      <w:marLeft w:val="0"/>
      <w:marRight w:val="0"/>
      <w:marTop w:val="0"/>
      <w:marBottom w:val="0"/>
      <w:divBdr>
        <w:top w:val="none" w:sz="0" w:space="0" w:color="auto"/>
        <w:left w:val="none" w:sz="0" w:space="0" w:color="auto"/>
        <w:bottom w:val="none" w:sz="0" w:space="0" w:color="auto"/>
        <w:right w:val="none" w:sz="0" w:space="0" w:color="auto"/>
      </w:divBdr>
    </w:div>
    <w:div w:id="367948619">
      <w:bodyDiv w:val="1"/>
      <w:marLeft w:val="0"/>
      <w:marRight w:val="0"/>
      <w:marTop w:val="0"/>
      <w:marBottom w:val="0"/>
      <w:divBdr>
        <w:top w:val="none" w:sz="0" w:space="0" w:color="auto"/>
        <w:left w:val="none" w:sz="0" w:space="0" w:color="auto"/>
        <w:bottom w:val="none" w:sz="0" w:space="0" w:color="auto"/>
        <w:right w:val="none" w:sz="0" w:space="0" w:color="auto"/>
      </w:divBdr>
    </w:div>
    <w:div w:id="402066541">
      <w:bodyDiv w:val="1"/>
      <w:marLeft w:val="0"/>
      <w:marRight w:val="0"/>
      <w:marTop w:val="0"/>
      <w:marBottom w:val="0"/>
      <w:divBdr>
        <w:top w:val="none" w:sz="0" w:space="0" w:color="auto"/>
        <w:left w:val="none" w:sz="0" w:space="0" w:color="auto"/>
        <w:bottom w:val="none" w:sz="0" w:space="0" w:color="auto"/>
        <w:right w:val="none" w:sz="0" w:space="0" w:color="auto"/>
      </w:divBdr>
    </w:div>
    <w:div w:id="411200546">
      <w:bodyDiv w:val="1"/>
      <w:marLeft w:val="0"/>
      <w:marRight w:val="0"/>
      <w:marTop w:val="0"/>
      <w:marBottom w:val="0"/>
      <w:divBdr>
        <w:top w:val="none" w:sz="0" w:space="0" w:color="auto"/>
        <w:left w:val="none" w:sz="0" w:space="0" w:color="auto"/>
        <w:bottom w:val="none" w:sz="0" w:space="0" w:color="auto"/>
        <w:right w:val="none" w:sz="0" w:space="0" w:color="auto"/>
      </w:divBdr>
    </w:div>
    <w:div w:id="441727963">
      <w:bodyDiv w:val="1"/>
      <w:marLeft w:val="0"/>
      <w:marRight w:val="0"/>
      <w:marTop w:val="0"/>
      <w:marBottom w:val="0"/>
      <w:divBdr>
        <w:top w:val="none" w:sz="0" w:space="0" w:color="auto"/>
        <w:left w:val="none" w:sz="0" w:space="0" w:color="auto"/>
        <w:bottom w:val="none" w:sz="0" w:space="0" w:color="auto"/>
        <w:right w:val="none" w:sz="0" w:space="0" w:color="auto"/>
      </w:divBdr>
    </w:div>
    <w:div w:id="507672144">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641278448">
      <w:bodyDiv w:val="1"/>
      <w:marLeft w:val="0"/>
      <w:marRight w:val="0"/>
      <w:marTop w:val="0"/>
      <w:marBottom w:val="0"/>
      <w:divBdr>
        <w:top w:val="none" w:sz="0" w:space="0" w:color="auto"/>
        <w:left w:val="none" w:sz="0" w:space="0" w:color="auto"/>
        <w:bottom w:val="none" w:sz="0" w:space="0" w:color="auto"/>
        <w:right w:val="none" w:sz="0" w:space="0" w:color="auto"/>
      </w:divBdr>
    </w:div>
    <w:div w:id="681392221">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45043758">
      <w:bodyDiv w:val="1"/>
      <w:marLeft w:val="0"/>
      <w:marRight w:val="0"/>
      <w:marTop w:val="0"/>
      <w:marBottom w:val="0"/>
      <w:divBdr>
        <w:top w:val="none" w:sz="0" w:space="0" w:color="auto"/>
        <w:left w:val="none" w:sz="0" w:space="0" w:color="auto"/>
        <w:bottom w:val="none" w:sz="0" w:space="0" w:color="auto"/>
        <w:right w:val="none" w:sz="0" w:space="0" w:color="auto"/>
      </w:divBdr>
    </w:div>
    <w:div w:id="957224862">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078867440">
      <w:bodyDiv w:val="1"/>
      <w:marLeft w:val="0"/>
      <w:marRight w:val="0"/>
      <w:marTop w:val="0"/>
      <w:marBottom w:val="0"/>
      <w:divBdr>
        <w:top w:val="none" w:sz="0" w:space="0" w:color="auto"/>
        <w:left w:val="none" w:sz="0" w:space="0" w:color="auto"/>
        <w:bottom w:val="none" w:sz="0" w:space="0" w:color="auto"/>
        <w:right w:val="none" w:sz="0" w:space="0" w:color="auto"/>
      </w:divBdr>
    </w:div>
    <w:div w:id="1235625131">
      <w:bodyDiv w:val="1"/>
      <w:marLeft w:val="0"/>
      <w:marRight w:val="0"/>
      <w:marTop w:val="0"/>
      <w:marBottom w:val="0"/>
      <w:divBdr>
        <w:top w:val="none" w:sz="0" w:space="0" w:color="auto"/>
        <w:left w:val="none" w:sz="0" w:space="0" w:color="auto"/>
        <w:bottom w:val="none" w:sz="0" w:space="0" w:color="auto"/>
        <w:right w:val="none" w:sz="0" w:space="0" w:color="auto"/>
      </w:divBdr>
    </w:div>
    <w:div w:id="1329014671">
      <w:bodyDiv w:val="1"/>
      <w:marLeft w:val="0"/>
      <w:marRight w:val="0"/>
      <w:marTop w:val="0"/>
      <w:marBottom w:val="0"/>
      <w:divBdr>
        <w:top w:val="none" w:sz="0" w:space="0" w:color="auto"/>
        <w:left w:val="none" w:sz="0" w:space="0" w:color="auto"/>
        <w:bottom w:val="none" w:sz="0" w:space="0" w:color="auto"/>
        <w:right w:val="none" w:sz="0" w:space="0" w:color="auto"/>
      </w:divBdr>
    </w:div>
    <w:div w:id="1348869448">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502158252">
      <w:bodyDiv w:val="1"/>
      <w:marLeft w:val="0"/>
      <w:marRight w:val="0"/>
      <w:marTop w:val="0"/>
      <w:marBottom w:val="0"/>
      <w:divBdr>
        <w:top w:val="none" w:sz="0" w:space="0" w:color="auto"/>
        <w:left w:val="none" w:sz="0" w:space="0" w:color="auto"/>
        <w:bottom w:val="none" w:sz="0" w:space="0" w:color="auto"/>
        <w:right w:val="none" w:sz="0" w:space="0" w:color="auto"/>
      </w:divBdr>
    </w:div>
    <w:div w:id="1851486304">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1951205877">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01753457">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mambekova@taxsko.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4F64-E116-41BA-8FAB-52D663FE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Имамбекова Асель Кульбаевна</cp:lastModifiedBy>
  <cp:revision>46</cp:revision>
  <cp:lastPrinted>2019-12-12T08:49:00Z</cp:lastPrinted>
  <dcterms:created xsi:type="dcterms:W3CDTF">2019-12-18T03:15:00Z</dcterms:created>
  <dcterms:modified xsi:type="dcterms:W3CDTF">2019-12-19T09:32:00Z</dcterms:modified>
</cp:coreProperties>
</file>